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12" w:rsidRDefault="00971812" w:rsidP="00971812">
      <w:pPr>
        <w:spacing w:after="0"/>
        <w:ind w:left="3686" w:firstLine="142"/>
      </w:pPr>
      <w:r w:rsidRPr="00A50F2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64203" cy="11335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760" cy="121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866" w:rsidRPr="001E6866" w:rsidRDefault="001E6866" w:rsidP="001E6866">
      <w:pPr>
        <w:spacing w:after="0"/>
        <w:ind w:left="284"/>
        <w:jc w:val="center"/>
        <w:outlineLvl w:val="0"/>
        <w:rPr>
          <w:rFonts w:ascii="Times New Roman" w:eastAsia="Calibri" w:hAnsi="Times New Roman" w:cs="Times New Roman"/>
          <w:b/>
          <w:caps/>
          <w:color w:val="002060"/>
          <w:sz w:val="28"/>
          <w:szCs w:val="28"/>
        </w:rPr>
      </w:pPr>
      <w:r w:rsidRPr="001E6866">
        <w:rPr>
          <w:rFonts w:ascii="Times New Roman" w:eastAsia="Calibri" w:hAnsi="Times New Roman" w:cs="Times New Roman"/>
          <w:b/>
          <w:caps/>
          <w:color w:val="002060"/>
          <w:sz w:val="28"/>
          <w:szCs w:val="28"/>
        </w:rPr>
        <w:t>ЧАСТНОЕ образовательное учреждение</w:t>
      </w:r>
    </w:p>
    <w:p w:rsidR="001E6866" w:rsidRPr="001E6866" w:rsidRDefault="001E6866" w:rsidP="001E6866">
      <w:pPr>
        <w:spacing w:after="0"/>
        <w:ind w:left="284"/>
        <w:jc w:val="center"/>
        <w:outlineLvl w:val="0"/>
        <w:rPr>
          <w:rFonts w:ascii="Times New Roman" w:eastAsia="Calibri" w:hAnsi="Times New Roman" w:cs="Times New Roman"/>
          <w:b/>
          <w:caps/>
          <w:color w:val="002060"/>
          <w:sz w:val="28"/>
          <w:szCs w:val="28"/>
        </w:rPr>
      </w:pPr>
      <w:r w:rsidRPr="001E6866">
        <w:rPr>
          <w:rFonts w:ascii="Times New Roman" w:eastAsia="Calibri" w:hAnsi="Times New Roman" w:cs="Times New Roman"/>
          <w:b/>
          <w:caps/>
          <w:color w:val="002060"/>
          <w:sz w:val="28"/>
          <w:szCs w:val="28"/>
        </w:rPr>
        <w:t>ДОПОЛНИТЕЛЬНОГО профессионального образования</w:t>
      </w:r>
    </w:p>
    <w:p w:rsidR="001E6866" w:rsidRPr="001E6866" w:rsidRDefault="001E6866" w:rsidP="001E6866">
      <w:pPr>
        <w:spacing w:after="0"/>
        <w:ind w:left="284"/>
        <w:jc w:val="center"/>
        <w:outlineLvl w:val="0"/>
        <w:rPr>
          <w:rFonts w:ascii="Times New Roman" w:eastAsia="Calibri" w:hAnsi="Times New Roman" w:cs="Times New Roman"/>
          <w:b/>
          <w:caps/>
          <w:color w:val="002060"/>
          <w:sz w:val="28"/>
          <w:szCs w:val="28"/>
        </w:rPr>
      </w:pPr>
      <w:r w:rsidRPr="001E6866">
        <w:rPr>
          <w:rFonts w:ascii="Times New Roman" w:eastAsia="Calibri" w:hAnsi="Times New Roman" w:cs="Times New Roman"/>
          <w:b/>
          <w:caps/>
          <w:color w:val="002060"/>
          <w:sz w:val="28"/>
          <w:szCs w:val="28"/>
        </w:rPr>
        <w:t>«АКАДЕМИЯ ПОВЫШЕНИЯ КВАЛИФИКАЦИИ</w:t>
      </w:r>
    </w:p>
    <w:p w:rsidR="001E6866" w:rsidRPr="001E6866" w:rsidRDefault="001E6866" w:rsidP="001E6866">
      <w:pPr>
        <w:spacing w:after="0"/>
        <w:ind w:left="284"/>
        <w:jc w:val="center"/>
        <w:outlineLvl w:val="0"/>
        <w:rPr>
          <w:rFonts w:ascii="Times New Roman" w:eastAsia="Calibri" w:hAnsi="Times New Roman" w:cs="Times New Roman"/>
          <w:b/>
          <w:caps/>
          <w:color w:val="002060"/>
          <w:sz w:val="28"/>
          <w:szCs w:val="28"/>
        </w:rPr>
      </w:pPr>
      <w:r w:rsidRPr="001E6866">
        <w:rPr>
          <w:rFonts w:ascii="Times New Roman" w:eastAsia="Calibri" w:hAnsi="Times New Roman" w:cs="Times New Roman"/>
          <w:b/>
          <w:caps/>
          <w:color w:val="002060"/>
          <w:sz w:val="28"/>
          <w:szCs w:val="28"/>
        </w:rPr>
        <w:t>И ПРОФЕССИОНАЛЬНОЙ ПЕРЕПОДГОТОВКИ»</w:t>
      </w:r>
    </w:p>
    <w:p w:rsidR="001E6866" w:rsidRPr="001E6866" w:rsidRDefault="001E6866" w:rsidP="001E6866">
      <w:pPr>
        <w:spacing w:after="0"/>
        <w:ind w:left="284"/>
        <w:jc w:val="center"/>
        <w:outlineLvl w:val="0"/>
        <w:rPr>
          <w:rFonts w:ascii="Times New Roman" w:eastAsia="Calibri" w:hAnsi="Times New Roman" w:cs="Times New Roman"/>
          <w:b/>
          <w:caps/>
          <w:color w:val="002060"/>
          <w:sz w:val="32"/>
          <w:szCs w:val="28"/>
        </w:rPr>
      </w:pPr>
      <w:r w:rsidRPr="001E6866">
        <w:rPr>
          <w:rFonts w:ascii="Times New Roman" w:eastAsia="Calibri" w:hAnsi="Times New Roman" w:cs="Times New Roman"/>
          <w:b/>
          <w:color w:val="002060"/>
          <w:sz w:val="28"/>
        </w:rPr>
        <w:t>ЧОУ ДПО «АПК и ПП»</w:t>
      </w:r>
    </w:p>
    <w:p w:rsidR="001E6866" w:rsidRPr="001E6866" w:rsidRDefault="00137515" w:rsidP="001E6866">
      <w:pPr>
        <w:tabs>
          <w:tab w:val="left" w:pos="0"/>
        </w:tabs>
        <w:spacing w:after="0"/>
        <w:ind w:left="284"/>
        <w:jc w:val="center"/>
        <w:rPr>
          <w:rFonts w:ascii="Times New Roman" w:eastAsia="Calibri" w:hAnsi="Times New Roman" w:cs="Times New Roman"/>
          <w:color w:val="002060"/>
          <w:bdr w:val="none" w:sz="0" w:space="0" w:color="auto" w:frame="1"/>
        </w:rPr>
      </w:pPr>
      <w:r>
        <w:rPr>
          <w:rFonts w:ascii="Times New Roman" w:eastAsia="Calibri" w:hAnsi="Times New Roman" w:cs="Times New Roman"/>
          <w:noProof/>
          <w:color w:val="00206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51.45pt;margin-top:8.35pt;width:494.25pt;height:0;z-index:2516961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wg9wEAAJUDAAAOAAAAZHJzL2Uyb0RvYy54bWysU82O0zAQviPxDpbvNG2kdtmo6R66LJcF&#10;Ku3yAFPHSSwcj2W7TXpbeIF9BF6BC4cFtM+QvBG2+8MCN0QOI4/H3zcz30zmF10jyZYbK1DldDIa&#10;U8IVw0KoKqfvb69evKTEOlAFSFQ8pztu6cXi+bN5qzOeYo2y4IZ4EmWzVue0dk5nSWJZzRuwI9Rc&#10;+WCJpgHnXVMlhYHWszcyScfjWdKiKbRBxq31t5f7IF1E/rLkzL0rS8sdkTn1tbloTbTrYJPFHLLK&#10;gK4FO5QB/1BFA0L5pCeqS3BANkb8RdUIZtBi6UYMmwTLUjAee/DdTMZ/dHNTg+axFy+O1SeZ7P+j&#10;ZW+3K0NEkdOUEgWNH1H/ebgb7vsf/Zfhngwf+0dvhk/DXf+1/95/6x/7B5IG3VptMw9fqpUJnbNO&#10;3ehrZB8sUbisQVU81n+70550EhDJb5DgWO2zr9s3WPg3sHEYRexK0wRKLw/p4qx2p1nxzhHmL2fp&#10;2ez8bEoJO8YSyI5Abax7zbEh4ZBT6wyIqnZLVMpvBJpJTAPba+tCWZAdASGrwishZVwMqUib0/Np&#10;Oo0Ai1IUIRieWVOtl9KQLYTVil/s0UeePjO4UUUkqzkUrw5nB0Luzz65VAdpghp7XddY7FbmKJmf&#10;fazysKdhuZ76Ef3rb1r8BAAA//8DAFBLAwQUAAYACAAAACEAzYhaUd0AAAAKAQAADwAAAGRycy9k&#10;b3ducmV2LnhtbEyPQU/DMAyF70j8h8hIXNCWtIKxlqbThMSBI9skrllj2kLjVE26lv16PHGAm5/9&#10;9Py9YjO7TpxwCK0nDclSgUCqvG2p1nDYvyzWIEI0ZE3nCTV8Y4BNeX1VmNz6id7wtIu14BAKudHQ&#10;xNjnUoaqQWfC0vdIfPvwgzOR5VBLO5iJw10nU6VW0pmW+ENjenxusPrajU4DhvEhUdvM1YfX83T3&#10;np4/p36v9e3NvH0CEXGOf2a44DM6lMx09CPZIDrWKs3YysPqEcTFoLLkHsTxdyPLQv6vUP4AAAD/&#10;/wMAUEsBAi0AFAAGAAgAAAAhALaDOJL+AAAA4QEAABMAAAAAAAAAAAAAAAAAAAAAAFtDb250ZW50&#10;X1R5cGVzXS54bWxQSwECLQAUAAYACAAAACEAOP0h/9YAAACUAQAACwAAAAAAAAAAAAAAAAAvAQAA&#10;X3JlbHMvLnJlbHNQSwECLQAUAAYACAAAACEA4ZQsIPcBAACVAwAADgAAAAAAAAAAAAAAAAAuAgAA&#10;ZHJzL2Uyb0RvYy54bWxQSwECLQAUAAYACAAAACEAzYhaUd0AAAAKAQAADwAAAAAAAAAAAAAAAABR&#10;BAAAZHJzL2Rvd25yZXYueG1sUEsFBgAAAAAEAAQA8wAAAFsFAAAAAA==&#10;"/>
        </w:pict>
      </w:r>
    </w:p>
    <w:p w:rsidR="001E6866" w:rsidRPr="001E6866" w:rsidRDefault="001E6866" w:rsidP="001E6866">
      <w:pPr>
        <w:spacing w:after="0" w:line="240" w:lineRule="auto"/>
        <w:ind w:left="284"/>
        <w:jc w:val="center"/>
        <w:outlineLvl w:val="3"/>
        <w:rPr>
          <w:rFonts w:ascii="Times New Roman" w:eastAsia="Times New Roman" w:hAnsi="Times New Roman" w:cs="Times New Roman"/>
          <w:bCs/>
          <w:color w:val="002060"/>
          <w:szCs w:val="24"/>
          <w:lang w:eastAsia="ru-RU"/>
        </w:rPr>
      </w:pPr>
      <w:r w:rsidRPr="001E6866">
        <w:rPr>
          <w:rFonts w:ascii="Times New Roman" w:eastAsia="Times New Roman" w:hAnsi="Times New Roman" w:cs="Times New Roman"/>
          <w:bCs/>
          <w:color w:val="002060"/>
          <w:szCs w:val="24"/>
          <w:bdr w:val="none" w:sz="0" w:space="0" w:color="auto" w:frame="1"/>
          <w:lang w:eastAsia="ru-RU"/>
        </w:rPr>
        <w:t xml:space="preserve">344068, г. Ростов-на-Дону, </w:t>
      </w:r>
      <w:r w:rsidRPr="001E6866">
        <w:rPr>
          <w:rFonts w:ascii="Times New Roman" w:eastAsia="Times New Roman" w:hAnsi="Times New Roman" w:cs="Times New Roman"/>
          <w:bCs/>
          <w:color w:val="002060"/>
          <w:szCs w:val="18"/>
          <w:lang w:eastAsia="ru-RU"/>
        </w:rPr>
        <w:t xml:space="preserve">пер. </w:t>
      </w:r>
      <w:proofErr w:type="spellStart"/>
      <w:r w:rsidRPr="001E6866">
        <w:rPr>
          <w:rFonts w:ascii="Times New Roman" w:eastAsia="Times New Roman" w:hAnsi="Times New Roman" w:cs="Times New Roman"/>
          <w:bCs/>
          <w:color w:val="002060"/>
          <w:szCs w:val="18"/>
          <w:lang w:eastAsia="ru-RU"/>
        </w:rPr>
        <w:t>Измаильский</w:t>
      </w:r>
      <w:proofErr w:type="spellEnd"/>
      <w:r w:rsidRPr="001E6866">
        <w:rPr>
          <w:rFonts w:ascii="Times New Roman" w:eastAsia="Times New Roman" w:hAnsi="Times New Roman" w:cs="Times New Roman"/>
          <w:bCs/>
          <w:color w:val="002060"/>
          <w:szCs w:val="18"/>
          <w:lang w:eastAsia="ru-RU"/>
        </w:rPr>
        <w:t xml:space="preserve"> 41, </w:t>
      </w:r>
      <w:r w:rsidRPr="001E6866">
        <w:rPr>
          <w:rFonts w:ascii="Times New Roman" w:eastAsia="Times New Roman" w:hAnsi="Times New Roman" w:cs="Times New Roman"/>
          <w:bCs/>
          <w:color w:val="002060"/>
          <w:szCs w:val="24"/>
          <w:bdr w:val="none" w:sz="0" w:space="0" w:color="auto" w:frame="1"/>
          <w:lang w:eastAsia="ru-RU"/>
        </w:rPr>
        <w:t xml:space="preserve">Тел. 8(800) 700 54 07; </w:t>
      </w:r>
      <w:r w:rsidRPr="001E6866">
        <w:rPr>
          <w:rFonts w:ascii="Times New Roman" w:eastAsia="Times New Roman" w:hAnsi="Times New Roman" w:cs="Times New Roman"/>
          <w:bCs/>
          <w:color w:val="002060"/>
          <w:szCs w:val="24"/>
          <w:bdr w:val="none" w:sz="0" w:space="0" w:color="auto" w:frame="1"/>
          <w:lang w:val="en-US" w:eastAsia="ru-RU"/>
        </w:rPr>
        <w:t>e</w:t>
      </w:r>
      <w:r w:rsidRPr="001E6866">
        <w:rPr>
          <w:rFonts w:ascii="Times New Roman" w:eastAsia="Times New Roman" w:hAnsi="Times New Roman" w:cs="Times New Roman"/>
          <w:bCs/>
          <w:color w:val="002060"/>
          <w:szCs w:val="24"/>
          <w:bdr w:val="none" w:sz="0" w:space="0" w:color="auto" w:frame="1"/>
          <w:lang w:eastAsia="ru-RU"/>
        </w:rPr>
        <w:t>-</w:t>
      </w:r>
      <w:r w:rsidRPr="001E6866">
        <w:rPr>
          <w:rFonts w:ascii="Times New Roman" w:eastAsia="Times New Roman" w:hAnsi="Times New Roman" w:cs="Times New Roman"/>
          <w:bCs/>
          <w:color w:val="002060"/>
          <w:szCs w:val="24"/>
          <w:bdr w:val="none" w:sz="0" w:space="0" w:color="auto" w:frame="1"/>
          <w:lang w:val="en-US" w:eastAsia="ru-RU"/>
        </w:rPr>
        <w:t>mail</w:t>
      </w:r>
      <w:r w:rsidRPr="001E6866">
        <w:rPr>
          <w:rFonts w:ascii="Times New Roman" w:eastAsia="Times New Roman" w:hAnsi="Times New Roman" w:cs="Times New Roman"/>
          <w:bCs/>
          <w:color w:val="002060"/>
          <w:szCs w:val="24"/>
          <w:bdr w:val="none" w:sz="0" w:space="0" w:color="auto" w:frame="1"/>
          <w:lang w:eastAsia="ru-RU"/>
        </w:rPr>
        <w:t xml:space="preserve">:  </w:t>
      </w:r>
      <w:proofErr w:type="spellStart"/>
      <w:r w:rsidRPr="001E6866">
        <w:rPr>
          <w:rFonts w:ascii="Times New Roman" w:eastAsia="Times New Roman" w:hAnsi="Times New Roman" w:cs="Times New Roman"/>
          <w:bCs/>
          <w:color w:val="002060"/>
          <w:szCs w:val="24"/>
          <w:lang w:val="en-US" w:eastAsia="ru-RU"/>
        </w:rPr>
        <w:t>apkipprf</w:t>
      </w:r>
      <w:proofErr w:type="spellEnd"/>
      <w:r w:rsidRPr="001E6866">
        <w:rPr>
          <w:rFonts w:ascii="Times New Roman" w:eastAsia="Times New Roman" w:hAnsi="Times New Roman" w:cs="Times New Roman"/>
          <w:bCs/>
          <w:color w:val="002060"/>
          <w:szCs w:val="24"/>
          <w:lang w:eastAsia="ru-RU"/>
        </w:rPr>
        <w:t>@</w:t>
      </w:r>
      <w:proofErr w:type="spellStart"/>
      <w:r w:rsidRPr="001E6866">
        <w:rPr>
          <w:rFonts w:ascii="Times New Roman" w:eastAsia="Times New Roman" w:hAnsi="Times New Roman" w:cs="Times New Roman"/>
          <w:bCs/>
          <w:color w:val="002060"/>
          <w:szCs w:val="24"/>
          <w:lang w:val="en-US" w:eastAsia="ru-RU"/>
        </w:rPr>
        <w:t>yandex</w:t>
      </w:r>
      <w:proofErr w:type="spellEnd"/>
      <w:r w:rsidRPr="001E6866">
        <w:rPr>
          <w:rFonts w:ascii="Times New Roman" w:eastAsia="Times New Roman" w:hAnsi="Times New Roman" w:cs="Times New Roman"/>
          <w:bCs/>
          <w:color w:val="002060"/>
          <w:szCs w:val="24"/>
          <w:lang w:eastAsia="ru-RU"/>
        </w:rPr>
        <w:t>.</w:t>
      </w:r>
      <w:proofErr w:type="spellStart"/>
      <w:r w:rsidRPr="001E6866">
        <w:rPr>
          <w:rFonts w:ascii="Times New Roman" w:eastAsia="Times New Roman" w:hAnsi="Times New Roman" w:cs="Times New Roman"/>
          <w:bCs/>
          <w:color w:val="002060"/>
          <w:szCs w:val="24"/>
          <w:lang w:val="en-US" w:eastAsia="ru-RU"/>
        </w:rPr>
        <w:t>ru</w:t>
      </w:r>
      <w:proofErr w:type="spellEnd"/>
    </w:p>
    <w:p w:rsidR="001E6866" w:rsidRPr="001E6866" w:rsidRDefault="001E6866" w:rsidP="001E6866">
      <w:pPr>
        <w:spacing w:after="0" w:line="240" w:lineRule="auto"/>
        <w:ind w:left="284"/>
        <w:jc w:val="center"/>
        <w:outlineLvl w:val="3"/>
        <w:rPr>
          <w:rFonts w:ascii="Times New Roman" w:eastAsia="Times New Roman" w:hAnsi="Times New Roman" w:cs="Times New Roman"/>
          <w:bCs/>
          <w:color w:val="002060"/>
          <w:szCs w:val="24"/>
          <w:lang w:eastAsia="ru-RU"/>
        </w:rPr>
      </w:pPr>
      <w:r w:rsidRPr="001E6866">
        <w:rPr>
          <w:rFonts w:ascii="Times New Roman" w:eastAsia="Times New Roman" w:hAnsi="Times New Roman" w:cs="Times New Roman"/>
          <w:bCs/>
          <w:color w:val="002060"/>
          <w:szCs w:val="24"/>
          <w:lang w:eastAsia="ru-RU"/>
        </w:rPr>
        <w:t>ОГРН 1176196051503 ИНН/КПП 6161083143/616101001</w:t>
      </w:r>
    </w:p>
    <w:p w:rsidR="001E6866" w:rsidRPr="001E6866" w:rsidRDefault="001E6866" w:rsidP="001E686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E6866">
        <w:rPr>
          <w:rFonts w:ascii="Times New Roman" w:eastAsia="Calibri" w:hAnsi="Times New Roman" w:cs="Times New Roman"/>
          <w:b/>
          <w:bCs/>
          <w:sz w:val="20"/>
          <w:szCs w:val="20"/>
        </w:rPr>
        <w:t>исх.№</w:t>
      </w:r>
      <w:r w:rsidR="00690DFB">
        <w:rPr>
          <w:rFonts w:ascii="Times New Roman" w:eastAsia="Calibri" w:hAnsi="Times New Roman" w:cs="Times New Roman"/>
          <w:b/>
          <w:bCs/>
          <w:sz w:val="20"/>
          <w:szCs w:val="20"/>
        </w:rPr>
        <w:t>41</w:t>
      </w:r>
      <w:r w:rsidRPr="001E686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от </w:t>
      </w:r>
      <w:r w:rsidR="00690DFB">
        <w:rPr>
          <w:rFonts w:ascii="Times New Roman" w:eastAsia="Calibri" w:hAnsi="Times New Roman" w:cs="Times New Roman"/>
          <w:b/>
          <w:bCs/>
          <w:sz w:val="20"/>
          <w:szCs w:val="20"/>
        </w:rPr>
        <w:t>29</w:t>
      </w:r>
      <w:r w:rsidRPr="001E6866">
        <w:rPr>
          <w:rFonts w:ascii="Times New Roman" w:eastAsia="Calibri" w:hAnsi="Times New Roman" w:cs="Times New Roman"/>
          <w:b/>
          <w:bCs/>
          <w:sz w:val="20"/>
          <w:szCs w:val="20"/>
        </w:rPr>
        <w:t>.0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4</w:t>
      </w:r>
      <w:r w:rsidRPr="001E6866">
        <w:rPr>
          <w:rFonts w:ascii="Times New Roman" w:eastAsia="Calibri" w:hAnsi="Times New Roman" w:cs="Times New Roman"/>
          <w:b/>
          <w:bCs/>
          <w:sz w:val="20"/>
          <w:szCs w:val="20"/>
        </w:rPr>
        <w:t>.2020 г.</w:t>
      </w:r>
    </w:p>
    <w:p w:rsidR="001E6866" w:rsidRPr="001E6866" w:rsidRDefault="001E6866" w:rsidP="001E686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E686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на </w:t>
      </w:r>
      <w:proofErr w:type="spellStart"/>
      <w:r w:rsidRPr="001E6866">
        <w:rPr>
          <w:rFonts w:ascii="Times New Roman" w:eastAsia="Calibri" w:hAnsi="Times New Roman" w:cs="Times New Roman"/>
          <w:b/>
          <w:bCs/>
          <w:sz w:val="20"/>
          <w:szCs w:val="20"/>
        </w:rPr>
        <w:t>вх.№_____от</w:t>
      </w:r>
      <w:proofErr w:type="spellEnd"/>
      <w:r w:rsidRPr="001E686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_______</w:t>
      </w:r>
    </w:p>
    <w:p w:rsidR="001E6866" w:rsidRPr="001E6866" w:rsidRDefault="001E6866" w:rsidP="001E6866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6866" w:rsidRPr="001E6866" w:rsidRDefault="001E6866" w:rsidP="001E6866">
      <w:pPr>
        <w:rPr>
          <w:rFonts w:ascii="Times New Roman" w:eastAsia="Calibri" w:hAnsi="Times New Roman" w:cs="Times New Roman"/>
          <w:b/>
          <w:bCs/>
          <w:i/>
          <w:iCs/>
        </w:rPr>
      </w:pPr>
      <w:r w:rsidRPr="001E6866">
        <w:rPr>
          <w:rFonts w:ascii="Times New Roman" w:eastAsia="Calibri" w:hAnsi="Times New Roman" w:cs="Times New Roman"/>
          <w:b/>
          <w:bCs/>
          <w:i/>
          <w:iCs/>
        </w:rPr>
        <w:t>Об организации курсов повышения квалификации на портале непрерывного медицинского и фармацевтического образования и сертификационных курсах повышения квалификации специалистов</w:t>
      </w:r>
    </w:p>
    <w:p w:rsidR="001E6866" w:rsidRPr="001E6866" w:rsidRDefault="001E6866" w:rsidP="001E686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6866">
        <w:rPr>
          <w:rFonts w:ascii="Times New Roman" w:eastAsia="Calibri" w:hAnsi="Times New Roman" w:cs="Times New Roman"/>
          <w:b/>
          <w:bCs/>
          <w:sz w:val="24"/>
          <w:szCs w:val="24"/>
        </w:rPr>
        <w:t>Уважаемы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е медицинские работники</w:t>
      </w:r>
      <w:r w:rsidRPr="001E6866">
        <w:rPr>
          <w:rFonts w:ascii="Times New Roman" w:eastAsia="Calibri" w:hAnsi="Times New Roman" w:cs="Times New Roman"/>
          <w:b/>
          <w:bCs/>
          <w:sz w:val="24"/>
          <w:szCs w:val="24"/>
        </w:rPr>
        <w:t>!</w:t>
      </w:r>
    </w:p>
    <w:p w:rsidR="006D4315" w:rsidRPr="001E6866" w:rsidRDefault="00077B69" w:rsidP="00077B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Нормативно-правовые основы процедуры аккредитации медицинских работников определяют портфолио как основной объект </w:t>
      </w:r>
      <w:r w:rsidRPr="00077B69">
        <w:rPr>
          <w:rFonts w:ascii="Times New Roman" w:eastAsia="Calibri" w:hAnsi="Times New Roman" w:cs="Times New Roman"/>
          <w:sz w:val="24"/>
          <w:szCs w:val="24"/>
        </w:rPr>
        <w:t>оценивани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077B69">
        <w:rPr>
          <w:rFonts w:ascii="Times New Roman" w:eastAsia="Calibri" w:hAnsi="Times New Roman" w:cs="Times New Roman"/>
          <w:sz w:val="24"/>
          <w:szCs w:val="24"/>
        </w:rPr>
        <w:t xml:space="preserve">специалистов здравоохранения при </w:t>
      </w:r>
      <w:r w:rsidR="00E84A34">
        <w:rPr>
          <w:rFonts w:ascii="Times New Roman" w:eastAsia="Calibri" w:hAnsi="Times New Roman" w:cs="Times New Roman"/>
          <w:sz w:val="24"/>
          <w:szCs w:val="24"/>
        </w:rPr>
        <w:t xml:space="preserve">прохождении процедуры специализированной </w:t>
      </w:r>
      <w:r w:rsidRPr="00077B69">
        <w:rPr>
          <w:rFonts w:ascii="Times New Roman" w:eastAsia="Calibri" w:hAnsi="Times New Roman" w:cs="Times New Roman"/>
          <w:sz w:val="24"/>
          <w:szCs w:val="24"/>
        </w:rPr>
        <w:t xml:space="preserve">аккредитации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(приказы </w:t>
      </w:r>
      <w:r w:rsidR="006D4315" w:rsidRPr="001E6866">
        <w:rPr>
          <w:rFonts w:ascii="Times New Roman" w:eastAsia="Calibri" w:hAnsi="Times New Roman" w:cs="Times New Roman"/>
          <w:sz w:val="24"/>
          <w:szCs w:val="24"/>
        </w:rPr>
        <w:t>Минздрава РФ от 22 декабря 2017 г. N 1043н</w:t>
      </w:r>
      <w:r>
        <w:rPr>
          <w:rFonts w:ascii="Times New Roman" w:eastAsia="Calibri" w:hAnsi="Times New Roman" w:cs="Times New Roman"/>
          <w:sz w:val="24"/>
          <w:szCs w:val="24"/>
        </w:rPr>
        <w:t>, от</w:t>
      </w:r>
      <w:r w:rsidRPr="00077B69">
        <w:rPr>
          <w:rFonts w:ascii="Times New Roman" w:eastAsia="Calibri" w:hAnsi="Times New Roman" w:cs="Times New Roman"/>
          <w:sz w:val="24"/>
          <w:szCs w:val="24"/>
        </w:rPr>
        <w:t xml:space="preserve"> 31 октября 2019 г. N 903н</w:t>
      </w:r>
      <w:r w:rsidR="00E84A3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E84A34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r w:rsidR="006D4315" w:rsidRPr="001E6866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6D4315" w:rsidRPr="001E6866" w:rsidRDefault="00E84A34" w:rsidP="00E84A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связи с чем Академия как провайдер НМО расширила перечень реализуемых программ, сегодня нами представлены программы по всем медицинским специальностям. </w:t>
      </w:r>
      <w:r w:rsidR="006D4315" w:rsidRPr="001E6866">
        <w:rPr>
          <w:rFonts w:ascii="Times New Roman" w:eastAsia="Calibri" w:hAnsi="Times New Roman" w:cs="Times New Roman"/>
          <w:sz w:val="24"/>
          <w:szCs w:val="24"/>
        </w:rPr>
        <w:t>Все программы повышения квалификации медицинских и фармацевтических работников, разработанные научно-педагогическим составом Академии</w:t>
      </w:r>
      <w:r w:rsidR="006D4315">
        <w:rPr>
          <w:rFonts w:ascii="Times New Roman" w:eastAsia="Calibri" w:hAnsi="Times New Roman" w:cs="Times New Roman"/>
          <w:sz w:val="24"/>
          <w:szCs w:val="24"/>
        </w:rPr>
        <w:t>,</w:t>
      </w:r>
      <w:r w:rsidR="006D4315" w:rsidRPr="001E6866">
        <w:rPr>
          <w:rFonts w:ascii="Times New Roman" w:eastAsia="Calibri" w:hAnsi="Times New Roman" w:cs="Times New Roman"/>
          <w:sz w:val="24"/>
          <w:szCs w:val="24"/>
        </w:rPr>
        <w:t xml:space="preserve"> успешно утверждены экспертами портала НМО (edu.rosminzdrav.ru). </w:t>
      </w:r>
    </w:p>
    <w:p w:rsidR="006D4315" w:rsidRPr="001E6866" w:rsidRDefault="006D4315" w:rsidP="006D43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866">
        <w:rPr>
          <w:rFonts w:ascii="Times New Roman" w:eastAsia="Calibri" w:hAnsi="Times New Roman" w:cs="Times New Roman"/>
          <w:sz w:val="24"/>
          <w:szCs w:val="24"/>
        </w:rPr>
        <w:t xml:space="preserve">Курсы реализовываются на </w:t>
      </w:r>
      <w:proofErr w:type="gramStart"/>
      <w:r w:rsidRPr="001E6866">
        <w:rPr>
          <w:rFonts w:ascii="Times New Roman" w:eastAsia="Calibri" w:hAnsi="Times New Roman" w:cs="Times New Roman"/>
          <w:sz w:val="24"/>
          <w:szCs w:val="24"/>
        </w:rPr>
        <w:t>договорной</w:t>
      </w:r>
      <w:proofErr w:type="gramEnd"/>
      <w:r w:rsidRPr="001E6866">
        <w:rPr>
          <w:rFonts w:ascii="Times New Roman" w:eastAsia="Calibri" w:hAnsi="Times New Roman" w:cs="Times New Roman"/>
          <w:sz w:val="24"/>
          <w:szCs w:val="24"/>
        </w:rPr>
        <w:t>, договорная за счет средств ТФОМС основах</w:t>
      </w:r>
      <w:r w:rsidR="001D2B7A" w:rsidRPr="001D2B7A">
        <w:rPr>
          <w:rFonts w:ascii="Times New Roman" w:eastAsia="Calibri" w:hAnsi="Times New Roman" w:cs="Times New Roman"/>
          <w:sz w:val="24"/>
          <w:szCs w:val="24"/>
        </w:rPr>
        <w:t>в очной, заочной и очно-заочной формах.</w:t>
      </w:r>
      <w:r w:rsidRPr="001E68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2B7A" w:rsidRDefault="006D4315" w:rsidP="006D43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866">
        <w:rPr>
          <w:rFonts w:ascii="Times New Roman" w:eastAsia="Calibri" w:hAnsi="Times New Roman" w:cs="Times New Roman"/>
          <w:sz w:val="24"/>
          <w:szCs w:val="24"/>
        </w:rPr>
        <w:t>Примен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яются дистанционные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технологии,</w:t>
      </w:r>
      <w:r w:rsidRPr="001E6866">
        <w:rPr>
          <w:rFonts w:ascii="Times New Roman" w:eastAsia="Calibri" w:hAnsi="Times New Roman" w:cs="Times New Roman"/>
          <w:sz w:val="24"/>
          <w:szCs w:val="24"/>
        </w:rPr>
        <w:t>симуляционное</w:t>
      </w:r>
      <w:proofErr w:type="spellEnd"/>
      <w:r w:rsidRPr="001E6866">
        <w:rPr>
          <w:rFonts w:ascii="Times New Roman" w:eastAsia="Calibri" w:hAnsi="Times New Roman" w:cs="Times New Roman"/>
          <w:sz w:val="24"/>
          <w:szCs w:val="24"/>
        </w:rPr>
        <w:t xml:space="preserve"> обучение, возможны курсы в форме стажировки. </w:t>
      </w:r>
    </w:p>
    <w:p w:rsidR="006D4315" w:rsidRPr="001E6866" w:rsidRDefault="00E84A34" w:rsidP="006D43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рамках социальной ответственности Академии приказом директора №46 от 29.04.2020 </w:t>
      </w:r>
      <w:r w:rsidR="001D2B7A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утверждена форма оплаты с использованием образовательных сертификатов. Сертификаты выделены в количестве трех на каждую организацию здравоохранения РФ. </w:t>
      </w:r>
    </w:p>
    <w:p w:rsidR="006D4315" w:rsidRPr="001E6866" w:rsidRDefault="006D4315" w:rsidP="006D431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866">
        <w:rPr>
          <w:rFonts w:ascii="Times New Roman" w:eastAsia="Calibri" w:hAnsi="Times New Roman" w:cs="Times New Roman"/>
          <w:sz w:val="24"/>
          <w:szCs w:val="24"/>
        </w:rPr>
        <w:t>По вопросу набора в группы можно проконсультироваться по телефону 88007005407  (</w:t>
      </w:r>
      <w:r w:rsidR="000F6041">
        <w:rPr>
          <w:rFonts w:ascii="Times New Roman" w:eastAsia="Calibri" w:hAnsi="Times New Roman" w:cs="Times New Roman"/>
          <w:sz w:val="24"/>
          <w:szCs w:val="24"/>
        </w:rPr>
        <w:t>начальник учебного отделаМожейко Мария Алексеевна</w:t>
      </w:r>
      <w:r w:rsidRPr="001E6866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E6866" w:rsidRPr="001E6866" w:rsidRDefault="001E6866" w:rsidP="001E68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866">
        <w:rPr>
          <w:rFonts w:ascii="Times New Roman" w:eastAsia="Calibri" w:hAnsi="Times New Roman" w:cs="Times New Roman"/>
          <w:sz w:val="24"/>
          <w:szCs w:val="24"/>
        </w:rPr>
        <w:t xml:space="preserve">Перечень программ </w:t>
      </w:r>
      <w:r w:rsidR="00703407">
        <w:rPr>
          <w:rFonts w:ascii="Times New Roman" w:eastAsia="Calibri" w:hAnsi="Times New Roman" w:cs="Times New Roman"/>
          <w:sz w:val="24"/>
          <w:szCs w:val="24"/>
        </w:rPr>
        <w:t xml:space="preserve">на портале НМОдля специалистов с высшим образованием </w:t>
      </w:r>
      <w:r w:rsidRPr="001E6866">
        <w:rPr>
          <w:rFonts w:ascii="Times New Roman" w:eastAsia="Calibri" w:hAnsi="Times New Roman" w:cs="Times New Roman"/>
          <w:sz w:val="24"/>
          <w:szCs w:val="24"/>
        </w:rPr>
        <w:t>представлен в приложении 1.</w:t>
      </w:r>
    </w:p>
    <w:p w:rsidR="001E6866" w:rsidRDefault="00703407" w:rsidP="007034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866">
        <w:rPr>
          <w:rFonts w:ascii="Times New Roman" w:eastAsia="Calibri" w:hAnsi="Times New Roman" w:cs="Times New Roman"/>
          <w:sz w:val="24"/>
          <w:szCs w:val="24"/>
        </w:rPr>
        <w:t xml:space="preserve">Перечень программ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портале НМОдля специалистов со </w:t>
      </w:r>
      <w:r w:rsidRPr="00703407">
        <w:rPr>
          <w:rFonts w:ascii="Times New Roman" w:eastAsia="Calibri" w:hAnsi="Times New Roman" w:cs="Times New Roman"/>
          <w:sz w:val="24"/>
          <w:szCs w:val="24"/>
        </w:rPr>
        <w:t>средним медицинским и фармацевтическим образованием</w:t>
      </w:r>
      <w:r w:rsidRPr="001E6866">
        <w:rPr>
          <w:rFonts w:ascii="Times New Roman" w:eastAsia="Calibri" w:hAnsi="Times New Roman" w:cs="Times New Roman"/>
          <w:sz w:val="24"/>
          <w:szCs w:val="24"/>
        </w:rPr>
        <w:t>представлен в приложении</w:t>
      </w:r>
      <w:r w:rsidR="001E6866">
        <w:rPr>
          <w:rFonts w:ascii="Times New Roman" w:eastAsia="Calibri" w:hAnsi="Times New Roman" w:cs="Times New Roman"/>
          <w:sz w:val="24"/>
          <w:szCs w:val="24"/>
        </w:rPr>
        <w:t>2</w:t>
      </w:r>
      <w:r w:rsidR="001E6866" w:rsidRPr="001E68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3407" w:rsidRDefault="00FD5905" w:rsidP="001E6866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Модель сопровождения медработников на портале НМО представлена в приложении 3</w:t>
      </w:r>
      <w:r w:rsidR="007034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6041" w:rsidRDefault="000F6041" w:rsidP="001E6866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Прилагаем образовательные сертификаты и инструкцию по подаче заявки на НМО.</w:t>
      </w:r>
    </w:p>
    <w:p w:rsidR="00703407" w:rsidRDefault="00703407" w:rsidP="001E6866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3407" w:rsidRDefault="00703407" w:rsidP="001E6866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905" w:rsidRPr="001E6866" w:rsidRDefault="00FD5905" w:rsidP="001E6866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6866" w:rsidRPr="001E6866" w:rsidRDefault="001E6866" w:rsidP="001E6866">
      <w:pPr>
        <w:spacing w:after="0" w:line="240" w:lineRule="auto"/>
        <w:rPr>
          <w:rFonts w:ascii="Times New Roman" w:eastAsia="Calibri" w:hAnsi="Times New Roman" w:cs="Times New Roman"/>
        </w:rPr>
      </w:pPr>
    </w:p>
    <w:p w:rsidR="001E6866" w:rsidRPr="001E6866" w:rsidRDefault="001E6866" w:rsidP="001E6866">
      <w:pPr>
        <w:spacing w:after="0" w:line="240" w:lineRule="auto"/>
        <w:rPr>
          <w:rFonts w:ascii="Times New Roman" w:eastAsia="Calibri" w:hAnsi="Times New Roman" w:cs="Times New Roman"/>
        </w:rPr>
      </w:pPr>
      <w:r w:rsidRPr="001E6866">
        <w:rPr>
          <w:rFonts w:ascii="Times New Roman" w:eastAsia="Calibri" w:hAnsi="Times New Roman" w:cs="Times New Roman"/>
        </w:rPr>
        <w:t xml:space="preserve">         С Уважением,                                                                                                                   Протопопова В.А.</w:t>
      </w:r>
    </w:p>
    <w:p w:rsidR="001E6866" w:rsidRPr="001E6866" w:rsidRDefault="001E6866" w:rsidP="001E6866">
      <w:pPr>
        <w:spacing w:after="0" w:line="240" w:lineRule="auto"/>
        <w:rPr>
          <w:rFonts w:ascii="Times New Roman" w:eastAsia="Calibri" w:hAnsi="Times New Roman" w:cs="Times New Roman"/>
        </w:rPr>
      </w:pPr>
      <w:r w:rsidRPr="001E6866">
        <w:rPr>
          <w:rFonts w:ascii="Times New Roman" w:eastAsia="Calibri" w:hAnsi="Times New Roman" w:cs="Times New Roman"/>
        </w:rPr>
        <w:t xml:space="preserve">         директор </w:t>
      </w:r>
      <w:proofErr w:type="spellStart"/>
      <w:r w:rsidRPr="001E6866">
        <w:rPr>
          <w:rFonts w:ascii="Times New Roman" w:eastAsia="Calibri" w:hAnsi="Times New Roman" w:cs="Times New Roman"/>
        </w:rPr>
        <w:t>АПКиПП</w:t>
      </w:r>
      <w:proofErr w:type="spellEnd"/>
    </w:p>
    <w:p w:rsidR="001E6866" w:rsidRPr="001E6866" w:rsidRDefault="001E6866" w:rsidP="001E68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E6866">
        <w:rPr>
          <w:rFonts w:ascii="Times New Roman" w:eastAsia="Times New Roman" w:hAnsi="Times New Roman" w:cs="Times New Roman"/>
          <w:sz w:val="20"/>
          <w:szCs w:val="20"/>
        </w:rPr>
        <w:t>Исполнитель: Можейко М.А.</w:t>
      </w:r>
    </w:p>
    <w:p w:rsidR="001E6866" w:rsidRPr="009E3374" w:rsidRDefault="001E6866" w:rsidP="001E6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E6866">
        <w:rPr>
          <w:rFonts w:ascii="Times New Roman" w:eastAsia="Times New Roman" w:hAnsi="Times New Roman" w:cs="Times New Roman"/>
          <w:sz w:val="20"/>
          <w:szCs w:val="20"/>
        </w:rPr>
        <w:t>тел</w:t>
      </w:r>
      <w:r w:rsidRPr="009E3374">
        <w:rPr>
          <w:rFonts w:ascii="Times New Roman" w:eastAsia="Times New Roman" w:hAnsi="Times New Roman" w:cs="Times New Roman"/>
          <w:sz w:val="20"/>
          <w:szCs w:val="20"/>
          <w:lang w:val="en-US"/>
        </w:rPr>
        <w:t>.: 8</w:t>
      </w:r>
      <w:r w:rsidR="000F6041" w:rsidRPr="000F6041">
        <w:rPr>
          <w:rFonts w:ascii="Times New Roman" w:eastAsia="Times New Roman" w:hAnsi="Times New Roman" w:cs="Times New Roman"/>
          <w:sz w:val="20"/>
          <w:szCs w:val="20"/>
          <w:lang w:val="en-US"/>
        </w:rPr>
        <w:t>9613084929</w:t>
      </w:r>
      <w:r w:rsidRPr="009E337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E6866">
        <w:rPr>
          <w:rFonts w:ascii="Times New Roman" w:eastAsia="Times New Roman" w:hAnsi="Times New Roman" w:cs="Times New Roman"/>
          <w:sz w:val="20"/>
          <w:szCs w:val="20"/>
          <w:lang w:val="en-US"/>
        </w:rPr>
        <w:t>Whats</w:t>
      </w:r>
      <w:proofErr w:type="spellEnd"/>
      <w:r w:rsidRPr="001E6866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1E6866">
        <w:rPr>
          <w:rFonts w:ascii="Times New Roman" w:eastAsia="Times New Roman" w:hAnsi="Times New Roman" w:cs="Times New Roman"/>
          <w:sz w:val="20"/>
          <w:szCs w:val="20"/>
          <w:lang w:val="en-US"/>
        </w:rPr>
        <w:t>pp</w:t>
      </w:r>
      <w:r w:rsidRPr="009E337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89</w:t>
      </w:r>
      <w:r w:rsidR="000F6041" w:rsidRPr="000F6041">
        <w:rPr>
          <w:rFonts w:ascii="Times New Roman" w:eastAsia="Times New Roman" w:hAnsi="Times New Roman" w:cs="Times New Roman"/>
          <w:sz w:val="20"/>
          <w:szCs w:val="20"/>
          <w:lang w:val="en-US"/>
        </w:rPr>
        <w:t>613084929</w:t>
      </w:r>
      <w:r w:rsidRPr="009E337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 w:rsidRPr="001E6866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9E3374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Pr="001E6866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9E337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.: </w:t>
      </w:r>
      <w:r w:rsidRPr="001E6866">
        <w:rPr>
          <w:rFonts w:ascii="Times New Roman" w:eastAsia="Times New Roman" w:hAnsi="Times New Roman" w:cs="Times New Roman"/>
          <w:sz w:val="20"/>
          <w:szCs w:val="20"/>
          <w:lang w:val="en-US"/>
        </w:rPr>
        <w:t>apkippur</w:t>
      </w:r>
      <w:r w:rsidRPr="009E3374">
        <w:rPr>
          <w:rFonts w:ascii="Times New Roman" w:eastAsia="Times New Roman" w:hAnsi="Times New Roman" w:cs="Times New Roman"/>
          <w:sz w:val="20"/>
          <w:szCs w:val="20"/>
          <w:lang w:val="en-US"/>
        </w:rPr>
        <w:t>@</w:t>
      </w:r>
      <w:r w:rsidRPr="001E6866">
        <w:rPr>
          <w:rFonts w:ascii="Times New Roman" w:eastAsia="Times New Roman" w:hAnsi="Times New Roman" w:cs="Times New Roman"/>
          <w:sz w:val="20"/>
          <w:szCs w:val="20"/>
          <w:lang w:val="en-US"/>
        </w:rPr>
        <w:t>yandex</w:t>
      </w:r>
      <w:r w:rsidRPr="009E3374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1E6866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</w:p>
    <w:p w:rsidR="00FD5905" w:rsidRPr="009E3374" w:rsidRDefault="00FD5905" w:rsidP="001E6866">
      <w:pPr>
        <w:tabs>
          <w:tab w:val="left" w:pos="6324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6D4315" w:rsidRPr="009E3374" w:rsidRDefault="006D4315" w:rsidP="001E6866">
      <w:pPr>
        <w:tabs>
          <w:tab w:val="left" w:pos="6324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7F6E7C" w:rsidRDefault="001E6866" w:rsidP="001E6866">
      <w:pPr>
        <w:tabs>
          <w:tab w:val="left" w:pos="6324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6D4315" w:rsidRDefault="006D4315" w:rsidP="006D4315">
      <w:pPr>
        <w:tabs>
          <w:tab w:val="left" w:pos="632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315" w:rsidRPr="006D4315" w:rsidRDefault="00690DFB" w:rsidP="006D4315">
      <w:pPr>
        <w:tabs>
          <w:tab w:val="left" w:pos="632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п</w:t>
      </w:r>
      <w:r w:rsidR="006D4315" w:rsidRPr="006D4315">
        <w:rPr>
          <w:rFonts w:ascii="Times New Roman" w:hAnsi="Times New Roman" w:cs="Times New Roman"/>
          <w:b/>
          <w:sz w:val="24"/>
          <w:szCs w:val="24"/>
        </w:rPr>
        <w:t xml:space="preserve">рограммАкадемии на портале НМО для специалистов с </w:t>
      </w:r>
      <w:r w:rsidR="00290435">
        <w:rPr>
          <w:rFonts w:ascii="Times New Roman" w:hAnsi="Times New Roman" w:cs="Times New Roman"/>
          <w:b/>
          <w:sz w:val="24"/>
          <w:szCs w:val="24"/>
        </w:rPr>
        <w:t>высшим образованием</w:t>
      </w:r>
    </w:p>
    <w:tbl>
      <w:tblPr>
        <w:tblStyle w:val="a5"/>
        <w:tblW w:w="10207" w:type="dxa"/>
        <w:tblInd w:w="137" w:type="dxa"/>
        <w:tblLayout w:type="fixed"/>
        <w:tblLook w:val="04A0"/>
      </w:tblPr>
      <w:tblGrid>
        <w:gridCol w:w="851"/>
        <w:gridCol w:w="2410"/>
        <w:gridCol w:w="3402"/>
        <w:gridCol w:w="1700"/>
        <w:gridCol w:w="1844"/>
      </w:tblGrid>
      <w:tr w:rsidR="00703407" w:rsidTr="00690DFB">
        <w:trPr>
          <w:trHeight w:val="375"/>
        </w:trPr>
        <w:tc>
          <w:tcPr>
            <w:tcW w:w="851" w:type="dxa"/>
            <w:vAlign w:val="center"/>
          </w:tcPr>
          <w:p w:rsidR="00703407" w:rsidRPr="009418F3" w:rsidRDefault="00703407" w:rsidP="00703407">
            <w:pPr>
              <w:pStyle w:val="a3"/>
              <w:shd w:val="clear" w:color="auto" w:fill="FFFFFF"/>
              <w:spacing w:after="0" w:line="276" w:lineRule="auto"/>
              <w:jc w:val="center"/>
              <w:rPr>
                <w:b/>
                <w:color w:val="000000"/>
                <w:sz w:val="22"/>
              </w:rPr>
            </w:pPr>
            <w:r w:rsidRPr="009418F3">
              <w:rPr>
                <w:b/>
                <w:color w:val="000000"/>
                <w:sz w:val="22"/>
              </w:rPr>
              <w:t>№ п/п</w:t>
            </w:r>
          </w:p>
        </w:tc>
        <w:tc>
          <w:tcPr>
            <w:tcW w:w="2410" w:type="dxa"/>
            <w:vAlign w:val="center"/>
          </w:tcPr>
          <w:p w:rsidR="00703407" w:rsidRPr="009418F3" w:rsidRDefault="00703407" w:rsidP="00703407">
            <w:pPr>
              <w:pStyle w:val="a3"/>
              <w:shd w:val="clear" w:color="auto" w:fill="FFFFFF"/>
              <w:spacing w:after="0" w:line="276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Медицинские специализации</w:t>
            </w:r>
          </w:p>
        </w:tc>
        <w:tc>
          <w:tcPr>
            <w:tcW w:w="3402" w:type="dxa"/>
            <w:vAlign w:val="center"/>
          </w:tcPr>
          <w:p w:rsidR="00703407" w:rsidRPr="009418F3" w:rsidRDefault="00703407" w:rsidP="0070340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</w:rPr>
            </w:pPr>
            <w:r w:rsidRPr="009418F3">
              <w:rPr>
                <w:b/>
                <w:color w:val="000000"/>
                <w:sz w:val="22"/>
              </w:rPr>
              <w:t>Программы Академии на НМО</w:t>
            </w:r>
          </w:p>
        </w:tc>
        <w:tc>
          <w:tcPr>
            <w:tcW w:w="1700" w:type="dxa"/>
            <w:vAlign w:val="center"/>
          </w:tcPr>
          <w:p w:rsidR="00703407" w:rsidRPr="00B75790" w:rsidRDefault="00703407" w:rsidP="0070340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Стоимость обучения в </w:t>
            </w:r>
            <w:r w:rsidRPr="00703407">
              <w:rPr>
                <w:b/>
                <w:color w:val="000000"/>
                <w:sz w:val="22"/>
              </w:rPr>
              <w:t>₽</w:t>
            </w:r>
          </w:p>
        </w:tc>
        <w:tc>
          <w:tcPr>
            <w:tcW w:w="1844" w:type="dxa"/>
          </w:tcPr>
          <w:p w:rsidR="00703407" w:rsidRDefault="00703407" w:rsidP="0070340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Количество ЗЕТ</w:t>
            </w:r>
            <w:r w:rsidR="00690DFB">
              <w:rPr>
                <w:b/>
                <w:color w:val="000000"/>
                <w:sz w:val="22"/>
              </w:rPr>
              <w:t xml:space="preserve"> (академических часов)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Авиационная и космическая медицина</w:t>
            </w:r>
          </w:p>
        </w:tc>
        <w:tc>
          <w:tcPr>
            <w:tcW w:w="3402" w:type="dxa"/>
          </w:tcPr>
          <w:p w:rsidR="00703407" w:rsidRPr="002B0507" w:rsidRDefault="00703407" w:rsidP="0070340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153FDF">
              <w:rPr>
                <w:rFonts w:ascii="Times New Roman" w:hAnsi="Times New Roman" w:cs="Times New Roman"/>
              </w:rPr>
              <w:t xml:space="preserve">Врачебно-летная экспертиза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153FDF">
              <w:rPr>
                <w:rFonts w:ascii="Times New Roman" w:hAnsi="Times New Roman" w:cs="Times New Roman"/>
              </w:rPr>
              <w:t xml:space="preserve">авиационной медицине 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4" w:type="dxa"/>
          </w:tcPr>
          <w:p w:rsidR="00703407" w:rsidRDefault="00703407" w:rsidP="007034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rPr>
          <w:trHeight w:val="192"/>
        </w:trPr>
        <w:tc>
          <w:tcPr>
            <w:tcW w:w="851" w:type="dxa"/>
            <w:vMerge w:val="restart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Акушерство и гинекология</w:t>
            </w:r>
          </w:p>
        </w:tc>
        <w:tc>
          <w:tcPr>
            <w:tcW w:w="3402" w:type="dxa"/>
          </w:tcPr>
          <w:p w:rsidR="00703407" w:rsidRPr="00BB76B0" w:rsidRDefault="00703407" w:rsidP="007034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76B0">
              <w:rPr>
                <w:rFonts w:ascii="Times New Roman" w:hAnsi="Times New Roman" w:cs="Times New Roman"/>
              </w:rPr>
              <w:t>Anti-age</w:t>
            </w:r>
            <w:proofErr w:type="spellEnd"/>
            <w:r w:rsidRPr="00BB76B0">
              <w:rPr>
                <w:rFonts w:ascii="Times New Roman" w:hAnsi="Times New Roman" w:cs="Times New Roman"/>
              </w:rPr>
              <w:t xml:space="preserve"> в гинекологии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rPr>
          <w:trHeight w:val="168"/>
        </w:trPr>
        <w:tc>
          <w:tcPr>
            <w:tcW w:w="851" w:type="dxa"/>
            <w:vMerge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</w:rPr>
            </w:pPr>
            <w:r w:rsidRPr="00290435">
              <w:rPr>
                <w:rFonts w:ascii="Times New Roman" w:hAnsi="Times New Roman" w:cs="Times New Roman"/>
              </w:rPr>
              <w:t>Эстетическая гинекология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rPr>
          <w:trHeight w:val="168"/>
        </w:trPr>
        <w:tc>
          <w:tcPr>
            <w:tcW w:w="851" w:type="dxa"/>
            <w:vMerge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</w:rPr>
            </w:pPr>
            <w:r w:rsidRPr="00290435">
              <w:rPr>
                <w:rFonts w:ascii="Times New Roman" w:hAnsi="Times New Roman" w:cs="Times New Roman"/>
              </w:rPr>
              <w:t>Актуальные вопросы маммологии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rPr>
          <w:trHeight w:val="73"/>
        </w:trPr>
        <w:tc>
          <w:tcPr>
            <w:tcW w:w="851" w:type="dxa"/>
            <w:vMerge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Актуальные вопросы акушерства и гинекологии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Аллергология и иммунология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Факторы риска развития анафилактического шока 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Анестезиология-реаниматология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Анестезиология-реаниматология: актуальные проблемы и инновационные решения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Бактериология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Бактериология: актуальные проблемы и инновационные решения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Вирусология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Профилактика, диагностика и лечение новой </w:t>
            </w:r>
            <w:proofErr w:type="spellStart"/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(COVID-19)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Водолазная медицина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Водолазная медицина: профессиональная заболеваемость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Гастроэнтерология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hAnsi="Times New Roman" w:cs="Times New Roman"/>
              </w:rPr>
              <w:t>Актуальные вопросы гастроэнтерологии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Гематология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open sans" w:hAnsi="open sans"/>
                <w:color w:val="000000"/>
                <w:sz w:val="21"/>
                <w:szCs w:val="21"/>
              </w:rPr>
              <w:t>Трансфузиология переливания крови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Генетика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open sans" w:hAnsi="open sans"/>
                <w:color w:val="000000"/>
                <w:shd w:val="clear" w:color="auto" w:fill="FFFFFF"/>
              </w:rPr>
              <w:t>Расчет риска проявления генных мутаций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Гериатрия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hAnsi="Times New Roman" w:cs="Times New Roman"/>
                <w:color w:val="000000"/>
              </w:rPr>
              <w:t>Актуальные вопросы гериатрии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Гигиена детей и подростков</w:t>
            </w:r>
          </w:p>
        </w:tc>
        <w:tc>
          <w:tcPr>
            <w:tcW w:w="3402" w:type="dxa"/>
            <w:vAlign w:val="center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hAnsi="Times New Roman" w:cs="Times New Roman"/>
                <w:color w:val="000000"/>
              </w:rPr>
              <w:t>Гигиеническое воспитание детей и подростков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Гигиена питания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hAnsi="Times New Roman" w:cs="Times New Roman"/>
                <w:color w:val="000000"/>
              </w:rPr>
              <w:t>Профилактика острых кишечных инфекций и паразитарных заболеваний 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Гигиена труда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hAnsi="Times New Roman" w:cs="Times New Roman"/>
                <w:color w:val="000000"/>
              </w:rPr>
              <w:t>Актуальные вопросы санитарно-гигиенической оценки условий труда 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Гигиеническое воспитание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hAnsi="Times New Roman" w:cs="Times New Roman"/>
                <w:color w:val="000000"/>
              </w:rPr>
              <w:t>Организация гигиенического воспитания и контроль общественных организаций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 w:rsidRPr="00BF56A9">
              <w:rPr>
                <w:color w:val="000000"/>
                <w:sz w:val="22"/>
                <w:szCs w:val="22"/>
              </w:rPr>
              <w:t>Дезинфектология</w:t>
            </w:r>
            <w:proofErr w:type="spellEnd"/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hAnsi="Times New Roman" w:cs="Times New Roman"/>
                <w:color w:val="000000"/>
              </w:rPr>
              <w:t xml:space="preserve">Инфекционная безопасность и инфекционный контроль 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Дерматовенерология</w:t>
            </w:r>
          </w:p>
        </w:tc>
        <w:tc>
          <w:tcPr>
            <w:tcW w:w="3402" w:type="dxa"/>
            <w:vAlign w:val="center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hAnsi="Times New Roman" w:cs="Times New Roman"/>
                <w:color w:val="000000"/>
              </w:rPr>
              <w:t>Сосудистая патология в дерматовенерологии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Детская кардиология</w:t>
            </w:r>
          </w:p>
        </w:tc>
        <w:tc>
          <w:tcPr>
            <w:tcW w:w="3402" w:type="dxa"/>
            <w:vAlign w:val="center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hAnsi="Times New Roman" w:cs="Times New Roman"/>
                <w:color w:val="000000"/>
              </w:rPr>
              <w:t>Неотложная детская кардиология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Детская онкология</w:t>
            </w:r>
          </w:p>
        </w:tc>
        <w:tc>
          <w:tcPr>
            <w:tcW w:w="3402" w:type="dxa"/>
            <w:vAlign w:val="center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Ранняя диагностика и скрининг в современной детской онкологии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Детская урология-андрология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hAnsi="Times New Roman" w:cs="Times New Roman"/>
              </w:rPr>
              <w:t>Актуальные вопросы детской урологии-андрологии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Детская хирургия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Методы малоинвазивной и полостной хирургии в детском возрасте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Детская эндокринология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hAnsi="Times New Roman" w:cs="Times New Roman"/>
              </w:rPr>
              <w:t xml:space="preserve">Актуальные проблемы детской эндокринологии в сложных эндокринологических условиях 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Диетология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hAnsi="Times New Roman" w:cs="Times New Roman"/>
              </w:rPr>
              <w:t>Актуальные вопросы гастроэнтерологии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Инфекционные болезни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Актуальные вопросы в лечении инфекционных заболеваний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Кардиология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Артерильная</w:t>
            </w:r>
            <w:proofErr w:type="spellEnd"/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 xml:space="preserve"> гипертония и хроническая сердечная недостаточность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Клиническая лабораторная диагностика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Клиническая лабораторная диагностика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</w:tr>
      <w:tr w:rsidR="00703407" w:rsidTr="00690DFB">
        <w:trPr>
          <w:trHeight w:val="533"/>
        </w:trPr>
        <w:tc>
          <w:tcPr>
            <w:tcW w:w="851" w:type="dxa"/>
            <w:vMerge w:val="restart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Клиническая фармакология</w:t>
            </w:r>
          </w:p>
        </w:tc>
        <w:tc>
          <w:tcPr>
            <w:tcW w:w="3402" w:type="dxa"/>
            <w:vAlign w:val="center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hAnsi="Times New Roman" w:cs="Times New Roman"/>
                <w:color w:val="000000"/>
              </w:rPr>
              <w:t xml:space="preserve">Клиническая фармакология лекарственных средств 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rPr>
          <w:trHeight w:val="720"/>
        </w:trPr>
        <w:tc>
          <w:tcPr>
            <w:tcW w:w="851" w:type="dxa"/>
            <w:vMerge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hAnsi="Times New Roman" w:cs="Times New Roman"/>
                <w:color w:val="000000"/>
              </w:rPr>
              <w:t xml:space="preserve">Актуальные вопросы антибактериальной химиотерапии </w:t>
            </w:r>
          </w:p>
        </w:tc>
        <w:tc>
          <w:tcPr>
            <w:tcW w:w="1700" w:type="dxa"/>
            <w:vAlign w:val="center"/>
          </w:tcPr>
          <w:p w:rsidR="00703407" w:rsidRPr="00EF6B8B" w:rsidRDefault="00703407" w:rsidP="007034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Колопроктология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Заболевания толстой кишки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Коммунальная гигиена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hAnsi="Times New Roman" w:cs="Times New Roman"/>
                <w:color w:val="000000"/>
              </w:rPr>
              <w:t xml:space="preserve">Инфекционная безопасность и инфекционный контроль 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rPr>
          <w:trHeight w:val="84"/>
        </w:trPr>
        <w:tc>
          <w:tcPr>
            <w:tcW w:w="851" w:type="dxa"/>
            <w:vMerge w:val="restart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Косметология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Косметология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</w:tr>
      <w:tr w:rsidR="00703407" w:rsidTr="00690DFB">
        <w:trPr>
          <w:trHeight w:val="156"/>
        </w:trPr>
        <w:tc>
          <w:tcPr>
            <w:tcW w:w="851" w:type="dxa"/>
            <w:vMerge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Лазерная косметология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rPr>
          <w:trHeight w:val="288"/>
        </w:trPr>
        <w:tc>
          <w:tcPr>
            <w:tcW w:w="851" w:type="dxa"/>
            <w:vMerge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Аппаратная косметология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Лабораторная генетика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open sans" w:hAnsi="open sans"/>
                <w:color w:val="000000"/>
                <w:shd w:val="clear" w:color="auto" w:fill="FFFFFF"/>
              </w:rPr>
              <w:t>Лабораторные методы расчета риска проявления генных мутаций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Лечебное дело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Профилактика неинфекционных заболеваний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Лечебная физкультура и спортивная медицина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Лечебная физкультура и спортивная медицина: актуальные проблемы и инновационные решения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4" w:type="dxa"/>
            <w:vAlign w:val="center"/>
          </w:tcPr>
          <w:p w:rsidR="00703407" w:rsidRDefault="00290435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Мануальная терапия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Применение мануальной терапии при патологиях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Медико-профилактическое дело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Иммунопрофилактика инфекционных заболеваний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Медико-социальная экспертиза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Особенности проведения медико-социальной экспертизы отдельных категорий граждан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Медицинская биохимия</w:t>
            </w:r>
          </w:p>
        </w:tc>
        <w:tc>
          <w:tcPr>
            <w:tcW w:w="3402" w:type="dxa"/>
            <w:vAlign w:val="center"/>
          </w:tcPr>
          <w:p w:rsidR="00703407" w:rsidRPr="00290435" w:rsidRDefault="00703407" w:rsidP="007034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Клиническая лабораторная диагностика 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Медицинская биофизика</w:t>
            </w:r>
          </w:p>
        </w:tc>
        <w:tc>
          <w:tcPr>
            <w:tcW w:w="3402" w:type="dxa"/>
            <w:vAlign w:val="center"/>
          </w:tcPr>
          <w:p w:rsidR="00703407" w:rsidRPr="00290435" w:rsidRDefault="00703407" w:rsidP="007034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Клиническая лабораторная диагностика 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Медицинская кибернетика</w:t>
            </w:r>
          </w:p>
        </w:tc>
        <w:tc>
          <w:tcPr>
            <w:tcW w:w="3402" w:type="dxa"/>
            <w:vAlign w:val="center"/>
          </w:tcPr>
          <w:p w:rsidR="00703407" w:rsidRPr="00290435" w:rsidRDefault="00703407" w:rsidP="007034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Клиническая лабораторная диагностика 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Неврология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Диагностика и лечение эпилепсии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Нейрохирургия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Биопсийная</w:t>
            </w:r>
            <w:proofErr w:type="spellEnd"/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 xml:space="preserve"> диагностика нейрохирургической патологии 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Неонатология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hAnsi="Times New Roman" w:cs="Times New Roman"/>
              </w:rPr>
              <w:t>Актуальные проблемы неонатологии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Нефрология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hAnsi="Times New Roman" w:cs="Times New Roman"/>
              </w:rPr>
              <w:t>Актуальные проблемы нефрологии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rPr>
          <w:trHeight w:val="109"/>
        </w:trPr>
        <w:tc>
          <w:tcPr>
            <w:tcW w:w="851" w:type="dxa"/>
            <w:vMerge w:val="restart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Общая врачебная практика (семейная медицина)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Общая врачебная практика (семейная медицина): актуальные проблемы и инновационные решения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4" w:type="dxa"/>
            <w:vAlign w:val="center"/>
          </w:tcPr>
          <w:p w:rsidR="00703407" w:rsidRDefault="00290435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</w:tr>
      <w:tr w:rsidR="00703407" w:rsidTr="00690DFB">
        <w:trPr>
          <w:trHeight w:val="132"/>
        </w:trPr>
        <w:tc>
          <w:tcPr>
            <w:tcW w:w="851" w:type="dxa"/>
            <w:vMerge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Диагностика и лечении травм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rPr>
          <w:trHeight w:val="85"/>
        </w:trPr>
        <w:tc>
          <w:tcPr>
            <w:tcW w:w="851" w:type="dxa"/>
            <w:vMerge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Болезни нервной системы в общей врачебной практике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rPr>
          <w:trHeight w:val="156"/>
        </w:trPr>
        <w:tc>
          <w:tcPr>
            <w:tcW w:w="851" w:type="dxa"/>
            <w:vMerge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Болезни глаз в общей врачебной практике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rPr>
          <w:trHeight w:val="156"/>
        </w:trPr>
        <w:tc>
          <w:tcPr>
            <w:tcW w:w="851" w:type="dxa"/>
            <w:vMerge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Пациент с нарушениями психики в общей врачебной практике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rPr>
          <w:trHeight w:val="121"/>
        </w:trPr>
        <w:tc>
          <w:tcPr>
            <w:tcW w:w="851" w:type="dxa"/>
            <w:vMerge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Акушерство и гинекология в общей врачебной практике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rPr>
          <w:trHeight w:val="156"/>
        </w:trPr>
        <w:tc>
          <w:tcPr>
            <w:tcW w:w="851" w:type="dxa"/>
            <w:vMerge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Болезни детей и подростков в общеврачебной практике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rPr>
          <w:trHeight w:val="156"/>
        </w:trPr>
        <w:tc>
          <w:tcPr>
            <w:tcW w:w="851" w:type="dxa"/>
            <w:vMerge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rPr>
          <w:trHeight w:val="156"/>
        </w:trPr>
        <w:tc>
          <w:tcPr>
            <w:tcW w:w="851" w:type="dxa"/>
            <w:vMerge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Особенности течения и лечения внутренних болезней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rPr>
          <w:trHeight w:val="156"/>
        </w:trPr>
        <w:tc>
          <w:tcPr>
            <w:tcW w:w="851" w:type="dxa"/>
            <w:vMerge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Актуальные вопросы диагностики и лечения травм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rPr>
          <w:trHeight w:val="276"/>
        </w:trPr>
        <w:tc>
          <w:tcPr>
            <w:tcW w:w="851" w:type="dxa"/>
            <w:vMerge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Болезни пожилых в общей врачебной практике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Общая гигиена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hAnsi="Times New Roman" w:cs="Times New Roman"/>
                <w:color w:val="000000"/>
              </w:rPr>
              <w:t xml:space="preserve">Инфекционная безопасность и инфекционный контроль 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Онкология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Ранняя диагностика и скрининг в современной онкологии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rPr>
          <w:trHeight w:val="636"/>
        </w:trPr>
        <w:tc>
          <w:tcPr>
            <w:tcW w:w="851" w:type="dxa"/>
            <w:vMerge w:val="restart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Организация здравоохранения и общественное здоровье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Актуальные вопросы деятельности, связанной с оборотом наркотических, психотропных веществ и их прекурсоров в медицинском учреждении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rPr>
          <w:trHeight w:val="168"/>
        </w:trPr>
        <w:tc>
          <w:tcPr>
            <w:tcW w:w="851" w:type="dxa"/>
            <w:vMerge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435">
              <w:rPr>
                <w:rFonts w:ascii="Times New Roman" w:hAnsi="Times New Roman" w:cs="Times New Roman"/>
              </w:rPr>
              <w:t>Актуальные вопросы вакцинопрофилактики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rPr>
          <w:trHeight w:val="251"/>
        </w:trPr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Ортодонтия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hAnsi="Times New Roman" w:cs="Times New Roman"/>
              </w:rPr>
              <w:t>Физические методы диагностики и лечения в стоматологии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Остеопатия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</w:rPr>
            </w:pPr>
            <w:r w:rsidRPr="00290435">
              <w:rPr>
                <w:rFonts w:ascii="Times New Roman" w:hAnsi="Times New Roman" w:cs="Times New Roman"/>
              </w:rPr>
              <w:t>Специфика терапии психосоматических расстройств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Оториноларингология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hAnsi="Times New Roman" w:cs="Times New Roman"/>
              </w:rPr>
              <w:t>Актуальные вопросы оториноларингологии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Офтальмология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hAnsi="Times New Roman" w:cs="Times New Roman"/>
              </w:rPr>
              <w:t>Инновационные методы исследования органов зрения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Паразитология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hAnsi="Times New Roman" w:cs="Times New Roman"/>
                <w:color w:val="000000"/>
              </w:rPr>
              <w:t xml:space="preserve">Инфекционная безопасность и инфекционный контроль 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Патологическая анатомия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hAnsi="Times New Roman" w:cs="Times New Roman"/>
                <w:color w:val="000000"/>
              </w:rPr>
              <w:t>Патологическая анатомия инфекционных болезней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Педиатрия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Неотложные состояния в педиатрии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Пластическая хирургия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hAnsi="Times New Roman" w:cs="Times New Roman"/>
                <w:color w:val="000000"/>
              </w:rPr>
              <w:t>Основы восстановительной хирургии челюстно- лицевой области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 w:rsidRPr="00BF56A9">
              <w:rPr>
                <w:color w:val="000000"/>
                <w:sz w:val="22"/>
                <w:szCs w:val="22"/>
              </w:rPr>
              <w:t>Профпатология</w:t>
            </w:r>
            <w:proofErr w:type="spellEnd"/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Профпатология</w:t>
            </w:r>
            <w:proofErr w:type="spellEnd"/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: актуальные проблемы и инновационные решения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Психиатрия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hAnsi="Times New Roman" w:cs="Times New Roman"/>
                <w:color w:val="000000"/>
              </w:rPr>
              <w:t>Актуальные вопросы психопатологии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9568E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rPr>
          <w:trHeight w:val="144"/>
        </w:trPr>
        <w:tc>
          <w:tcPr>
            <w:tcW w:w="851" w:type="dxa"/>
            <w:vMerge w:val="restart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Психиатрия-наркология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hAnsi="Times New Roman" w:cs="Times New Roman"/>
                <w:color w:val="000000"/>
              </w:rPr>
              <w:t>Зависимость от психоактивных веществ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rPr>
          <w:trHeight w:val="120"/>
        </w:trPr>
        <w:tc>
          <w:tcPr>
            <w:tcW w:w="851" w:type="dxa"/>
            <w:vMerge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hAnsi="Times New Roman" w:cs="Times New Roman"/>
                <w:color w:val="000000"/>
              </w:rPr>
              <w:t>Неотложная наркология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232739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rPr>
          <w:trHeight w:val="121"/>
        </w:trPr>
        <w:tc>
          <w:tcPr>
            <w:tcW w:w="851" w:type="dxa"/>
            <w:vMerge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hAnsi="Times New Roman" w:cs="Times New Roman"/>
                <w:color w:val="000000"/>
              </w:rPr>
              <w:t>Лечение алкоголизма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232739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rPr>
          <w:trHeight w:val="73"/>
        </w:trPr>
        <w:tc>
          <w:tcPr>
            <w:tcW w:w="851" w:type="dxa"/>
            <w:vMerge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hAnsi="Times New Roman" w:cs="Times New Roman"/>
                <w:color w:val="000000"/>
              </w:rPr>
              <w:t>Психотерапия и другие немедикаментозные методы лечения в наркологии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232739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rPr>
          <w:trHeight w:val="168"/>
        </w:trPr>
        <w:tc>
          <w:tcPr>
            <w:tcW w:w="851" w:type="dxa"/>
            <w:vMerge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hAnsi="Times New Roman" w:cs="Times New Roman"/>
                <w:color w:val="000000"/>
              </w:rPr>
              <w:t>Реабилитация в наркологии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232739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Психотерапия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hAnsi="Times New Roman" w:cs="Times New Roman"/>
              </w:rPr>
              <w:t>Актуальные проблемы психотерапии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Пульмонология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hAnsi="Times New Roman" w:cs="Times New Roman"/>
                <w:color w:val="000000"/>
              </w:rPr>
              <w:t>Вредные физические и химические факторы в пульмонологии 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Радиология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hAnsi="Times New Roman" w:cs="Times New Roman"/>
                <w:color w:val="000000"/>
              </w:rPr>
              <w:t xml:space="preserve">Лучевая диагностика заболеваний 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Радиотерапия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hAnsi="Times New Roman" w:cs="Times New Roman"/>
                <w:color w:val="000000"/>
              </w:rPr>
              <w:t xml:space="preserve">Лучевая диагностика заболеваний 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Радиационная гигиена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hAnsi="Times New Roman" w:cs="Times New Roman"/>
                <w:color w:val="000000"/>
              </w:rPr>
              <w:t xml:space="preserve">Радиационная безопасность при рентгенологических исследованиях 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Ревматология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hAnsi="Times New Roman" w:cs="Times New Roman"/>
                <w:color w:val="000000"/>
              </w:rPr>
              <w:t>Воспалительные заболевания суставов и позвоночника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Рентгенология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Рентгенология: актуальные проблемы и инновационные решения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 w:rsidRPr="00BF56A9">
              <w:rPr>
                <w:color w:val="000000"/>
                <w:sz w:val="22"/>
                <w:szCs w:val="22"/>
              </w:rPr>
              <w:t>Рентгенэндоваскулярные</w:t>
            </w:r>
            <w:proofErr w:type="spellEnd"/>
            <w:r w:rsidRPr="00BF56A9">
              <w:rPr>
                <w:color w:val="000000"/>
                <w:sz w:val="22"/>
                <w:szCs w:val="22"/>
              </w:rPr>
              <w:t xml:space="preserve"> диагностика и лечение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0435">
              <w:rPr>
                <w:rFonts w:ascii="Times New Roman" w:hAnsi="Times New Roman" w:cs="Times New Roman"/>
                <w:color w:val="000000"/>
              </w:rPr>
              <w:t>Рентгенэндоваскулярные</w:t>
            </w:r>
            <w:proofErr w:type="spellEnd"/>
            <w:r w:rsidRPr="00290435">
              <w:rPr>
                <w:rFonts w:ascii="Times New Roman" w:hAnsi="Times New Roman" w:cs="Times New Roman"/>
                <w:color w:val="000000"/>
              </w:rPr>
              <w:t xml:space="preserve"> методы диагностики и лечения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Рефлексотерапия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hAnsi="Times New Roman" w:cs="Times New Roman"/>
                <w:color w:val="000000"/>
              </w:rPr>
              <w:t>Аппаратные методы рефлексотерапии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Санитарно-гигиенические лабораторные исследования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hAnsi="Times New Roman" w:cs="Times New Roman"/>
                <w:color w:val="000000"/>
              </w:rPr>
              <w:t>Инфекционная безопасность и инфекционный контроль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Сексология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hAnsi="Times New Roman" w:cs="Times New Roman"/>
                <w:color w:val="000000"/>
              </w:rPr>
              <w:t>Клинические особенности мужской и женской сексологии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Сердечно-сосудистая хирургия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hAnsi="Times New Roman" w:cs="Times New Roman"/>
                <w:color w:val="000000"/>
              </w:rPr>
              <w:t>Хирургия пороков сердца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Сестринское дело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4" w:type="dxa"/>
            <w:vAlign w:val="center"/>
          </w:tcPr>
          <w:p w:rsidR="00703407" w:rsidRDefault="00290435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Скорая медицинская помощь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hAnsi="Times New Roman" w:cs="Times New Roman"/>
                <w:color w:val="000000"/>
              </w:rPr>
              <w:t xml:space="preserve">Неотложная помощь 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Социальная гигиена и организация госсанэпидслужбы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hAnsi="Times New Roman" w:cs="Times New Roman"/>
                <w:color w:val="000000"/>
              </w:rPr>
              <w:t xml:space="preserve">Инфекционная безопасность и инфекционный контроль 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rPr>
          <w:trHeight w:val="408"/>
        </w:trPr>
        <w:tc>
          <w:tcPr>
            <w:tcW w:w="851" w:type="dxa"/>
            <w:vMerge w:val="restart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Стоматология общей практики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hAnsi="Times New Roman" w:cs="Times New Roman"/>
              </w:rPr>
              <w:t>Физические методы диагностики и лечения в стоматологии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rPr>
          <w:trHeight w:val="132"/>
        </w:trPr>
        <w:tc>
          <w:tcPr>
            <w:tcW w:w="851" w:type="dxa"/>
            <w:vMerge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</w:rPr>
            </w:pPr>
            <w:r w:rsidRPr="00290435">
              <w:rPr>
                <w:rFonts w:ascii="Times New Roman" w:hAnsi="Times New Roman" w:cs="Times New Roman"/>
              </w:rPr>
              <w:t>Лечение кариеса зубов у детей и подростков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Стоматология детская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hAnsi="Times New Roman" w:cs="Times New Roman"/>
              </w:rPr>
              <w:t>Физические методы диагностики и лечения в стоматологии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rPr>
          <w:trHeight w:val="109"/>
        </w:trPr>
        <w:tc>
          <w:tcPr>
            <w:tcW w:w="851" w:type="dxa"/>
            <w:vMerge w:val="restart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Стоматология ортопедическая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Стоматология ортопедическая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4" w:type="dxa"/>
            <w:vAlign w:val="center"/>
          </w:tcPr>
          <w:p w:rsidR="00703407" w:rsidRDefault="00290435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</w:tr>
      <w:tr w:rsidR="00703407" w:rsidTr="00690DFB">
        <w:trPr>
          <w:trHeight w:val="132"/>
        </w:trPr>
        <w:tc>
          <w:tcPr>
            <w:tcW w:w="851" w:type="dxa"/>
            <w:vMerge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Методы обследования в ортопедической стоматологии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rPr>
          <w:trHeight w:val="120"/>
        </w:trPr>
        <w:tc>
          <w:tcPr>
            <w:tcW w:w="851" w:type="dxa"/>
            <w:vMerge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3407" w:rsidRPr="00290435" w:rsidRDefault="00703407" w:rsidP="00703407">
            <w:pPr>
              <w:spacing w:after="4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 xml:space="preserve">Клиническая </w:t>
            </w:r>
            <w:proofErr w:type="spellStart"/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имплантология</w:t>
            </w:r>
            <w:proofErr w:type="spellEnd"/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rPr>
          <w:trHeight w:val="84"/>
        </w:trPr>
        <w:tc>
          <w:tcPr>
            <w:tcW w:w="851" w:type="dxa"/>
            <w:vMerge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3407" w:rsidRPr="00290435" w:rsidRDefault="00703407" w:rsidP="00703407">
            <w:pPr>
              <w:spacing w:after="4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 xml:space="preserve">Дефекты </w:t>
            </w:r>
            <w:proofErr w:type="spellStart"/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коронковой</w:t>
            </w:r>
            <w:proofErr w:type="spellEnd"/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 xml:space="preserve"> части зубов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rPr>
          <w:trHeight w:val="252"/>
        </w:trPr>
        <w:tc>
          <w:tcPr>
            <w:tcW w:w="851" w:type="dxa"/>
            <w:vMerge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3407" w:rsidRPr="00290435" w:rsidRDefault="00703407" w:rsidP="00703407">
            <w:pPr>
              <w:spacing w:after="4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 xml:space="preserve">Дефекты зубных рядов. </w:t>
            </w:r>
            <w:proofErr w:type="spellStart"/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Бюгельное</w:t>
            </w:r>
            <w:proofErr w:type="spellEnd"/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 xml:space="preserve"> протезирование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rPr>
          <w:trHeight w:val="101"/>
        </w:trPr>
        <w:tc>
          <w:tcPr>
            <w:tcW w:w="851" w:type="dxa"/>
            <w:vMerge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3407" w:rsidRPr="00290435" w:rsidRDefault="00703407" w:rsidP="00703407">
            <w:pPr>
              <w:spacing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Полное отсутствие зубов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rPr>
          <w:trHeight w:val="84"/>
        </w:trPr>
        <w:tc>
          <w:tcPr>
            <w:tcW w:w="851" w:type="dxa"/>
            <w:vMerge w:val="restart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Стоматология терапевтическая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Стоматология терапевтическая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4" w:type="dxa"/>
            <w:vAlign w:val="center"/>
          </w:tcPr>
          <w:p w:rsidR="00703407" w:rsidRDefault="00290435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</w:tr>
      <w:tr w:rsidR="00703407" w:rsidTr="00690DFB">
        <w:trPr>
          <w:trHeight w:val="97"/>
        </w:trPr>
        <w:tc>
          <w:tcPr>
            <w:tcW w:w="851" w:type="dxa"/>
            <w:vMerge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3407" w:rsidRPr="00290435" w:rsidRDefault="00703407" w:rsidP="00703407">
            <w:pPr>
              <w:spacing w:after="4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90435">
              <w:rPr>
                <w:rFonts w:ascii="Times New Roman" w:hAnsi="Times New Roman" w:cs="Times New Roman"/>
              </w:rPr>
              <w:t>Физические методы диагностики и лечения в стоматологии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rPr>
          <w:trHeight w:val="144"/>
        </w:trPr>
        <w:tc>
          <w:tcPr>
            <w:tcW w:w="851" w:type="dxa"/>
            <w:vMerge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3407" w:rsidRPr="00290435" w:rsidRDefault="00703407" w:rsidP="00703407">
            <w:pPr>
              <w:spacing w:after="4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 xml:space="preserve">Заболевания периодонта. </w:t>
            </w:r>
            <w:proofErr w:type="spellStart"/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Эндодонтия</w:t>
            </w:r>
            <w:proofErr w:type="spellEnd"/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rPr>
          <w:trHeight w:val="73"/>
        </w:trPr>
        <w:tc>
          <w:tcPr>
            <w:tcW w:w="851" w:type="dxa"/>
            <w:vMerge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3407" w:rsidRPr="00290435" w:rsidRDefault="00703407" w:rsidP="00703407">
            <w:pPr>
              <w:spacing w:after="40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Некариозные</w:t>
            </w:r>
            <w:proofErr w:type="spellEnd"/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 xml:space="preserve"> поражения твердых тканей зуба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Стоматология хирургическая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hAnsi="Times New Roman" w:cs="Times New Roman"/>
              </w:rPr>
              <w:t>Физические методы диагностики и лечения в стоматологии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Судебно-медицинская экспертиза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hAnsi="Times New Roman" w:cs="Times New Roman"/>
                <w:color w:val="000000"/>
              </w:rPr>
              <w:t>Правила забора материала для судебно-медицинского исследования 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Судебно-психиатрическая экспертиза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hAnsi="Times New Roman" w:cs="Times New Roman"/>
                <w:color w:val="000000"/>
              </w:rPr>
              <w:t xml:space="preserve">Клиническая психопатология 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proofErr w:type="spellStart"/>
            <w:r w:rsidRPr="00BF56A9">
              <w:rPr>
                <w:color w:val="000000"/>
                <w:sz w:val="22"/>
                <w:szCs w:val="22"/>
              </w:rPr>
              <w:t>Сурдология-оториноларингология</w:t>
            </w:r>
            <w:proofErr w:type="spellEnd"/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Методы исследования вестибулярной системы 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rPr>
          <w:trHeight w:val="216"/>
        </w:trPr>
        <w:tc>
          <w:tcPr>
            <w:tcW w:w="851" w:type="dxa"/>
            <w:vMerge w:val="restart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Терапия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Профилактика неинфекционных заболеваний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4" w:type="dxa"/>
            <w:vAlign w:val="center"/>
          </w:tcPr>
          <w:p w:rsidR="00703407" w:rsidRDefault="00290435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703407" w:rsidTr="00690DFB">
        <w:trPr>
          <w:trHeight w:val="109"/>
        </w:trPr>
        <w:tc>
          <w:tcPr>
            <w:tcW w:w="851" w:type="dxa"/>
            <w:vMerge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Профилактика, диагностика и лечение новой </w:t>
            </w:r>
            <w:proofErr w:type="spellStart"/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(COVID-19)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rPr>
          <w:trHeight w:val="132"/>
        </w:trPr>
        <w:tc>
          <w:tcPr>
            <w:tcW w:w="851" w:type="dxa"/>
            <w:vMerge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Актуальные вопросы акушерства и гинекологии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rPr>
          <w:trHeight w:val="120"/>
        </w:trPr>
        <w:tc>
          <w:tcPr>
            <w:tcW w:w="851" w:type="dxa"/>
            <w:vMerge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Диагностика и лечении травм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rPr>
          <w:trHeight w:val="121"/>
        </w:trPr>
        <w:tc>
          <w:tcPr>
            <w:tcW w:w="851" w:type="dxa"/>
            <w:vMerge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Пожилой больной в практике терапевта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rPr>
          <w:trHeight w:val="109"/>
        </w:trPr>
        <w:tc>
          <w:tcPr>
            <w:tcW w:w="851" w:type="dxa"/>
            <w:vMerge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3407" w:rsidRPr="00290435" w:rsidRDefault="00703407" w:rsidP="00703407">
            <w:pPr>
              <w:spacing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Болезни нервной системы  в деятельности врача-терапевта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rPr>
          <w:trHeight w:val="132"/>
        </w:trPr>
        <w:tc>
          <w:tcPr>
            <w:tcW w:w="851" w:type="dxa"/>
            <w:vMerge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3407" w:rsidRPr="00290435" w:rsidRDefault="00703407" w:rsidP="00703407">
            <w:pPr>
              <w:spacing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Болезни детей и подростков  в деятельности врача-терапевта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rPr>
          <w:trHeight w:val="132"/>
        </w:trPr>
        <w:tc>
          <w:tcPr>
            <w:tcW w:w="851" w:type="dxa"/>
            <w:vMerge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3407" w:rsidRPr="00290435" w:rsidRDefault="00703407" w:rsidP="00703407">
            <w:pPr>
              <w:spacing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Болезни глаз в деятельности врача-терапевта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rPr>
          <w:trHeight w:val="132"/>
        </w:trPr>
        <w:tc>
          <w:tcPr>
            <w:tcW w:w="851" w:type="dxa"/>
            <w:vMerge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3407" w:rsidRPr="00290435" w:rsidRDefault="00703407" w:rsidP="00703407">
            <w:pPr>
              <w:spacing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Болезни толстой кишки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rPr>
          <w:trHeight w:val="132"/>
        </w:trPr>
        <w:tc>
          <w:tcPr>
            <w:tcW w:w="851" w:type="dxa"/>
            <w:vMerge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3407" w:rsidRPr="00290435" w:rsidRDefault="00703407" w:rsidP="00703407">
            <w:pPr>
              <w:spacing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Особенности течения и лечения внутренних болезней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rPr>
          <w:trHeight w:val="132"/>
        </w:trPr>
        <w:tc>
          <w:tcPr>
            <w:tcW w:w="851" w:type="dxa"/>
            <w:vMerge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3407" w:rsidRPr="00290435" w:rsidRDefault="00703407" w:rsidP="00703407">
            <w:pPr>
              <w:spacing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Реабилитация и лечение больных, перенесших острый коронарный синдром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rPr>
          <w:trHeight w:val="144"/>
        </w:trPr>
        <w:tc>
          <w:tcPr>
            <w:tcW w:w="851" w:type="dxa"/>
            <w:vMerge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3407" w:rsidRPr="00290435" w:rsidRDefault="00703407" w:rsidP="00703407">
            <w:pPr>
              <w:spacing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Инфекционные заболевания в деятельности врача-терапевта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Токсикология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 xml:space="preserve">Токсикология зависимых от наркотиков и алкоголя 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Торакальная хирургия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Видеоторакоскопия</w:t>
            </w:r>
            <w:proofErr w:type="spellEnd"/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 xml:space="preserve"> в торакальной хирургии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Травматология и ортопедия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290435">
              <w:rPr>
                <w:rFonts w:ascii="open sans" w:hAnsi="open sans"/>
                <w:color w:val="000000"/>
                <w:sz w:val="21"/>
                <w:szCs w:val="21"/>
              </w:rPr>
              <w:t xml:space="preserve">Диагностика и лечении травм 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Трансфузиология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open sans" w:hAnsi="open sans"/>
                <w:color w:val="000000"/>
                <w:sz w:val="21"/>
                <w:szCs w:val="21"/>
              </w:rPr>
              <w:t>Трансфузиология переливания крови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Ультразвуковая диагностика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Ультразвуковая диагностика заболеваний толстой кишки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980</w:t>
            </w: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Управление и экономика фармации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 xml:space="preserve">Инновационный менеджмент в здравоохранении 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Управление сестринской деятельностью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Инновационный менеджмент в здравоохранении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Урология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 xml:space="preserve">Медикаментозная и немедикаментозная терапия </w:t>
            </w: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урологических заболеваний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Фармацевтическая технология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435">
              <w:rPr>
                <w:rFonts w:ascii="Times New Roman" w:hAnsi="Times New Roman" w:cs="Times New Roman"/>
                <w:color w:val="000000"/>
              </w:rPr>
              <w:t>Клиническая фармакология лекарственных средств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Фармацевтическая химия и фармакогнозия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435">
              <w:rPr>
                <w:rFonts w:ascii="Times New Roman" w:hAnsi="Times New Roman" w:cs="Times New Roman"/>
                <w:color w:val="000000"/>
              </w:rPr>
              <w:t>Клиническая фармакология лекарственных средств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Фармация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435">
              <w:rPr>
                <w:rFonts w:ascii="Times New Roman" w:hAnsi="Times New Roman" w:cs="Times New Roman"/>
                <w:color w:val="000000"/>
              </w:rPr>
              <w:t>Клиническая фармакология лекарственных средств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 xml:space="preserve">Физиотерапия 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hAnsi="Times New Roman" w:cs="Times New Roman"/>
                <w:color w:val="000000"/>
              </w:rPr>
              <w:t>Физиотерапия и курортное лечение больных 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rPr>
          <w:trHeight w:val="480"/>
        </w:trPr>
        <w:tc>
          <w:tcPr>
            <w:tcW w:w="851" w:type="dxa"/>
            <w:vMerge w:val="restart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Фтизиатрия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hAnsi="Times New Roman" w:cs="Times New Roman"/>
                <w:color w:val="000000"/>
              </w:rPr>
              <w:t xml:space="preserve">Актуальные заболевания плевры 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rPr>
          <w:trHeight w:val="276"/>
        </w:trPr>
        <w:tc>
          <w:tcPr>
            <w:tcW w:w="851" w:type="dxa"/>
            <w:vMerge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hAnsi="Times New Roman" w:cs="Times New Roman"/>
                <w:color w:val="000000"/>
              </w:rPr>
              <w:t xml:space="preserve">Профилактика туберкулеза </w:t>
            </w:r>
          </w:p>
        </w:tc>
        <w:tc>
          <w:tcPr>
            <w:tcW w:w="1700" w:type="dxa"/>
            <w:vAlign w:val="center"/>
          </w:tcPr>
          <w:p w:rsidR="00703407" w:rsidRPr="00EF6B8B" w:rsidRDefault="00703407" w:rsidP="007034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rPr>
          <w:trHeight w:val="252"/>
        </w:trPr>
        <w:tc>
          <w:tcPr>
            <w:tcW w:w="851" w:type="dxa"/>
            <w:vMerge w:val="restart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Функциональная диагностика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Функциональная диагностика: актуальные проблемы и инновационные решения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290435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</w:tr>
      <w:tr w:rsidR="00703407" w:rsidTr="00690DFB">
        <w:trPr>
          <w:trHeight w:val="84"/>
        </w:trPr>
        <w:tc>
          <w:tcPr>
            <w:tcW w:w="851" w:type="dxa"/>
            <w:vMerge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Функциональная диагностика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290435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</w:tr>
      <w:tr w:rsidR="00703407" w:rsidTr="00690DFB">
        <w:trPr>
          <w:trHeight w:val="192"/>
        </w:trPr>
        <w:tc>
          <w:tcPr>
            <w:tcW w:w="851" w:type="dxa"/>
            <w:vMerge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Электроэнцефалография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Хирургия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Хирургия: актуальные проблемы и инновационные решения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Челюстно-лицевая хирургия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0435">
              <w:rPr>
                <w:rFonts w:ascii="Times New Roman" w:hAnsi="Times New Roman" w:cs="Times New Roman"/>
                <w:color w:val="000000"/>
              </w:rPr>
              <w:t>Предраки</w:t>
            </w:r>
            <w:proofErr w:type="spellEnd"/>
            <w:r w:rsidRPr="00290435">
              <w:rPr>
                <w:rFonts w:ascii="Times New Roman" w:hAnsi="Times New Roman" w:cs="Times New Roman"/>
                <w:color w:val="000000"/>
              </w:rPr>
              <w:t xml:space="preserve"> челюстно-лицевой области 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Эндокринология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</w:rPr>
            </w:pPr>
            <w:r w:rsidRPr="00290435">
              <w:rPr>
                <w:rFonts w:ascii="Times New Roman" w:hAnsi="Times New Roman" w:cs="Times New Roman"/>
              </w:rPr>
              <w:t>Актуальные проблемы эндокринологии в сложных эндокринологических условиях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rPr>
          <w:trHeight w:val="240"/>
        </w:trPr>
        <w:tc>
          <w:tcPr>
            <w:tcW w:w="851" w:type="dxa"/>
            <w:vMerge w:val="restart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Эндоскопия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</w:rPr>
            </w:pPr>
            <w:r w:rsidRPr="00290435">
              <w:rPr>
                <w:rFonts w:ascii="Times New Roman" w:hAnsi="Times New Roman" w:cs="Times New Roman"/>
              </w:rPr>
              <w:t>Актуальные вопросы эндоскопии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rPr>
          <w:trHeight w:val="312"/>
        </w:trPr>
        <w:tc>
          <w:tcPr>
            <w:tcW w:w="851" w:type="dxa"/>
            <w:vMerge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vMerge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</w:rPr>
            </w:pPr>
            <w:r w:rsidRPr="00290435">
              <w:rPr>
                <w:rFonts w:ascii="Times New Roman" w:hAnsi="Times New Roman" w:cs="Times New Roman"/>
              </w:rPr>
              <w:t>Воспалительные заболевания толстой кишки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 w:rsidRPr="00EF6B8B">
              <w:rPr>
                <w:rFonts w:ascii="Times New Roman" w:eastAsia="Times New Roman" w:hAnsi="Times New Roman" w:cs="Times New Roman"/>
                <w:lang w:eastAsia="ru-RU"/>
              </w:rPr>
              <w:t>5900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703407" w:rsidTr="00690DFB">
        <w:tc>
          <w:tcPr>
            <w:tcW w:w="851" w:type="dxa"/>
          </w:tcPr>
          <w:p w:rsidR="00703407" w:rsidRPr="00A94558" w:rsidRDefault="00703407" w:rsidP="0070340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</w:tcPr>
          <w:p w:rsidR="00703407" w:rsidRPr="00BF56A9" w:rsidRDefault="00703407" w:rsidP="00703407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BF56A9">
              <w:rPr>
                <w:color w:val="000000"/>
                <w:sz w:val="22"/>
                <w:szCs w:val="22"/>
              </w:rPr>
              <w:t>Эпидемиология</w:t>
            </w:r>
          </w:p>
        </w:tc>
        <w:tc>
          <w:tcPr>
            <w:tcW w:w="3402" w:type="dxa"/>
          </w:tcPr>
          <w:p w:rsidR="00703407" w:rsidRPr="00290435" w:rsidRDefault="00703407" w:rsidP="00703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Профилактика, диагностика и лечение новой </w:t>
            </w:r>
            <w:proofErr w:type="spellStart"/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(COVID-19)</w:t>
            </w:r>
          </w:p>
        </w:tc>
        <w:tc>
          <w:tcPr>
            <w:tcW w:w="1700" w:type="dxa"/>
            <w:vAlign w:val="center"/>
          </w:tcPr>
          <w:p w:rsidR="00703407" w:rsidRDefault="00703407" w:rsidP="0070340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  <w:tc>
          <w:tcPr>
            <w:tcW w:w="1844" w:type="dxa"/>
            <w:vAlign w:val="center"/>
          </w:tcPr>
          <w:p w:rsidR="00703407" w:rsidRDefault="00703407" w:rsidP="00703407">
            <w:pPr>
              <w:jc w:val="center"/>
            </w:pPr>
            <w:r w:rsidRPr="0031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</w:tbl>
    <w:p w:rsidR="00290435" w:rsidRDefault="00290435" w:rsidP="001E6866">
      <w:pPr>
        <w:tabs>
          <w:tab w:val="left" w:pos="6324"/>
        </w:tabs>
        <w:jc w:val="right"/>
        <w:rPr>
          <w:rFonts w:ascii="Times New Roman" w:hAnsi="Times New Roman" w:cs="Times New Roman"/>
          <w:b/>
          <w:i/>
          <w:sz w:val="24"/>
        </w:rPr>
      </w:pPr>
    </w:p>
    <w:p w:rsidR="00290435" w:rsidRDefault="0029043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br w:type="page"/>
      </w:r>
    </w:p>
    <w:p w:rsidR="00491180" w:rsidRDefault="00491180" w:rsidP="001E6866">
      <w:pPr>
        <w:tabs>
          <w:tab w:val="left" w:pos="6324"/>
        </w:tabs>
        <w:jc w:val="right"/>
        <w:rPr>
          <w:rFonts w:ascii="Times New Roman" w:hAnsi="Times New Roman" w:cs="Times New Roman"/>
          <w:b/>
          <w:i/>
          <w:sz w:val="24"/>
        </w:rPr>
      </w:pPr>
    </w:p>
    <w:p w:rsidR="004D0F6B" w:rsidRPr="006D4315" w:rsidRDefault="001E6866" w:rsidP="001E6866">
      <w:pPr>
        <w:tabs>
          <w:tab w:val="left" w:pos="6324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D4315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DE6187" w:rsidRPr="00290435" w:rsidRDefault="00290435" w:rsidP="00290435">
      <w:pPr>
        <w:tabs>
          <w:tab w:val="left" w:pos="632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315">
        <w:rPr>
          <w:rFonts w:ascii="Times New Roman" w:hAnsi="Times New Roman" w:cs="Times New Roman"/>
          <w:b/>
          <w:sz w:val="24"/>
          <w:szCs w:val="24"/>
        </w:rPr>
        <w:t xml:space="preserve">Программы Академии на портале НМОдля специалистов </w:t>
      </w:r>
      <w:r w:rsidRPr="00290435">
        <w:rPr>
          <w:rFonts w:ascii="Times New Roman" w:hAnsi="Times New Roman" w:cs="Times New Roman"/>
          <w:b/>
          <w:sz w:val="24"/>
          <w:szCs w:val="24"/>
        </w:rPr>
        <w:t>со средним медицинским и фармацевтическим образованием</w:t>
      </w:r>
    </w:p>
    <w:tbl>
      <w:tblPr>
        <w:tblpPr w:leftFromText="180" w:rightFromText="180" w:vertAnchor="text" w:tblpX="274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3"/>
        <w:gridCol w:w="2268"/>
        <w:gridCol w:w="3118"/>
        <w:gridCol w:w="1844"/>
        <w:gridCol w:w="1560"/>
      </w:tblGrid>
      <w:tr w:rsidR="00290435" w:rsidRPr="00F57A79" w:rsidTr="00290435">
        <w:tc>
          <w:tcPr>
            <w:tcW w:w="703" w:type="dxa"/>
            <w:vAlign w:val="center"/>
          </w:tcPr>
          <w:p w:rsidR="00290435" w:rsidRPr="009418F3" w:rsidRDefault="00290435" w:rsidP="002904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18F3">
              <w:rPr>
                <w:rFonts w:ascii="Times New Roman" w:hAnsi="Times New Roman" w:cs="Times New Roman"/>
                <w:b/>
              </w:rPr>
              <w:t>№</w:t>
            </w:r>
          </w:p>
          <w:p w:rsidR="00290435" w:rsidRPr="009418F3" w:rsidRDefault="00290435" w:rsidP="002904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18F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268" w:type="dxa"/>
            <w:vAlign w:val="center"/>
          </w:tcPr>
          <w:p w:rsidR="00290435" w:rsidRPr="009418F3" w:rsidRDefault="00290435" w:rsidP="00290435">
            <w:pPr>
              <w:pStyle w:val="a3"/>
              <w:shd w:val="clear" w:color="auto" w:fill="FFFFFF"/>
              <w:spacing w:after="0" w:line="276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Медицинские специализации</w:t>
            </w:r>
          </w:p>
        </w:tc>
        <w:tc>
          <w:tcPr>
            <w:tcW w:w="3118" w:type="dxa"/>
            <w:vAlign w:val="center"/>
          </w:tcPr>
          <w:p w:rsidR="00290435" w:rsidRPr="009418F3" w:rsidRDefault="00290435" w:rsidP="00290435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</w:rPr>
            </w:pPr>
            <w:r w:rsidRPr="009418F3">
              <w:rPr>
                <w:b/>
                <w:color w:val="000000"/>
                <w:sz w:val="22"/>
              </w:rPr>
              <w:t>Программы Академии на НМО</w:t>
            </w:r>
          </w:p>
        </w:tc>
        <w:tc>
          <w:tcPr>
            <w:tcW w:w="1844" w:type="dxa"/>
            <w:vAlign w:val="center"/>
          </w:tcPr>
          <w:p w:rsidR="00290435" w:rsidRPr="00B75790" w:rsidRDefault="00290435" w:rsidP="00290435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Стоимость обучения в </w:t>
            </w:r>
            <w:r w:rsidRPr="00703407">
              <w:rPr>
                <w:b/>
                <w:color w:val="000000"/>
                <w:sz w:val="22"/>
              </w:rPr>
              <w:t>₽</w:t>
            </w:r>
          </w:p>
        </w:tc>
        <w:tc>
          <w:tcPr>
            <w:tcW w:w="1560" w:type="dxa"/>
          </w:tcPr>
          <w:p w:rsidR="00290435" w:rsidRDefault="00290435" w:rsidP="00290435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Количество ЗЕТ</w:t>
            </w:r>
          </w:p>
        </w:tc>
      </w:tr>
      <w:tr w:rsidR="00290435" w:rsidRPr="00F57A79" w:rsidTr="00D83256">
        <w:tc>
          <w:tcPr>
            <w:tcW w:w="703" w:type="dxa"/>
            <w:vMerge w:val="restart"/>
          </w:tcPr>
          <w:p w:rsidR="00290435" w:rsidRPr="00AD185A" w:rsidRDefault="00290435" w:rsidP="00290435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90435" w:rsidRPr="00A8036A" w:rsidRDefault="00290435" w:rsidP="0029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8036A">
              <w:rPr>
                <w:rFonts w:ascii="Times New Roman" w:hAnsi="Times New Roman" w:cs="Times New Roman"/>
                <w:szCs w:val="24"/>
              </w:rPr>
              <w:t xml:space="preserve">Организация сестринского дела </w:t>
            </w:r>
          </w:p>
          <w:p w:rsidR="00290435" w:rsidRPr="00A8036A" w:rsidRDefault="00290435" w:rsidP="0029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8036A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118" w:type="dxa"/>
          </w:tcPr>
          <w:p w:rsidR="00290435" w:rsidRPr="00A8036A" w:rsidRDefault="00290435" w:rsidP="0029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 w:cs="Times New Roman"/>
                <w:szCs w:val="24"/>
              </w:rPr>
            </w:pPr>
            <w:r w:rsidRPr="00A8036A">
              <w:rPr>
                <w:rFonts w:ascii="Times New Roman" w:hAnsi="Times New Roman" w:cs="Times New Roman"/>
                <w:szCs w:val="24"/>
              </w:rPr>
              <w:t xml:space="preserve">1.1. Управление и экономика в здравоохранении </w:t>
            </w:r>
          </w:p>
        </w:tc>
        <w:tc>
          <w:tcPr>
            <w:tcW w:w="1844" w:type="dxa"/>
          </w:tcPr>
          <w:p w:rsidR="00290435" w:rsidRPr="00A8036A" w:rsidRDefault="00D83256" w:rsidP="00290435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290435" w:rsidRPr="00A8036A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AD185A" w:rsidRDefault="00D83256" w:rsidP="00D83256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 w:cs="Times New Roman"/>
                <w:szCs w:val="24"/>
              </w:rPr>
            </w:pPr>
            <w:r w:rsidRPr="00A8036A">
              <w:rPr>
                <w:rFonts w:ascii="Times New Roman" w:hAnsi="Times New Roman" w:cs="Times New Roman"/>
                <w:szCs w:val="24"/>
              </w:rPr>
              <w:t xml:space="preserve">1.2. Современные аспекты управления, экономики здравоохранения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Pr="00A8036A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 w:val="restart"/>
          </w:tcPr>
          <w:p w:rsidR="00D83256" w:rsidRPr="00AD185A" w:rsidRDefault="00D83256" w:rsidP="00D83256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83256" w:rsidRPr="00A8036A" w:rsidRDefault="00D83256" w:rsidP="00D8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8036A">
              <w:rPr>
                <w:rFonts w:ascii="Times New Roman" w:hAnsi="Times New Roman" w:cs="Times New Roman"/>
                <w:szCs w:val="24"/>
              </w:rPr>
              <w:t xml:space="preserve">Лечебное дело </w:t>
            </w:r>
          </w:p>
          <w:p w:rsidR="00D83256" w:rsidRPr="00A8036A" w:rsidRDefault="00D83256" w:rsidP="00D8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8036A">
              <w:rPr>
                <w:rFonts w:ascii="Times New Roman" w:hAnsi="Times New Roman" w:cs="Times New Roman"/>
                <w:szCs w:val="24"/>
              </w:rPr>
              <w:t> </w:t>
            </w:r>
          </w:p>
          <w:p w:rsidR="00D83256" w:rsidRPr="00A8036A" w:rsidRDefault="00D83256" w:rsidP="00D8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8036A">
              <w:rPr>
                <w:rFonts w:ascii="Times New Roman" w:hAnsi="Times New Roman" w:cs="Times New Roman"/>
                <w:szCs w:val="24"/>
              </w:rPr>
              <w:t> </w:t>
            </w:r>
          </w:p>
          <w:p w:rsidR="00D83256" w:rsidRPr="00A8036A" w:rsidRDefault="00D83256" w:rsidP="00D8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8036A">
              <w:rPr>
                <w:rFonts w:ascii="Times New Roman" w:hAnsi="Times New Roman" w:cs="Times New Roman"/>
                <w:szCs w:val="24"/>
              </w:rPr>
              <w:t> </w:t>
            </w:r>
          </w:p>
          <w:p w:rsidR="00D83256" w:rsidRPr="00A8036A" w:rsidRDefault="00D83256" w:rsidP="00D8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8036A">
              <w:rPr>
                <w:rFonts w:ascii="Times New Roman" w:hAnsi="Times New Roman" w:cs="Times New Roman"/>
                <w:szCs w:val="24"/>
              </w:rPr>
              <w:t> </w:t>
            </w:r>
          </w:p>
          <w:p w:rsidR="00D83256" w:rsidRPr="00A8036A" w:rsidRDefault="00D83256" w:rsidP="00D8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8036A">
              <w:rPr>
                <w:rFonts w:ascii="Times New Roman" w:hAnsi="Times New Roman" w:cs="Times New Roman"/>
                <w:szCs w:val="24"/>
              </w:rPr>
              <w:t> </w:t>
            </w:r>
          </w:p>
          <w:p w:rsidR="00D83256" w:rsidRPr="00A8036A" w:rsidRDefault="00D83256" w:rsidP="00D8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8036A">
              <w:rPr>
                <w:rFonts w:ascii="Times New Roman" w:hAnsi="Times New Roman" w:cs="Times New Roman"/>
                <w:szCs w:val="24"/>
              </w:rPr>
              <w:t> </w:t>
            </w:r>
          </w:p>
          <w:p w:rsidR="00D83256" w:rsidRPr="00A8036A" w:rsidRDefault="00D83256" w:rsidP="00D8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8036A">
              <w:rPr>
                <w:rFonts w:ascii="Times New Roman" w:hAnsi="Times New Roman" w:cs="Times New Roman"/>
                <w:szCs w:val="24"/>
              </w:rPr>
              <w:t> </w:t>
            </w:r>
          </w:p>
          <w:p w:rsidR="00D83256" w:rsidRPr="00A8036A" w:rsidRDefault="00D83256" w:rsidP="00D8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8036A">
              <w:rPr>
                <w:rFonts w:ascii="Times New Roman" w:hAnsi="Times New Roman" w:cs="Times New Roman"/>
                <w:szCs w:val="24"/>
              </w:rPr>
              <w:t> </w:t>
            </w:r>
          </w:p>
          <w:p w:rsidR="00D83256" w:rsidRPr="00A8036A" w:rsidRDefault="00D83256" w:rsidP="00D8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8036A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118" w:type="dxa"/>
          </w:tcPr>
          <w:p w:rsidR="00D83256" w:rsidRPr="00A8036A" w:rsidRDefault="00D83256" w:rsidP="00D8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 w:cs="Times New Roman"/>
                <w:szCs w:val="24"/>
              </w:rPr>
            </w:pPr>
            <w:r w:rsidRPr="00A8036A">
              <w:rPr>
                <w:rFonts w:ascii="Times New Roman" w:hAnsi="Times New Roman" w:cs="Times New Roman"/>
                <w:szCs w:val="24"/>
              </w:rPr>
              <w:t xml:space="preserve">2.1. Современные аспекты управления, экономики здравоохранения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Pr="00A8036A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AD185A" w:rsidRDefault="00D83256" w:rsidP="00D83256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 w:cs="Times New Roman"/>
                <w:szCs w:val="24"/>
              </w:rPr>
            </w:pPr>
            <w:r w:rsidRPr="00A8036A">
              <w:rPr>
                <w:rFonts w:ascii="Times New Roman" w:hAnsi="Times New Roman" w:cs="Times New Roman"/>
                <w:szCs w:val="24"/>
              </w:rPr>
              <w:t xml:space="preserve">2.2. Скорая и неотложная помощь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Pr="00A8036A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AD185A" w:rsidRDefault="00D83256" w:rsidP="00D83256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 w:cs="Times New Roman"/>
                <w:szCs w:val="24"/>
              </w:rPr>
            </w:pPr>
            <w:r w:rsidRPr="00A8036A">
              <w:rPr>
                <w:rFonts w:ascii="Times New Roman" w:hAnsi="Times New Roman" w:cs="Times New Roman"/>
                <w:szCs w:val="24"/>
              </w:rPr>
              <w:t xml:space="preserve">2.3. Наркология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Pr="00A8036A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AD185A" w:rsidRDefault="00D83256" w:rsidP="00D83256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 w:cs="Times New Roman"/>
                <w:szCs w:val="24"/>
              </w:rPr>
            </w:pPr>
            <w:r w:rsidRPr="00A8036A">
              <w:rPr>
                <w:rFonts w:ascii="Times New Roman" w:hAnsi="Times New Roman" w:cs="Times New Roman"/>
                <w:szCs w:val="24"/>
              </w:rPr>
              <w:t>2.4. Охрана здоровья детей  и подростков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Pr="00A8036A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AD185A" w:rsidRDefault="00D83256" w:rsidP="00D83256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 w:cs="Times New Roman"/>
                <w:szCs w:val="24"/>
              </w:rPr>
            </w:pPr>
            <w:r w:rsidRPr="00A8036A">
              <w:rPr>
                <w:rFonts w:ascii="Times New Roman" w:hAnsi="Times New Roman" w:cs="Times New Roman"/>
                <w:szCs w:val="24"/>
              </w:rPr>
              <w:t xml:space="preserve">2.5. Охрана здоровья работников промышленных и других предприятий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Pr="00A8036A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AD185A" w:rsidRDefault="00D83256" w:rsidP="00D83256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 w:cs="Times New Roman"/>
                <w:szCs w:val="24"/>
              </w:rPr>
            </w:pPr>
            <w:r w:rsidRPr="00A8036A">
              <w:rPr>
                <w:rFonts w:ascii="Times New Roman" w:hAnsi="Times New Roman" w:cs="Times New Roman"/>
                <w:szCs w:val="24"/>
              </w:rPr>
              <w:t xml:space="preserve">2.6. Охрана здоровья сельского населения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Pr="00A8036A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AD185A" w:rsidRDefault="00D83256" w:rsidP="00D83256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 w:cs="Times New Roman"/>
                <w:szCs w:val="24"/>
              </w:rPr>
            </w:pPr>
            <w:r w:rsidRPr="00A8036A">
              <w:rPr>
                <w:rFonts w:ascii="Times New Roman" w:hAnsi="Times New Roman" w:cs="Times New Roman"/>
                <w:szCs w:val="24"/>
              </w:rPr>
              <w:t xml:space="preserve">2.7. Охрана здоровья работников водного и морского транспорта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Pr="00A8036A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AD185A" w:rsidRDefault="00D83256" w:rsidP="00D83256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 w:cs="Times New Roman"/>
                <w:szCs w:val="24"/>
              </w:rPr>
            </w:pPr>
            <w:r w:rsidRPr="00A8036A">
              <w:rPr>
                <w:rFonts w:ascii="Times New Roman" w:hAnsi="Times New Roman" w:cs="Times New Roman"/>
                <w:szCs w:val="24"/>
              </w:rPr>
              <w:t xml:space="preserve">2.8. Медицина общей практики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Pr="00A8036A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AD185A" w:rsidRDefault="00D83256" w:rsidP="00D83256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 w:cs="Times New Roman"/>
                <w:szCs w:val="24"/>
              </w:rPr>
            </w:pPr>
            <w:r w:rsidRPr="00A8036A">
              <w:rPr>
                <w:rFonts w:ascii="Times New Roman" w:hAnsi="Times New Roman" w:cs="Times New Roman"/>
                <w:szCs w:val="24"/>
              </w:rPr>
              <w:t xml:space="preserve">2.9. Семейная медицина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Pr="00A8036A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rPr>
          <w:trHeight w:val="984"/>
        </w:trPr>
        <w:tc>
          <w:tcPr>
            <w:tcW w:w="703" w:type="dxa"/>
            <w:vMerge w:val="restart"/>
          </w:tcPr>
          <w:p w:rsidR="00D83256" w:rsidRPr="00AD185A" w:rsidRDefault="00D83256" w:rsidP="00D8325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D83256" w:rsidRPr="00A8036A" w:rsidRDefault="00D83256" w:rsidP="00D83256">
            <w:pPr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Акушерское дело </w:t>
            </w:r>
          </w:p>
          <w:p w:rsidR="00D83256" w:rsidRPr="00A8036A" w:rsidRDefault="00D83256" w:rsidP="00D83256">
            <w:pPr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8" w:type="dxa"/>
          </w:tcPr>
          <w:p w:rsidR="00D83256" w:rsidRPr="00A8036A" w:rsidRDefault="00D83256" w:rsidP="00D8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 w:cs="Times New Roman"/>
                <w:szCs w:val="24"/>
              </w:rPr>
            </w:pPr>
            <w:r w:rsidRPr="00A8036A">
              <w:rPr>
                <w:rFonts w:ascii="Times New Roman" w:hAnsi="Times New Roman" w:cs="Times New Roman"/>
                <w:szCs w:val="24"/>
              </w:rPr>
              <w:t xml:space="preserve">3.1. Современные аспекты акушерской помощи в родовспомогательных учреждениях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Pr="00A8036A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AD185A" w:rsidRDefault="00D83256" w:rsidP="00D8325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 w:cs="Times New Roman"/>
                <w:szCs w:val="24"/>
              </w:rPr>
            </w:pPr>
            <w:r w:rsidRPr="00A8036A">
              <w:rPr>
                <w:rFonts w:ascii="Times New Roman" w:hAnsi="Times New Roman" w:cs="Times New Roman"/>
                <w:szCs w:val="24"/>
              </w:rPr>
              <w:t xml:space="preserve">3.2. Охрана здоровья женщины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Pr="00A8036A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</w:tcPr>
          <w:p w:rsidR="00D83256" w:rsidRPr="00AD185A" w:rsidRDefault="00D83256" w:rsidP="00D8325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3256" w:rsidRPr="00A8036A" w:rsidRDefault="00D83256" w:rsidP="00D83256">
            <w:pPr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Стоматология </w:t>
            </w:r>
          </w:p>
        </w:tc>
        <w:tc>
          <w:tcPr>
            <w:tcW w:w="3118" w:type="dxa"/>
          </w:tcPr>
          <w:p w:rsidR="00D83256" w:rsidRPr="00A8036A" w:rsidRDefault="00D83256" w:rsidP="00D8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 w:cs="Times New Roman"/>
                <w:szCs w:val="24"/>
              </w:rPr>
            </w:pPr>
            <w:r w:rsidRPr="00A8036A">
              <w:rPr>
                <w:rFonts w:ascii="Times New Roman" w:hAnsi="Times New Roman" w:cs="Times New Roman"/>
                <w:szCs w:val="24"/>
              </w:rPr>
              <w:t xml:space="preserve">4.1. Стоматологическая помощь населению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Pr="00A8036A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 w:val="restart"/>
          </w:tcPr>
          <w:p w:rsidR="00D83256" w:rsidRPr="00AD185A" w:rsidRDefault="00D83256" w:rsidP="00D83256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Стоматология ортопедическая </w:t>
            </w:r>
          </w:p>
        </w:tc>
        <w:tc>
          <w:tcPr>
            <w:tcW w:w="3118" w:type="dxa"/>
          </w:tcPr>
          <w:p w:rsidR="00D83256" w:rsidRPr="00A8036A" w:rsidRDefault="00D83256" w:rsidP="00D8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 w:cs="Times New Roman"/>
                <w:szCs w:val="24"/>
              </w:rPr>
            </w:pPr>
            <w:r w:rsidRPr="00A8036A">
              <w:rPr>
                <w:rFonts w:ascii="Times New Roman" w:hAnsi="Times New Roman" w:cs="Times New Roman"/>
                <w:szCs w:val="24"/>
              </w:rPr>
              <w:t xml:space="preserve">5.1. Современные аспекты ортопедической помощи населению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Pr="00A8036A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AD185A" w:rsidRDefault="00D83256" w:rsidP="00D83256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 w:cs="Times New Roman"/>
                <w:i/>
                <w:szCs w:val="24"/>
              </w:rPr>
            </w:pPr>
            <w:r w:rsidRPr="00A8036A">
              <w:rPr>
                <w:rFonts w:ascii="Times New Roman" w:hAnsi="Times New Roman" w:cs="Times New Roman"/>
                <w:i/>
              </w:rPr>
              <w:t>Стоматология ортопедическая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Pr="00A8036A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D83256" w:rsidRPr="00F57A79" w:rsidTr="00D83256">
        <w:tc>
          <w:tcPr>
            <w:tcW w:w="703" w:type="dxa"/>
            <w:vMerge w:val="restart"/>
          </w:tcPr>
          <w:p w:rsidR="00D83256" w:rsidRPr="00AD185A" w:rsidRDefault="00D83256" w:rsidP="00D83256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Эпидемиология 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8" w:type="dxa"/>
          </w:tcPr>
          <w:p w:rsidR="00D83256" w:rsidRPr="00A8036A" w:rsidRDefault="00D83256" w:rsidP="00D83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 w:cs="Times New Roman"/>
                <w:szCs w:val="24"/>
              </w:rPr>
            </w:pPr>
            <w:r w:rsidRPr="00A8036A">
              <w:rPr>
                <w:rFonts w:ascii="Times New Roman" w:hAnsi="Times New Roman" w:cs="Times New Roman"/>
                <w:szCs w:val="24"/>
              </w:rPr>
              <w:t xml:space="preserve">6.1. Современные аспекты </w:t>
            </w:r>
            <w:proofErr w:type="spellStart"/>
            <w:r w:rsidRPr="00A8036A">
              <w:rPr>
                <w:rFonts w:ascii="Times New Roman" w:hAnsi="Times New Roman" w:cs="Times New Roman"/>
                <w:szCs w:val="24"/>
              </w:rPr>
              <w:t>эпиднадзора</w:t>
            </w:r>
            <w:proofErr w:type="spellEnd"/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Pr="00A8036A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rPr>
          <w:trHeight w:val="1097"/>
        </w:trPr>
        <w:tc>
          <w:tcPr>
            <w:tcW w:w="703" w:type="dxa"/>
            <w:vMerge/>
          </w:tcPr>
          <w:p w:rsidR="00D83256" w:rsidRPr="00F57A79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6.2. Организация эпидемиологического контроля в лечебно-профилактическом учреждении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Pr="00A8036A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6.3. Современные аспекты эпидемиологии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Pr="00A8036A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 w:val="restart"/>
          </w:tcPr>
          <w:p w:rsidR="00D83256" w:rsidRPr="00F57A79" w:rsidRDefault="00D83256" w:rsidP="00D83256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Гигиена и санитария 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7.1. Современные вопросы гигиены труда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Pr="00A8036A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7.2. Современные вопросы гигиены питания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Pr="00A8036A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7.3. Гигиена детей и </w:t>
            </w:r>
            <w:r w:rsidRPr="00A8036A">
              <w:rPr>
                <w:rFonts w:ascii="Times New Roman" w:hAnsi="Times New Roman" w:cs="Times New Roman"/>
              </w:rPr>
              <w:lastRenderedPageBreak/>
              <w:t xml:space="preserve">подростков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lastRenderedPageBreak/>
              <w:t>2900</w:t>
            </w:r>
          </w:p>
        </w:tc>
        <w:tc>
          <w:tcPr>
            <w:tcW w:w="1560" w:type="dxa"/>
            <w:vAlign w:val="center"/>
          </w:tcPr>
          <w:p w:rsidR="00D83256" w:rsidRPr="00A8036A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7.4. Современные вопросы коммунальной гигиены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Pr="00A8036A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</w:tcPr>
          <w:p w:rsidR="00D83256" w:rsidRPr="00F57A79" w:rsidRDefault="00D83256" w:rsidP="00D83256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Дезинфекционное дело </w:t>
            </w: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8.1. Организация дезинфекционного дела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Pr="00A8036A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 w:val="restart"/>
          </w:tcPr>
          <w:p w:rsidR="00D83256" w:rsidRPr="00F57A79" w:rsidRDefault="00D83256" w:rsidP="00D83256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Гигиеническое воспитание 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9.1. Организация санитарного просвещения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Pr="00A8036A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9.2. Гигиеническое воспитание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Pr="00A8036A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D83256" w:rsidRPr="00F57A79" w:rsidTr="00D83256">
        <w:tc>
          <w:tcPr>
            <w:tcW w:w="703" w:type="dxa"/>
          </w:tcPr>
          <w:p w:rsidR="00D83256" w:rsidRPr="00F57A79" w:rsidRDefault="00D83256" w:rsidP="00D83256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Энтомология </w:t>
            </w: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10.1. Современные вопросы энтомологии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Pr="00A8036A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 w:val="restart"/>
          </w:tcPr>
          <w:p w:rsidR="00D83256" w:rsidRPr="00F57A79" w:rsidRDefault="00D83256" w:rsidP="00D83256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Лабораторная диагностика 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11.1. Современные методы клинических исследований в лабораторной диагностике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Pr="00A8036A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11.2. Современные методы биохимических исследований в лабораторной диагностике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Pr="00A8036A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11.3. Современные требования к заготовке крови и ее компонентов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Pr="00A8036A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11.4. Современные исследования в медицинской генетике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Pr="00A8036A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11.5. Современные методы исследования в иммунологии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Pr="00A8036A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11.6. Современные бактериологические методы исследований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511926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11.7. Современные цитологические методы диагностики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511926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11.8. Лабораторное дело в противочумных учреждениях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511926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</w:tcPr>
          <w:p w:rsidR="00D83256" w:rsidRPr="00F57A79" w:rsidRDefault="00D83256" w:rsidP="00D83256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Гистология </w:t>
            </w: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12.1. Гистологические методы исследований в патологоанатомических отделениях и прозекторских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Pr="00A8036A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 w:val="restart"/>
          </w:tcPr>
          <w:p w:rsidR="00D83256" w:rsidRPr="00F57A79" w:rsidRDefault="00D83256" w:rsidP="00D83256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Лабораторное дело 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13.1. Лабораторное дело в гигиене труда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Pr="00A8036A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13.2. Лабораторное дело в коммунальной гигиене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3966B6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13.3. Лабораторное дело в гигиене питания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3966B6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13.4. Дезинфекционное дело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3966B6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13.5. Лабораторное дело в вирусологии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3966B6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13.6. Лабораторное дело в паразитологии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3966B6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13.7. Лабораторное дело в бактериологии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3966B6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13.8. Лабораторная диагностика ядохимикатов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3966B6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13.9. Современные </w:t>
            </w:r>
            <w:proofErr w:type="spellStart"/>
            <w:r w:rsidRPr="00A8036A">
              <w:rPr>
                <w:rFonts w:ascii="Times New Roman" w:hAnsi="Times New Roman" w:cs="Times New Roman"/>
              </w:rPr>
              <w:t>физикохимические</w:t>
            </w:r>
            <w:proofErr w:type="spellEnd"/>
            <w:r w:rsidRPr="00A8036A">
              <w:rPr>
                <w:rFonts w:ascii="Times New Roman" w:hAnsi="Times New Roman" w:cs="Times New Roman"/>
              </w:rPr>
              <w:t xml:space="preserve"> методы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3966B6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13.10. Лабораторное дело в токсикологии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3966B6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 w:val="restart"/>
          </w:tcPr>
          <w:p w:rsidR="00D83256" w:rsidRPr="00F57A79" w:rsidRDefault="00D83256" w:rsidP="00D83256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Фармация 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14.1. Экономика и управление в фармации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4846DC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14.2. Современные аспекты работы фармацевтов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4846DC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14.3. Изготовление лекарственных форм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4846DC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14.4. Отпуск лекарственных средств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4846DC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14.5. Безрецептурный отпуск лекарственных средств и техника продаж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4846DC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 w:val="restart"/>
          </w:tcPr>
          <w:p w:rsidR="00D83256" w:rsidRPr="00F57A79" w:rsidRDefault="00D83256" w:rsidP="00D83256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Сестринское дело 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15.1. Первичная медико-профилактическая помощь населению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4F3756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15.2. Сестринское дело в терапии. Общее усовершенствование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9638C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4F3756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15.3. Сестринское дело в гастроэнтерологии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9638C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4F3756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15.4. </w:t>
            </w:r>
            <w:r w:rsidRPr="00A8036A">
              <w:rPr>
                <w:rFonts w:ascii="Times New Roman" w:hAnsi="Times New Roman" w:cs="Times New Roman"/>
                <w:color w:val="0D0D0D" w:themeColor="text1" w:themeTint="F2"/>
              </w:rPr>
              <w:t xml:space="preserve">Сестринское дело в кардиологии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9638C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4F3756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15.5. Сестринское дело в эндокринологии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9638C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4F3756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15.6. Сестринское дело в пульмонологии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9638C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4F3756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15.7. Реабилитационное сестринское дело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9638C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4F3756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15.8. Сестринская косметология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9638C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4F3756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15.9. Сестринское дело при инфекциях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9638C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4F3756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15.10. Сестринское дело в аллергологии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9638C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4F3756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15.11. Сестринское дело во фтизиатрии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9638C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4F3756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15.12. Сестринское дело в психиатрии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9638C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4F3756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15.13. Сестринская социальная помощь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9638C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4F3756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15.14. Социальная помощь психическим больным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9638C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4F3756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15.15. Социальная помощь лицам пожилого и старческого возраста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9638C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4F3756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15.16. Социальная помощь детям и подросткам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9638C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4F3756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15.17. Сестринское дело в наркологии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9638C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4F3756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15.18. Сестринское дело в неврологии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9638C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4F3756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15.19. Сестринское дело в хирургии. Общее усовершенствование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9638C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4F3756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15.20. Сестринская помощь ожоговым больным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9638C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4F3756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15.21. Сестринское дело в травматологии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9638C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4F3756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15.22. Сестринское дело в урологии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9638C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4F3756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15.23. Гемодиализ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4F3756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15.24. Трансфузиология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4F3756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15.25. Сестринская помощь онкологическим больным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9638C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4F3756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15.26. Радиоизотопная диагностика, лучевая терапия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4F3756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15.27. Сестринская помощь гинекологическим больным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9638C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4F3756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15.28. Ультразвуковая диагностика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9638C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4F3756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15.29. Сестринская помощь больным с кожными и венерическими заболеваниями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9638C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4F3756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15.30. Сестринское дело в оториноларингологии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9638C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4F3756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15.31. Сестринское дело в стоматологии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9638C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4F3756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15.32. Сестринское дело в офтальмологии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9638C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4F3756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15.33. Сестринское дело в курортологии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9638C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4F3756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15.34. Вопросы паллиативной помощи в деятельности специалиста сестринского дела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9638C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4F3756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15.35. Основы восстановительной медицины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9638C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4F3756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F57A79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192EA0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  <w:i/>
              </w:rPr>
            </w:pPr>
            <w:r w:rsidRPr="00192EA0">
              <w:rPr>
                <w:rFonts w:ascii="Times New Roman" w:hAnsi="Times New Roman" w:cs="Times New Roman"/>
                <w:i/>
              </w:rPr>
              <w:t>Сестринское дело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9638C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vAlign w:val="center"/>
          </w:tcPr>
          <w:p w:rsidR="00D83256" w:rsidRPr="00A8036A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D83256" w:rsidRPr="00F57A79" w:rsidTr="00D83256">
        <w:tc>
          <w:tcPr>
            <w:tcW w:w="703" w:type="dxa"/>
            <w:vMerge w:val="restart"/>
          </w:tcPr>
          <w:p w:rsidR="00D83256" w:rsidRPr="00AD185A" w:rsidRDefault="00D83256" w:rsidP="00D8325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Сестринское дело в педиатрии </w:t>
            </w:r>
          </w:p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16.1. Сестринский уход за новорожденными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174F52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AD185A" w:rsidRDefault="00D83256" w:rsidP="00D8325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16.2. Сестринская помощь детям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174F52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AD185A" w:rsidRDefault="00D83256" w:rsidP="00D8325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16.3. Сестринское дело в детской эндокринологии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174F52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AD185A" w:rsidRDefault="00D83256" w:rsidP="00D8325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16.4. Сестринская помощь детям при хирургических заболеваниях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174F52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AD185A" w:rsidRDefault="00D83256" w:rsidP="00D8325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16.5. Сестринская помощь детям с аллергическими заболеваниями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174F52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AD185A" w:rsidRDefault="00D83256" w:rsidP="00D8325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16.6. Сестринское дело в детской оториноларингологии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174F52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AD185A" w:rsidRDefault="00D83256" w:rsidP="00D8325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16.7. Сестринское дело в детской офтальмологии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174F52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AD185A" w:rsidRDefault="00D83256" w:rsidP="00D8325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16.8. Первичная медико-санитарная помощь детям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174F52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AD185A" w:rsidRDefault="00D83256" w:rsidP="00D8325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16.9. Сестринская помощь детям с нарушением речи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174F52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AD185A" w:rsidRDefault="00D83256" w:rsidP="00D8325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16.10. Охрана здоровья детей и подростков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174F52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AD185A" w:rsidRDefault="00D83256" w:rsidP="00D8325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16.11. Охрана здоровья детей и подростков с дефектами умственного и физического развития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174F52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 w:val="restart"/>
          </w:tcPr>
          <w:p w:rsidR="00D83256" w:rsidRPr="00AD185A" w:rsidRDefault="00D83256" w:rsidP="00D8325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Операционное дело </w:t>
            </w:r>
          </w:p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17.1. Сестринское операционное дело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18789D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AD185A" w:rsidRDefault="00D83256" w:rsidP="00D8325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17.2. Современные аспекты инфузионного дела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18789D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AD185A" w:rsidRDefault="00D83256" w:rsidP="00D8325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17.3. Современные аспекты сестринского дела при эндоскопии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jc w:val="center"/>
            </w:pPr>
            <w:r w:rsidRPr="0018789D"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 w:val="restart"/>
          </w:tcPr>
          <w:p w:rsidR="00D83256" w:rsidRPr="00AD185A" w:rsidRDefault="00D83256" w:rsidP="00D8325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Анестезиология и реаниматология </w:t>
            </w:r>
          </w:p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18.1. Сестринское дело в анестезиологии и реаниматологии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Pr="00A8036A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AD185A" w:rsidRDefault="00D83256" w:rsidP="00D8325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18.2. Современные аспекты сестринского дела в анестезиологии и реаниматологии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Pr="00A8036A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</w:tcPr>
          <w:p w:rsidR="00D83256" w:rsidRPr="00AD185A" w:rsidRDefault="00D83256" w:rsidP="00D8325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Общая практика </w:t>
            </w: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19.1. Первичная медико-санитарная помощь взрослому населению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Pr="00A8036A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</w:tcPr>
          <w:p w:rsidR="00D83256" w:rsidRPr="00AD185A" w:rsidRDefault="00D83256" w:rsidP="00D8325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Семейное сестринское дело </w:t>
            </w: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20.1. Первичная медико-санитарная помощь взрослым и детям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Pr="00A8036A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</w:tcPr>
          <w:p w:rsidR="00D83256" w:rsidRPr="00AD185A" w:rsidRDefault="00D83256" w:rsidP="00D8325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Рентгенология </w:t>
            </w: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21.1. Лабораторное дело в рентгенологии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Pr="00A8036A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</w:tcPr>
          <w:p w:rsidR="00D83256" w:rsidRPr="00AD185A" w:rsidRDefault="00D83256" w:rsidP="00D8325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Функциональная диагностика </w:t>
            </w: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22.1. Функциональная диагностика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Pr="00A8036A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</w:tcPr>
          <w:p w:rsidR="00D83256" w:rsidRPr="00AD185A" w:rsidRDefault="00D83256" w:rsidP="00D8325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Физиотерапия </w:t>
            </w: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23.1. Физиотерапия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Pr="00A8036A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</w:tcPr>
          <w:p w:rsidR="00D83256" w:rsidRPr="00AD185A" w:rsidRDefault="00D83256" w:rsidP="00D8325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Медицинский массаж </w:t>
            </w: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24.1. Медицинский массаж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Pr="00A8036A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</w:tcPr>
          <w:p w:rsidR="00D83256" w:rsidRPr="00AD185A" w:rsidRDefault="00D83256" w:rsidP="00D8325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Лечебная физкультура </w:t>
            </w: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25.1. Лечебная физкультура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Pr="00A8036A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</w:tcPr>
          <w:p w:rsidR="00D83256" w:rsidRPr="00AD185A" w:rsidRDefault="00D83256" w:rsidP="00D8325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Диетология </w:t>
            </w: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26.1. Диетология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Pr="00A8036A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 w:val="restart"/>
          </w:tcPr>
          <w:p w:rsidR="00D83256" w:rsidRPr="00AD185A" w:rsidRDefault="00D83256" w:rsidP="00D8325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Медицинская статистика </w:t>
            </w:r>
          </w:p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27.1. Медицинская статистика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Pr="00A8036A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AD185A" w:rsidRDefault="00D83256" w:rsidP="00D8325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8036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8036A">
              <w:rPr>
                <w:rFonts w:ascii="Times New Roman" w:hAnsi="Times New Roman" w:cs="Times New Roman"/>
              </w:rPr>
              <w:t xml:space="preserve">27.2. Современная медицинская статистика и вопросы компьютеризации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Pr="00A8036A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 w:val="restart"/>
          </w:tcPr>
          <w:p w:rsidR="00D83256" w:rsidRPr="00AD185A" w:rsidRDefault="00D83256" w:rsidP="00D8325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D83256" w:rsidRPr="00AD185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D185A">
              <w:rPr>
                <w:rFonts w:ascii="Times New Roman" w:hAnsi="Times New Roman" w:cs="Times New Roman"/>
              </w:rPr>
              <w:t xml:space="preserve">Медицинская оптика </w:t>
            </w:r>
          </w:p>
          <w:p w:rsidR="00D83256" w:rsidRPr="00AD185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D185A">
              <w:rPr>
                <w:rFonts w:ascii="Times New Roman" w:hAnsi="Times New Roman" w:cs="Times New Roman"/>
              </w:rPr>
              <w:t> </w:t>
            </w:r>
          </w:p>
          <w:p w:rsidR="00D83256" w:rsidRPr="00AD185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D18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8" w:type="dxa"/>
          </w:tcPr>
          <w:p w:rsidR="00D83256" w:rsidRPr="00AD185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D185A">
              <w:rPr>
                <w:rFonts w:ascii="Times New Roman" w:hAnsi="Times New Roman" w:cs="Times New Roman"/>
              </w:rPr>
              <w:t xml:space="preserve">28.1. Организация работы предприятий "Оптика"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AD185A" w:rsidRDefault="00D83256" w:rsidP="00D8325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D185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D185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D185A">
              <w:rPr>
                <w:rFonts w:ascii="Times New Roman" w:hAnsi="Times New Roman" w:cs="Times New Roman"/>
              </w:rPr>
              <w:t xml:space="preserve">28.2. Технология изготовления средств коррекции зрения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AD185A" w:rsidRDefault="00D83256" w:rsidP="00D8325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D185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D185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D185A">
              <w:rPr>
                <w:rFonts w:ascii="Times New Roman" w:hAnsi="Times New Roman" w:cs="Times New Roman"/>
              </w:rPr>
              <w:t xml:space="preserve">28.3. Организация работы по обеспечению населения средствами коррекции зрения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AD185A" w:rsidRDefault="00D83256" w:rsidP="00D8325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D185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D185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D185A">
              <w:rPr>
                <w:rFonts w:ascii="Times New Roman" w:hAnsi="Times New Roman" w:cs="Times New Roman"/>
              </w:rPr>
              <w:t xml:space="preserve">28.4. Современные аспекты в работе медицинских </w:t>
            </w:r>
            <w:proofErr w:type="spellStart"/>
            <w:r w:rsidRPr="00AD185A">
              <w:rPr>
                <w:rFonts w:ascii="Times New Roman" w:hAnsi="Times New Roman" w:cs="Times New Roman"/>
              </w:rPr>
              <w:t>оптиков-оптометристов</w:t>
            </w:r>
            <w:proofErr w:type="spellEnd"/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 w:val="restart"/>
          </w:tcPr>
          <w:p w:rsidR="00D83256" w:rsidRPr="00AD185A" w:rsidRDefault="00D83256" w:rsidP="00D8325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D83256" w:rsidRPr="00AD185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D185A">
              <w:rPr>
                <w:rFonts w:ascii="Times New Roman" w:hAnsi="Times New Roman" w:cs="Times New Roman"/>
              </w:rPr>
              <w:t xml:space="preserve">Монтаж, техническое обслуживание и ремонт медицинской техники </w:t>
            </w:r>
          </w:p>
          <w:p w:rsidR="00D83256" w:rsidRPr="00AD185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D185A">
              <w:rPr>
                <w:rFonts w:ascii="Times New Roman" w:hAnsi="Times New Roman" w:cs="Times New Roman"/>
              </w:rPr>
              <w:t> </w:t>
            </w:r>
          </w:p>
          <w:p w:rsidR="00D83256" w:rsidRPr="00AD185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D18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8" w:type="dxa"/>
          </w:tcPr>
          <w:p w:rsidR="00D83256" w:rsidRPr="00AD185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D185A">
              <w:rPr>
                <w:rFonts w:ascii="Times New Roman" w:hAnsi="Times New Roman" w:cs="Times New Roman"/>
              </w:rPr>
              <w:t xml:space="preserve">29.1. Монтаж, ремонт и техническое обслуживание электронно-медицинской аппаратуры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AD185A" w:rsidRDefault="00D83256" w:rsidP="00D8325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D185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D185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D185A">
              <w:rPr>
                <w:rFonts w:ascii="Times New Roman" w:hAnsi="Times New Roman" w:cs="Times New Roman"/>
              </w:rPr>
              <w:t xml:space="preserve">29.2. Монтаж, ремонт и техническое обслуживание рентгеновской аппаратуры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  <w:vMerge/>
          </w:tcPr>
          <w:p w:rsidR="00D83256" w:rsidRPr="00AD185A" w:rsidRDefault="00D83256" w:rsidP="00D8325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3256" w:rsidRPr="00AD185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3256" w:rsidRPr="00AD185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D185A">
              <w:rPr>
                <w:rFonts w:ascii="Times New Roman" w:hAnsi="Times New Roman" w:cs="Times New Roman"/>
              </w:rPr>
              <w:t xml:space="preserve">29.3. Дозиметрия 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</w:tcPr>
          <w:p w:rsidR="00D83256" w:rsidRPr="00AD185A" w:rsidRDefault="00D83256" w:rsidP="00D8325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3256" w:rsidRPr="00AD185A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AD185A">
              <w:rPr>
                <w:rFonts w:ascii="Times New Roman" w:hAnsi="Times New Roman" w:cs="Times New Roman"/>
              </w:rPr>
              <w:t xml:space="preserve">Судебно-медицинская экспертиза </w:t>
            </w:r>
          </w:p>
        </w:tc>
        <w:tc>
          <w:tcPr>
            <w:tcW w:w="3118" w:type="dxa"/>
          </w:tcPr>
          <w:p w:rsidR="00D83256" w:rsidRPr="00AD185A" w:rsidRDefault="00D83256" w:rsidP="00D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AD185A">
              <w:rPr>
                <w:rFonts w:ascii="Times New Roman" w:hAnsi="Times New Roman" w:cs="Times New Roman"/>
              </w:rPr>
              <w:t>.1. Судебно-медицинская  экспертиза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D83256" w:rsidRPr="00F57A79" w:rsidTr="00D83256">
        <w:tc>
          <w:tcPr>
            <w:tcW w:w="703" w:type="dxa"/>
          </w:tcPr>
          <w:p w:rsidR="00D83256" w:rsidRPr="00AD185A" w:rsidRDefault="00D83256" w:rsidP="00D8325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3256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9418F3">
              <w:rPr>
                <w:rFonts w:ascii="Times New Roman" w:hAnsi="Times New Roman" w:cs="Times New Roman"/>
              </w:rPr>
              <w:t>Бактериология</w:t>
            </w:r>
          </w:p>
        </w:tc>
        <w:tc>
          <w:tcPr>
            <w:tcW w:w="3118" w:type="dxa"/>
          </w:tcPr>
          <w:p w:rsidR="00D83256" w:rsidRDefault="00D83256" w:rsidP="00D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31.1.</w:t>
            </w: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Бактериология: актуальные проблемы и инновационные решения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D83256" w:rsidRPr="00F57A79" w:rsidTr="00D83256">
        <w:tc>
          <w:tcPr>
            <w:tcW w:w="703" w:type="dxa"/>
          </w:tcPr>
          <w:p w:rsidR="00D83256" w:rsidRPr="00AD185A" w:rsidRDefault="00D83256" w:rsidP="00D8325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3256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9418F3">
              <w:rPr>
                <w:rFonts w:ascii="Times New Roman" w:hAnsi="Times New Roman" w:cs="Times New Roman"/>
              </w:rPr>
              <w:t>Медико-профилактическое дело</w:t>
            </w:r>
          </w:p>
        </w:tc>
        <w:tc>
          <w:tcPr>
            <w:tcW w:w="3118" w:type="dxa"/>
          </w:tcPr>
          <w:p w:rsidR="00D83256" w:rsidRDefault="00D83256" w:rsidP="00D83256">
            <w:pPr>
              <w:spacing w:after="0" w:line="240" w:lineRule="auto"/>
              <w:ind w:left="2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32.1.</w:t>
            </w:r>
            <w:r w:rsidRPr="00290435">
              <w:rPr>
                <w:rFonts w:ascii="Times New Roman" w:eastAsia="Times New Roman" w:hAnsi="Times New Roman" w:cs="Times New Roman"/>
                <w:lang w:eastAsia="ru-RU"/>
              </w:rPr>
              <w:t>Иммунопрофилактика инфекционных заболеваний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D83256" w:rsidRPr="00F57A79" w:rsidTr="00D83256">
        <w:tc>
          <w:tcPr>
            <w:tcW w:w="703" w:type="dxa"/>
          </w:tcPr>
          <w:p w:rsidR="00D83256" w:rsidRPr="00AD185A" w:rsidRDefault="00D83256" w:rsidP="00D8325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3256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 w:rsidRPr="009418F3">
              <w:rPr>
                <w:rFonts w:ascii="Times New Roman" w:hAnsi="Times New Roman" w:cs="Times New Roman"/>
              </w:rPr>
              <w:t>Медико-социальная помощь</w:t>
            </w:r>
          </w:p>
        </w:tc>
        <w:tc>
          <w:tcPr>
            <w:tcW w:w="3118" w:type="dxa"/>
          </w:tcPr>
          <w:p w:rsidR="00D83256" w:rsidRDefault="00D83256" w:rsidP="00D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33.1.Современные аспекты м</w:t>
            </w:r>
            <w:r w:rsidRPr="009418F3">
              <w:rPr>
                <w:rFonts w:ascii="Times New Roman" w:hAnsi="Times New Roman" w:cs="Times New Roman"/>
              </w:rPr>
              <w:t>едико-социальн</w:t>
            </w:r>
            <w:r>
              <w:rPr>
                <w:rFonts w:ascii="Times New Roman" w:hAnsi="Times New Roman" w:cs="Times New Roman"/>
              </w:rPr>
              <w:t>ой</w:t>
            </w:r>
            <w:r w:rsidRPr="009418F3">
              <w:rPr>
                <w:rFonts w:ascii="Times New Roman" w:hAnsi="Times New Roman" w:cs="Times New Roman"/>
              </w:rPr>
              <w:t xml:space="preserve"> помощ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D83256" w:rsidRPr="00F57A79" w:rsidTr="00D83256">
        <w:tc>
          <w:tcPr>
            <w:tcW w:w="703" w:type="dxa"/>
          </w:tcPr>
          <w:p w:rsidR="00D83256" w:rsidRPr="00AD185A" w:rsidRDefault="00D83256" w:rsidP="00D8325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3256" w:rsidRPr="009418F3" w:rsidRDefault="00D83256" w:rsidP="00D83256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 профилактическая</w:t>
            </w:r>
          </w:p>
        </w:tc>
        <w:tc>
          <w:tcPr>
            <w:tcW w:w="3118" w:type="dxa"/>
          </w:tcPr>
          <w:p w:rsidR="00D83256" w:rsidRPr="00565B2B" w:rsidRDefault="00D83256" w:rsidP="00D83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B2B">
              <w:rPr>
                <w:rFonts w:ascii="Times New Roman" w:hAnsi="Times New Roman" w:cs="Times New Roman"/>
              </w:rPr>
              <w:t>34.1. Современные аспекты профилактической стоматологии</w:t>
            </w:r>
          </w:p>
        </w:tc>
        <w:tc>
          <w:tcPr>
            <w:tcW w:w="1844" w:type="dxa"/>
            <w:vAlign w:val="center"/>
          </w:tcPr>
          <w:p w:rsidR="00D83256" w:rsidRDefault="00D83256" w:rsidP="00D83256">
            <w:pPr>
              <w:jc w:val="center"/>
            </w:pPr>
            <w:r w:rsidRPr="009638C9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60" w:type="dxa"/>
            <w:vAlign w:val="center"/>
          </w:tcPr>
          <w:p w:rsidR="00D83256" w:rsidRPr="00565B2B" w:rsidRDefault="00D83256" w:rsidP="00D83256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3256">
              <w:rPr>
                <w:rFonts w:ascii="Times New Roman" w:hAnsi="Times New Roman" w:cs="Times New Roman"/>
              </w:rPr>
              <w:t>144</w:t>
            </w:r>
          </w:p>
        </w:tc>
      </w:tr>
    </w:tbl>
    <w:p w:rsidR="001E6866" w:rsidRPr="006D4315" w:rsidRDefault="001E6866" w:rsidP="001E6866">
      <w:pPr>
        <w:spacing w:line="276" w:lineRule="auto"/>
        <w:ind w:left="284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FD5905" w:rsidRPr="006D4315" w:rsidRDefault="00FD5905" w:rsidP="001E6866">
      <w:pPr>
        <w:spacing w:line="276" w:lineRule="auto"/>
        <w:ind w:left="284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FD5905" w:rsidRPr="006D4315" w:rsidRDefault="00FD5905" w:rsidP="001E6866">
      <w:pPr>
        <w:spacing w:line="276" w:lineRule="auto"/>
        <w:ind w:left="284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FD5905" w:rsidRPr="006D4315" w:rsidRDefault="00FD5905" w:rsidP="001E6866">
      <w:pPr>
        <w:spacing w:line="276" w:lineRule="auto"/>
        <w:ind w:left="284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FD5905" w:rsidRPr="006D4315" w:rsidRDefault="00FD5905" w:rsidP="001E6866">
      <w:pPr>
        <w:spacing w:line="276" w:lineRule="auto"/>
        <w:ind w:left="284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FD5905" w:rsidRPr="006D4315" w:rsidRDefault="00FD5905" w:rsidP="001E6866">
      <w:pPr>
        <w:spacing w:line="276" w:lineRule="auto"/>
        <w:ind w:left="284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FD5905" w:rsidRPr="006D4315" w:rsidRDefault="00FD5905" w:rsidP="001E6866">
      <w:pPr>
        <w:spacing w:line="276" w:lineRule="auto"/>
        <w:ind w:left="284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FD5905" w:rsidRPr="006D4315" w:rsidRDefault="00FD5905" w:rsidP="001E6866">
      <w:pPr>
        <w:spacing w:line="276" w:lineRule="auto"/>
        <w:ind w:left="284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FD5905" w:rsidRPr="006D4315" w:rsidRDefault="00FD5905" w:rsidP="001E6866">
      <w:pPr>
        <w:spacing w:line="276" w:lineRule="auto"/>
        <w:ind w:left="284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FD5905" w:rsidRPr="006D4315" w:rsidRDefault="00FD5905" w:rsidP="001E6866">
      <w:pPr>
        <w:spacing w:line="276" w:lineRule="auto"/>
        <w:ind w:left="284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FD5905" w:rsidRPr="006D4315" w:rsidRDefault="00FD5905" w:rsidP="001E6866">
      <w:pPr>
        <w:spacing w:line="276" w:lineRule="auto"/>
        <w:ind w:left="284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FD5905" w:rsidRPr="006D4315" w:rsidRDefault="00FD5905" w:rsidP="001E6866">
      <w:pPr>
        <w:spacing w:line="276" w:lineRule="auto"/>
        <w:ind w:left="284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FD5905" w:rsidRPr="006D4315" w:rsidRDefault="00FD5905" w:rsidP="001E6866">
      <w:pPr>
        <w:spacing w:line="276" w:lineRule="auto"/>
        <w:ind w:left="284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FD5905" w:rsidRPr="006D4315" w:rsidRDefault="00FD5905" w:rsidP="001E6866">
      <w:pPr>
        <w:spacing w:line="276" w:lineRule="auto"/>
        <w:ind w:left="284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FD5905" w:rsidRPr="006D4315" w:rsidRDefault="00FD5905" w:rsidP="001E6866">
      <w:pPr>
        <w:spacing w:line="276" w:lineRule="auto"/>
        <w:ind w:left="284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FD5905" w:rsidRPr="006D4315" w:rsidRDefault="00FD5905" w:rsidP="001E6866">
      <w:pPr>
        <w:spacing w:line="276" w:lineRule="auto"/>
        <w:ind w:left="284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1E6866" w:rsidRDefault="001E6866" w:rsidP="001E6866">
      <w:pPr>
        <w:spacing w:line="276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D1442" w:rsidRDefault="00BD1442" w:rsidP="001E6866">
      <w:pPr>
        <w:spacing w:line="276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D1442" w:rsidRDefault="00BD1442" w:rsidP="001E6866">
      <w:pPr>
        <w:spacing w:line="276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D1442" w:rsidRDefault="00BD1442" w:rsidP="001E6866">
      <w:pPr>
        <w:spacing w:line="276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D1442" w:rsidRDefault="00BD1442" w:rsidP="001E6866">
      <w:pPr>
        <w:spacing w:line="276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D1442" w:rsidRDefault="00BD1442" w:rsidP="001E6866">
      <w:pPr>
        <w:spacing w:line="276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D1442" w:rsidRDefault="00BD1442" w:rsidP="001E6866">
      <w:pPr>
        <w:spacing w:line="276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D1442" w:rsidRDefault="00BD1442" w:rsidP="001E6866">
      <w:pPr>
        <w:spacing w:line="276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D1442" w:rsidRDefault="00BD1442" w:rsidP="001E6866">
      <w:pPr>
        <w:spacing w:line="276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D1442" w:rsidRDefault="00BD1442" w:rsidP="001E6866">
      <w:pPr>
        <w:spacing w:line="276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D4315" w:rsidRPr="006D4315" w:rsidRDefault="006D4315" w:rsidP="001E6866">
      <w:pPr>
        <w:spacing w:line="276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E6866" w:rsidRDefault="00491180" w:rsidP="00FD5905">
      <w:pPr>
        <w:spacing w:line="276" w:lineRule="auto"/>
        <w:ind w:left="284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6"/>
        </w:rPr>
      </w:pPr>
      <w:r w:rsidRPr="006D4315">
        <w:rPr>
          <w:rFonts w:ascii="Times New Roman" w:hAnsi="Times New Roman" w:cs="Times New Roman"/>
          <w:b/>
          <w:bCs/>
          <w:i/>
          <w:color w:val="000000"/>
          <w:sz w:val="24"/>
          <w:szCs w:val="26"/>
        </w:rPr>
        <w:t>Приложение 3</w:t>
      </w:r>
    </w:p>
    <w:p w:rsidR="006D4315" w:rsidRPr="006D4315" w:rsidRDefault="006D4315" w:rsidP="00FD5905">
      <w:pPr>
        <w:spacing w:line="276" w:lineRule="auto"/>
        <w:ind w:left="284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6"/>
        </w:rPr>
      </w:pPr>
    </w:p>
    <w:p w:rsidR="001E6866" w:rsidRPr="00FD5905" w:rsidRDefault="001E6866" w:rsidP="001E6866">
      <w:pPr>
        <w:spacing w:line="276" w:lineRule="auto"/>
        <w:ind w:left="284"/>
        <w:jc w:val="center"/>
        <w:rPr>
          <w:rFonts w:ascii="Times New Roman" w:hAnsi="Times New Roman" w:cs="Times New Roman"/>
          <w:b/>
          <w:i/>
          <w:color w:val="000000"/>
          <w:szCs w:val="24"/>
        </w:rPr>
      </w:pPr>
      <w:r w:rsidRPr="00FD5905">
        <w:rPr>
          <w:rFonts w:ascii="Times New Roman" w:hAnsi="Times New Roman" w:cs="Times New Roman"/>
          <w:b/>
          <w:i/>
          <w:color w:val="000000"/>
          <w:szCs w:val="24"/>
        </w:rPr>
        <w:t xml:space="preserve">Этапы сопровождения </w:t>
      </w:r>
      <w:r w:rsidR="00FD5905" w:rsidRPr="00FD5905">
        <w:rPr>
          <w:rFonts w:ascii="Times New Roman" w:hAnsi="Times New Roman" w:cs="Times New Roman"/>
          <w:b/>
          <w:i/>
          <w:color w:val="000000"/>
          <w:szCs w:val="24"/>
        </w:rPr>
        <w:t xml:space="preserve">методистами Академии медицинских сотрудников Вашей организации </w:t>
      </w:r>
      <w:r w:rsidRPr="00FD5905">
        <w:rPr>
          <w:rFonts w:ascii="Times New Roman" w:hAnsi="Times New Roman" w:cs="Times New Roman"/>
          <w:b/>
          <w:i/>
          <w:color w:val="000000"/>
          <w:szCs w:val="24"/>
        </w:rPr>
        <w:t>на портале НМО</w:t>
      </w:r>
    </w:p>
    <w:p w:rsidR="001E6866" w:rsidRPr="00FD5905" w:rsidRDefault="00137515" w:rsidP="001E6866">
      <w:pPr>
        <w:rPr>
          <w:rFonts w:ascii="Times New Roman" w:hAnsi="Times New Roman" w:cs="Times New Roman"/>
          <w:color w:val="000000"/>
          <w:sz w:val="45"/>
          <w:szCs w:val="45"/>
        </w:rPr>
      </w:pPr>
      <w:r>
        <w:rPr>
          <w:rFonts w:ascii="Times New Roman" w:hAnsi="Times New Roman" w:cs="Times New Roman"/>
          <w:noProof/>
          <w:color w:val="000000"/>
          <w:sz w:val="45"/>
          <w:szCs w:val="45"/>
          <w:lang w:eastAsia="ru-RU"/>
        </w:rPr>
        <w:pict>
          <v:roundrect id="Скругленный прямоугольник 6" o:spid="_x0000_s1040" style="position:absolute;margin-left:151.6pt;margin-top:.8pt;width:3in;height:38.2pt;z-index:2516981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4W+tgIAACkFAAAOAAAAZHJzL2Uyb0RvYy54bWysVM1uEzEQviPxDpbvdJOwpG3UTZW2FCFV&#10;bUWLena83qwl/2E72S2nShxB4hl4BoQELS2vsHkjxt5tmxZOiBycGc/s/Hzzjbe2aynQglnHtcpw&#10;f62HEVNU51zNMvz2dP/ZBkbOE5UToRXL8DlzeHv89MlWZUZsoEstcmYRBFFuVJkMl96bUZI4WjJJ&#10;3Jo2TIGx0FYSD6qdJbklFUSXIhn0esOk0jY3VlPmHNzutUY8jvGLglF/VBSOeSQyDLX5eNp4TsOZ&#10;jLfIaGaJKTntyiD/UIUkXEHSu1B7xBM0t/yPUJJTq50u/BrVMtFFwSmLPUA3/d6jbk5KYljsBcBx&#10;5g4m9//C0sPFsUU8z/AQI0UkjKj50lwuL5Yfmq/NVfOtuW6ulx+bH6j5BZefm5/NTTTdNFfLT2D8&#10;3lyiYYCxMm4E0U7Mse00B2LApC6sDP/QLaoj9Od30LPaIwqXg/X0OcwTIwq2dCPd7G2GoMn918Y6&#10;/4ppiYKQYavnKn8D842wk8WB863/rV/I6LTg+T4XIip2Nt0VFi0IcGEj3UlfxvFDigduQqEKmDxY&#10;j9UQ4GQhiIfCpAGUnJphRMQMyE69jbkffO1Wkwwmw51JBOdxklDkHnFlW0yM0FJRcg/7ILiEEnvh&#10;16EgVGiBRUZ3rQbAW4iD5Otp3eE+1fk5DNXqlu3O0H0O+Q6I88fEAr0BZlhZfwRHITR0qzsJo1Lb&#10;93+7D/7AOrBiVMG6ABLv5sQyjMRrBXzc7Kdp2K+opC/WB6DYVct01aLmclfDFPrwOBgaxeDvxa1Y&#10;WC3PYLMnISuYiKKQu8W8U3Z9u8bwNlA2mUQ32ClD/IE6MTQED5AFpE/rM2JNRxwPlDvUt6tFRo+o&#10;0/qGL5WezL0ueORVgLjFFUgZFNjHSM/u7QgLv6pHr/sXbvwbAAD//wMAUEsDBBQABgAIAAAAIQDn&#10;bxC53QAAAAgBAAAPAAAAZHJzL2Rvd25yZXYueG1sTI/BTsMwEETvSPyDtUjcqN0GQhXiVKUIxKVC&#10;tBVc3XiJI+J1iN02/D3LCW47eqPZmXIx+k4ccYhtIA3TiQKBVAfbUqNht328moOIyZA1XSDU8I0R&#10;FtX5WWkKG070isdNagSHUCyMBpdSX0gZa4fexEnokZh9hMGbxHJopB3MicN9J2dK5dKblviDMz2u&#10;HNafm4PXEJYP65ep/8rf09N9WGXubX397LW+vBiXdyASjunPDL/1uTpU3GkfDmSj6DRkKpuxlUEO&#10;gvltdsN6z8dcgaxK+X9A9QMAAP//AwBQSwECLQAUAAYACAAAACEAtoM4kv4AAADhAQAAEwAAAAAA&#10;AAAAAAAAAAAAAAAAW0NvbnRlbnRfVHlwZXNdLnhtbFBLAQItABQABgAIAAAAIQA4/SH/1gAAAJQB&#10;AAALAAAAAAAAAAAAAAAAAC8BAABfcmVscy8ucmVsc1BLAQItABQABgAIAAAAIQDgg4W+tgIAACkF&#10;AAAOAAAAAAAAAAAAAAAAAC4CAABkcnMvZTJvRG9jLnhtbFBLAQItABQABgAIAAAAIQDnbxC53QAA&#10;AAgBAAAPAAAAAAAAAAAAAAAAABAFAABkcnMvZG93bnJldi54bWxQSwUGAAAAAAQABADzAAAAGgYA&#10;AAAA&#10;" fillcolor="#84b4e0" strokecolor="#2a6ba6" strokeweight="1pt">
            <v:stroke joinstyle="miter"/>
            <v:textbox>
              <w:txbxContent>
                <w:p w:rsidR="00690DFB" w:rsidRPr="00951219" w:rsidRDefault="00690DFB" w:rsidP="001E68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Cs w:val="23"/>
                    </w:rPr>
                    <w:t xml:space="preserve">Бесплатный аудит наличия документов о квалификации у медработников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FFFFFF" w:themeColor="background1"/>
                      <w:szCs w:val="23"/>
                    </w:rPr>
                    <w:t>порагинзации</w:t>
                  </w:r>
                  <w:proofErr w:type="spellEnd"/>
                </w:p>
              </w:txbxContent>
            </v:textbox>
          </v:roundrect>
        </w:pict>
      </w:r>
    </w:p>
    <w:p w:rsidR="001E6866" w:rsidRPr="00FD5905" w:rsidRDefault="00137515" w:rsidP="001E6866">
      <w:pPr>
        <w:rPr>
          <w:rFonts w:ascii="Times New Roman" w:hAnsi="Times New Roman" w:cs="Times New Roman"/>
          <w:color w:val="000000"/>
          <w:sz w:val="45"/>
          <w:szCs w:val="45"/>
        </w:rPr>
      </w:pPr>
      <w:r>
        <w:rPr>
          <w:rFonts w:ascii="Times New Roman" w:hAnsi="Times New Roman" w:cs="Times New Roman"/>
          <w:noProof/>
          <w:color w:val="000000"/>
          <w:sz w:val="45"/>
          <w:szCs w:val="45"/>
          <w:lang w:eastAsia="ru-RU"/>
        </w:rPr>
        <w:pict>
          <v:roundrect id="Скругленный прямоугольник 7" o:spid="_x0000_s1027" style="position:absolute;margin-left:164.15pt;margin-top:23.15pt;width:194.2pt;height:76.9pt;z-index:25169920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LjuwIAADAFAAAOAAAAZHJzL2Uyb0RvYy54bWysVM1u1DAQviPxDpbvNJtVuttGzVbbliKk&#10;ila0qGev42wi+Q/bu0k5IXEEiWfgGRAStLS8QvaNGDtpuy2cEHvIznjG8/PNN97ZbQRHS2ZspWSG&#10;440BRkxSlVdynuE3Z4fPtjCyjsiccCVZhi+YxbuTp092ap2yoSoVz5lBEETatNYZLp3TaRRZWjJB&#10;7IbSTIKxUEYQB6qZR7khNUQXPBoOBqOoVibXRlFmLZwedEY8CfGLglF3XBSWOcQzDLW58DXhO/Pf&#10;aLJD0rkhuqxoXwb5hyoEqSQkvQt1QBxBC1P9EUpU1CirCrdBlYhUUVSUhR6gm3jwqJvTkmgWegFw&#10;rL6Dyf6/sPTV8sSgKs/wGCNJBIyo/dJert6vPrRf26v2W3vdXq8+tj9Q+wsOP7c/25tgummvVp/A&#10;+L29RGMPY61tCtFO9YnpNQuix6QpjPD/0C1qAvQXd9CzxiEKh8NkNIpjmBAF2/Z4NE42fdDo/rY2&#10;1r1gSiAvZNiohcxfw3wD7GR5ZF3nf+vnM1rFq/yw4jwoZj7b5wYtCXBhK9lLnofxQ4oHblyiGpg8&#10;HA98NQQ4WXDiQBQaULJyjhHhcyA7dSbkfnDbricZTkd701HfxwM3X+QBsWVXTDB5N5KKysE+8EpA&#10;iQP/629z6a0sMLpv1QPeQewl18yaMMfY3/AnM5VfwGyN6khvNT2sIO0Rse6EGGA59Aeb647hU3AF&#10;TatewqhU5t3fzr0/kA+sGNWwNQDI2wUxDCP+UgItt+Mk8WsWlGRzPATFrFtm6xa5EPsKhhHDG6Fp&#10;EL2/47diYZQ4hwWf+qxgIpJC7g76Xtl33TbDE0HZdBrcYLU0cUfyVFMf3CPnAT9rzonRPX8cMO+V&#10;ut0wkj5iUOfrb0o1XThVVIFe97gCN70CaxlY2j8hfu/X9eB1/9BNfgMAAP//AwBQSwMEFAAGAAgA&#10;AAAhAJzFRsngAAAACgEAAA8AAABkcnMvZG93bnJldi54bWxMj8FOwzAMhu9IvENkJG4s7Tp1U6k7&#10;jSEQl2lioO2aNaapaJLSZFt5e8wJTpblT///uVyOthNnGkLrHUI6SUCQq71uXYPw/vZ0twARonJa&#10;dd4RwjcFWFbXV6UqtL+4VzrvYiM4xIVCIZgY+0LKUBuyKkx8T45vH36wKvI6NFIP6sLhtpPTJMml&#10;Va3jBqN6WhuqP3cni+BXj5ttar/yQ3x+8OvM7DezF4t4ezOu7kFEGuMfDL/6rA4VOx39yekgOoRs&#10;usgYRZjlPBmYp/kcxBGBe1OQVSn/v1D9AAAA//8DAFBLAQItABQABgAIAAAAIQC2gziS/gAAAOEB&#10;AAATAAAAAAAAAAAAAAAAAAAAAABbQ29udGVudF9UeXBlc10ueG1sUEsBAi0AFAAGAAgAAAAhADj9&#10;If/WAAAAlAEAAAsAAAAAAAAAAAAAAAAALwEAAF9yZWxzLy5yZWxzUEsBAi0AFAAGAAgAAAAhAGM9&#10;8uO7AgAAMAUAAA4AAAAAAAAAAAAAAAAALgIAAGRycy9lMm9Eb2MueG1sUEsBAi0AFAAGAAgAAAAh&#10;AJzFRsngAAAACgEAAA8AAAAAAAAAAAAAAAAAFQUAAGRycy9kb3ducmV2LnhtbFBLBQYAAAAABAAE&#10;APMAAAAiBgAAAAA=&#10;" fillcolor="#84b4e0" strokecolor="#2a6ba6" strokeweight="1pt">
            <v:stroke joinstyle="miter"/>
            <v:textbox>
              <w:txbxContent>
                <w:p w:rsidR="00690DFB" w:rsidRPr="00951219" w:rsidRDefault="00690DFB" w:rsidP="001E68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Cs w:val="23"/>
                    </w:rPr>
                  </w:pPr>
                  <w:r w:rsidRPr="00951219">
                    <w:rPr>
                      <w:rFonts w:ascii="Times New Roman" w:hAnsi="Times New Roman" w:cs="Times New Roman"/>
                      <w:color w:val="FFFFFF" w:themeColor="background1"/>
                      <w:szCs w:val="23"/>
                    </w:rPr>
                    <w:t>Специалисты Академии проверяют соответствие уровня образования каждого медицинского работника современным требованиям Министерства Здравоохранения</w:t>
                  </w:r>
                </w:p>
              </w:txbxContent>
            </v:textbox>
            <w10:wrap anchorx="margin"/>
          </v:roundrect>
        </w:pict>
      </w:r>
      <w:r>
        <w:rPr>
          <w:rFonts w:ascii="Times New Roman" w:hAnsi="Times New Roman" w:cs="Times New Roman"/>
          <w:noProof/>
          <w:color w:val="000000"/>
          <w:sz w:val="45"/>
          <w:szCs w:val="45"/>
          <w:lang w:eastAsia="ru-RU"/>
        </w:rPr>
        <w:pict>
          <v:shape id="Прямая со стрелкой 21" o:spid="_x0000_s1039" type="#_x0000_t32" style="position:absolute;margin-left:261.25pt;margin-top:3.55pt;width:0;height:18.6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83gBwIAAK8DAAAOAAAAZHJzL2Uyb0RvYy54bWysU0uOEzEQ3SNxB8t70vlooqGVzmhIGDYI&#10;IjFzgIrb3W3JP9kmnewGLjBH4ApsWAygOUP3jSi7Qxhgh8ii4iq7XlW9er242CtJdtx5YXRBJ6Mx&#10;JVwzUwpdF/Tm+urZOSU+gC5BGs0LeuCeXiyfPlm0NudT0xhZckcQRPu8tQVtQrB5lnnWcAV+ZCzX&#10;eFkZpyCg6+qsdNAiupLZdDyeZ61xpXWGce8xuh4u6TLhVxVn4W1VeR6ILCj2FpJ1yW6jzZYLyGsH&#10;thHs2Ab8QxcKhMaiJ6g1BCDvnfgLSgnmjDdVGDGjMlNVgvE0A04zGf8xzbsGLE+zIDnenmjy/w+W&#10;vdltHBFlQacTSjQo3FH3qb/t77rv3ef+jvQfugc0/cf+tvvSfeu+dg/dPcHHyFxrfY4AK71xR8/b&#10;jYs07Cun4j8OSPaJ7cOJbb4PhA1BhtHp7Oz5LMFlv/Ks8+EVN4rEQ0F9cCDqJqyM1rhS4yaJbNi9&#10;9gErY+LPhFhUmyshZdqs1KQt6Hx2hrtngPqqJAQ8KosTe11TArJG4bLgEqI3UpQxO+J4V29X0pEd&#10;oHiml/MXl/M4NVb77VksvQbfDO/S1SArJQJqWwpV0PNx/A3hAEK+1CUJB4tkBydA15IfkaWOlXlS&#10;7nG4yPLAazxtTXlIdGfRQ1Wkho4KjrJ77OP58Xe2/AEAAP//AwBQSwMEFAAGAAgAAAAhAItnx5Ld&#10;AAAACAEAAA8AAABkcnMvZG93bnJldi54bWxMj09Lw0AUxO9Cv8PyBG9209iYNuallIKgByn2z32b&#10;fSbB7NuQ3TTx27viQY/DDDO/yTeTacWVetdYRljMIxDEpdUNVwin4/P9CoTzirVqLRPCFznYFLOb&#10;XGXajvxO14OvRChhlymE2vsuk9KVNRnl5rYjDt6H7Y3yQfaV1L0aQ7lpZRxFj9KohsNCrTra1VR+&#10;HgaDsB+HSK4SfU7Tt3WVxOeX9fbVIt7dTtsnEJ4m/xeGH/yADkVgutiBtRMtQhLHSYgipAsQwf/V&#10;F4Tl8gFkkcv/B4pvAAAA//8DAFBLAQItABQABgAIAAAAIQC2gziS/gAAAOEBAAATAAAAAAAAAAAA&#10;AAAAAAAAAABbQ29udGVudF9UeXBlc10ueG1sUEsBAi0AFAAGAAgAAAAhADj9If/WAAAAlAEAAAsA&#10;AAAAAAAAAAAAAAAALwEAAF9yZWxzLy5yZWxzUEsBAi0AFAAGAAgAAAAhALI7zeAHAgAArwMAAA4A&#10;AAAAAAAAAAAAAAAALgIAAGRycy9lMm9Eb2MueG1sUEsBAi0AFAAGAAgAAAAhAItnx5LdAAAACAEA&#10;AA8AAAAAAAAAAAAAAAAAYQQAAGRycy9kb3ducmV2LnhtbFBLBQYAAAAABAAEAPMAAABrBQAAAAA=&#10;" strokecolor="#2a6ba6" strokeweight=".5pt">
            <v:stroke endarrow="block" joinstyle="miter"/>
          </v:shape>
        </w:pict>
      </w:r>
    </w:p>
    <w:p w:rsidR="001E6866" w:rsidRPr="00FD5905" w:rsidRDefault="001E6866" w:rsidP="001E6866">
      <w:pPr>
        <w:rPr>
          <w:rFonts w:ascii="Times New Roman" w:hAnsi="Times New Roman" w:cs="Times New Roman"/>
          <w:color w:val="000000"/>
          <w:sz w:val="45"/>
          <w:szCs w:val="45"/>
        </w:rPr>
      </w:pPr>
    </w:p>
    <w:p w:rsidR="001E6866" w:rsidRPr="00FD5905" w:rsidRDefault="00137515" w:rsidP="001E6866">
      <w:pPr>
        <w:rPr>
          <w:rFonts w:ascii="Times New Roman" w:hAnsi="Times New Roman" w:cs="Times New Roman"/>
          <w:color w:val="000000"/>
          <w:sz w:val="45"/>
          <w:szCs w:val="45"/>
        </w:rPr>
      </w:pPr>
      <w:r>
        <w:rPr>
          <w:rFonts w:ascii="Times New Roman" w:hAnsi="Times New Roman" w:cs="Times New Roman"/>
          <w:noProof/>
          <w:color w:val="000000"/>
          <w:sz w:val="45"/>
          <w:szCs w:val="45"/>
          <w:lang w:eastAsia="ru-RU"/>
        </w:rPr>
        <w:pict>
          <v:shape id="Прямая со стрелкой 29" o:spid="_x0000_s1038" type="#_x0000_t32" style="position:absolute;margin-left:147.8pt;margin-top:22.85pt;width:18.55pt;height:13.55pt;flip:x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fn0EwIAAL4DAAAOAAAAZHJzL2Uyb0RvYy54bWysU02O0zAU3iNxB8t7Jm1KO0PUdDS0DCwQ&#10;VAIO8Oo4iSX/yTZNuxu4wByBK7BhwY/mDMmNeE5CNcAOkcWT39/n9z5/WV4elCR77rwwOqfTswkl&#10;XDNTCF3l9N3b60cXlPgAugBpNM/pkXt6uXr4YNnYjKemNrLgjiCI9lljc1qHYLMk8azmCvyZsVxj&#10;sjROQUDXVUnhoEF0JZN0MlkkjXGFdYZx7zG6GZJ01eOXJWfhdVl6HojMKc4Weut6u4s2WS0hqxzY&#10;WrBxDPiHKRQIjZeeoDYQgLx34i8oJZgz3pThjBmVmLIUjPc74DbTyR/bvKnB8n4XJMfbE03+/8Gy&#10;V/utI6LIafqEEg0K36j91N10t+2P9nN3S7oP7R2a7mN3035pv7ff2rv2K8FiZK6xPkOAtd660fN2&#10;6yINh9IpUkphX6AoemJwVXLoeT+eeOeHQBgG09l8np5TwjA1PU+nj2cRPRlgIpx1PjznRpF4yKkP&#10;DkRVh7XRGl/YuOEK2L/0YWj81RCbtbkWUmIcMqlJk9PFbI5SYIByKyUEPCqLBHhdUQKyQh2z4Pqh&#10;vZGiiN2x2btqt5aO7AG1lF4tnl4txjF/K4tXb8DXQ12fimWQKRFQ6lKonF5M4jeEAwj5TBckHC1y&#10;H5wAXUk+IksdO3kv5HG5SPpAczztTHHs2U+ihyLpeRsFHVV438fz/d9u9RMAAP//AwBQSwMEFAAG&#10;AAgAAAAhAFSazi7cAAAACQEAAA8AAABkcnMvZG93bnJldi54bWxMj0FugzAQRfeVegdrKnXXmJIm&#10;JBQToUg9QEkO4MAEU+Mxwg6ht+901e5mNE//vykOixvEjFPoPSl4XSUgkBrf9tQpOJ8+XnYgQtTU&#10;6sETKvjGAIfy8aHQeevv9IlzHTvBIRRyrcDEOOZShsag02HlRyS+Xf3kdOR16mQ76TuHu0GmSbKV&#10;TvfEDUaPeDTY2PrmuMTYUM1ZZv2X3dv6WJnTfDZKPT8t1TuIiEv8g+FXn9WhZKeLv1EbxKAg3W+2&#10;jCp422QgGFivUx4uCrJ0B7Is5P8Pyh8AAAD//wMAUEsBAi0AFAAGAAgAAAAhALaDOJL+AAAA4QEA&#10;ABMAAAAAAAAAAAAAAAAAAAAAAFtDb250ZW50X1R5cGVzXS54bWxQSwECLQAUAAYACAAAACEAOP0h&#10;/9YAAACUAQAACwAAAAAAAAAAAAAAAAAvAQAAX3JlbHMvLnJlbHNQSwECLQAUAAYACAAAACEAsd35&#10;9BMCAAC+AwAADgAAAAAAAAAAAAAAAAAuAgAAZHJzL2Uyb0RvYy54bWxQSwECLQAUAAYACAAAACEA&#10;VJrOLtwAAAAJAQAADwAAAAAAAAAAAAAAAABtBAAAZHJzL2Rvd25yZXYueG1sUEsFBgAAAAAEAAQA&#10;8wAAAHYFAAAAAA==&#10;" strokecolor="#2a6ba6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color w:val="000000"/>
          <w:sz w:val="45"/>
          <w:szCs w:val="45"/>
          <w:lang w:eastAsia="ru-RU"/>
        </w:rPr>
        <w:pict>
          <v:shape id="Прямая со стрелкой 30" o:spid="_x0000_s1037" type="#_x0000_t32" style="position:absolute;margin-left:355.6pt;margin-top:22.3pt;width:20.2pt;height:13.1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6ICwIAALQDAAAOAAAAZHJzL2Uyb0RvYy54bWysU0uO00AQ3SNxh1bviZ2EWIMVZzQkDBsE&#10;kYADVNptu6X+qbuJk93ABeYIXIENCz6aM9g3otoxYYAdwotyfbpeVz0/Ly8PSpI9d14YXdDpJKWE&#10;a2ZKoeuCvn1z/eiCEh9AlyCN5gU9ck8vVw8fLFub85lpjCy5Iwiifd7agjYh2DxJPGu4Aj8xlmss&#10;VsYpCBi6OikdtIiuZDJL0yxpjSutM4x7j9nNqUhXA35VcRZeVZXngciC4mxhsG6wu2iT1RLy2oFt&#10;BBvHgH+YQoHQeOkZagMByDsn/oJSgjnjTRUmzKjEVJVgfNgBt5mmf2zzugHLh12QHG/PNPn/B8te&#10;7reOiLKgc6RHg8Jv1H3sb/rb7nv3qb8l/fvuDk3/ob/pPnffuq/dXfeF4GFkrrU+R4C13rox8nbr&#10;Ig2Hyqn4xgXJYWD7eGabHwJhmJwtsnn6hBKGpWmWzRaPI2byq9k6H55zo0h0CuqDA1E3YW20xu9q&#10;3HRgHPYvfDg1/myIN2tzLaTEPORSk7ag2XyBGzJAkVUSArrK4tpe15SArFG9LLgB0Rspytgdm72r&#10;d2vpyB5QQbOr7OlVNo7527F49QZ8czo3lOIxyJUIKHApVEEv0vic0gGEfKZLEo4WGQ9OgK4lH5Gl&#10;jp18kO+4XKT6RG70dqY8DpwnMUJpDLyNMo7aux+jf/9nW/0AAAD//wMAUEsDBBQABgAIAAAAIQCA&#10;FiBT3gAAAAkBAAAPAAAAZHJzL2Rvd25yZXYueG1sTI/BToNAEIbvJr7DZky82QVSCqUsTWNiogdj&#10;rPa+ZadAZGcJuxR8e8eT3v7JfPnnm3K/2F5ccfSdIwXxKgKBVDvTUaPg8+PpIQfhgyaje0eo4Bs9&#10;7Kvbm1IXxs30jtdjaASXkC+0gjaEoZDS1y1a7VduQOLdxY1WBx7HRppRz1xue5lE0UZa3RFfaPWA&#10;jy3WX8fJKnibp0jmqTll2eu2SZPT8/bw4pS6v1sOOxABl/AHw68+q0PFTmc3kfGiV5DFccKogvV6&#10;A4KBLI05nDlEOciqlP8/qH4AAAD//wMAUEsBAi0AFAAGAAgAAAAhALaDOJL+AAAA4QEAABMAAAAA&#10;AAAAAAAAAAAAAAAAAFtDb250ZW50X1R5cGVzXS54bWxQSwECLQAUAAYACAAAACEAOP0h/9YAAACU&#10;AQAACwAAAAAAAAAAAAAAAAAvAQAAX3JlbHMvLnJlbHNQSwECLQAUAAYACAAAACEAUFLuiAsCAAC0&#10;AwAADgAAAAAAAAAAAAAAAAAuAgAAZHJzL2Uyb0RvYy54bWxQSwECLQAUAAYACAAAACEAgBYgU94A&#10;AAAJAQAADwAAAAAAAAAAAAAAAABlBAAAZHJzL2Rvd25yZXYueG1sUEsFBgAAAAAEAAQA8wAAAHAF&#10;AAAAAA==&#10;" strokecolor="#2a6ba6" strokeweight=".5pt">
            <v:stroke endarrow="block" joinstyle="miter"/>
          </v:shape>
        </w:pict>
      </w:r>
    </w:p>
    <w:p w:rsidR="001E6866" w:rsidRPr="00FD5905" w:rsidRDefault="00137515" w:rsidP="001E6866">
      <w:pPr>
        <w:rPr>
          <w:rFonts w:ascii="Times New Roman" w:hAnsi="Times New Roman" w:cs="Times New Roman"/>
        </w:rPr>
      </w:pPr>
      <w:r w:rsidRPr="00137515">
        <w:rPr>
          <w:rFonts w:ascii="Times New Roman" w:hAnsi="Times New Roman" w:cs="Times New Roman"/>
          <w:noProof/>
          <w:color w:val="000000"/>
          <w:sz w:val="45"/>
          <w:szCs w:val="45"/>
          <w:lang w:eastAsia="ru-RU"/>
        </w:rPr>
        <w:pict>
          <v:roundrect id="Скругленный прямоугольник 9" o:spid="_x0000_s1028" style="position:absolute;margin-left:319pt;margin-top:1.55pt;width:121.65pt;height:51.8pt;z-index:25170124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/bsvAIAADAFAAAOAAAAZHJzL2Uyb0RvYy54bWysVM1O3DAQvlfqO1i+l2SjsOxGZNECpaqE&#10;ABUqzl7H2Y3kv9re3dBTJY6t1GfoM1SVWij0FbJv1LETYKE9Vc3BmfGM5+fzN97eqQVHC2ZspWSO&#10;exsxRkxSVVRymuO3ZwcvBhhZR2RBuJIsxxfM4p3R82fbS52xRM0UL5hBEETabKlzPHNOZ1Fk6YwJ&#10;YjeUZhKMpTKCOFDNNCoMWUJ0waMkjvvRUplCG0WZtbC73xrxKMQvS0bdcVla5hDPMdTmwmrCOvFr&#10;NNom2dQQPatoVwb5hyoEqSQkvQ+1TxxBc1P9EUpU1CirSrdBlYhUWVaUhR6gm178pJvTGdEs9ALg&#10;WH0Pk/1/YenR4sSgqsjxECNJBFxR86W5Wn1YXTZfm+vmW3PT3Kw+Nj9Q8ws2Pzc/m9tgum2uV5/A&#10;+L25QkMP41LbDKKd6hPTaRZEj0ldGuH/0C2qA/QX99Cz2iEKm73NNN0aJBhRsPU3B/Gw54NGD6e1&#10;se4VUwJ5IcdGzWXxBu43wE4Wh9a1/nd+PqNVvCoOKs6DYqaTPW7QggAXBulu+jJcP6R45MYlWkI9&#10;yVYMfKEEOFly4kAUGlCycooR4VMgO3Um5H502q4nScb93XG/6+ORmy9yn9hZW0wweTeSicrBPPBK&#10;QImx/7rTXHorC4zuWvWAtxB7ydWTOtxj4k/4nYkqLuBujWpJbzU9qCDtIbHuhBhgOfQHk+uOYSm5&#10;gqZVJ2E0U+b93/a9P5APrBgtYWoAkHdzYhhG/LUEWg57aerHLCjp5lYCilm3TNYtci72FFxGD94I&#10;TYPo/R2/E0ujxDkM+NhnBRORFHK30HfKnmunGZ4Iysbj4AajpYk7lKea+uAeOQ/4WX1OjO7444B5&#10;R+puwkj2hEGtrz8p1XjuVFkFej3gCtz0CoxlYGn3hPi5X9eD18NDN/oNAAD//wMAUEsDBBQABgAI&#10;AAAAIQCd74ve3wAAAAkBAAAPAAAAZHJzL2Rvd25yZXYueG1sTI/BTsMwEETvSPyDtZW4UScEhSjE&#10;qUoRiEuFKAiubryNI+J1iN02/H23JziOZjTzplpMrhcHHEPnSUE6T0AgNd501Cr4eH+6LkCEqMno&#10;3hMq+MUAi/ryotKl8Ud6w8MmtoJLKJRagY1xKKUMjUWnw9wPSOzt/Oh0ZDm20oz6yOWulzdJkkun&#10;O+IFqwdcWWy+N3unwC8f16+p+8m/4vODX2X2c3374pS6mk3LexARp/gXhjM+o0PNTFu/JxNEryDP&#10;Cv4SFWQpCPaLIs1AbDmY5Hcg60r+f1CfAAAA//8DAFBLAQItABQABgAIAAAAIQC2gziS/gAAAOEB&#10;AAATAAAAAAAAAAAAAAAAAAAAAABbQ29udGVudF9UeXBlc10ueG1sUEsBAi0AFAAGAAgAAAAhADj9&#10;If/WAAAAlAEAAAsAAAAAAAAAAAAAAAAALwEAAF9yZWxzLy5yZWxzUEsBAi0AFAAGAAgAAAAhAF2j&#10;9uy8AgAAMAUAAA4AAAAAAAAAAAAAAAAALgIAAGRycy9lMm9Eb2MueG1sUEsBAi0AFAAGAAgAAAAh&#10;AJ3vi97fAAAACQEAAA8AAAAAAAAAAAAAAAAAFgUAAGRycy9kb3ducmV2LnhtbFBLBQYAAAAABAAE&#10;APMAAAAiBgAAAAA=&#10;" fillcolor="#84b4e0" strokecolor="#2a6ba6" strokeweight="1pt">
            <v:stroke joinstyle="miter"/>
            <v:textbox>
              <w:txbxContent>
                <w:p w:rsidR="00690DFB" w:rsidRPr="00951219" w:rsidRDefault="00690DFB" w:rsidP="001E68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Cs w:val="23"/>
                    </w:rPr>
                  </w:pPr>
                  <w:r w:rsidRPr="00951219">
                    <w:rPr>
                      <w:rFonts w:ascii="Times New Roman" w:hAnsi="Times New Roman" w:cs="Times New Roman"/>
                      <w:color w:val="FFFFFF" w:themeColor="background1"/>
                      <w:szCs w:val="23"/>
                    </w:rPr>
                    <w:t xml:space="preserve">у специалиста </w:t>
                  </w:r>
                  <w:r w:rsidRPr="00951219">
                    <w:rPr>
                      <w:rFonts w:ascii="Times New Roman" w:hAnsi="Times New Roman" w:cs="Times New Roman"/>
                      <w:b/>
                      <w:color w:val="FFFFFF" w:themeColor="background1"/>
                      <w:szCs w:val="23"/>
                    </w:rPr>
                    <w:t xml:space="preserve">НЕТ </w:t>
                  </w:r>
                  <w:r w:rsidRPr="00951219">
                    <w:rPr>
                      <w:rFonts w:ascii="Times New Roman" w:hAnsi="Times New Roman" w:cs="Times New Roman"/>
                      <w:color w:val="FFFFFF" w:themeColor="background1"/>
                      <w:szCs w:val="23"/>
                    </w:rPr>
                    <w:t>личный кабинет на портале НМО</w:t>
                  </w:r>
                </w:p>
              </w:txbxContent>
            </v:textbox>
            <w10:wrap anchorx="margin"/>
          </v:roundrect>
        </w:pict>
      </w:r>
      <w:r w:rsidRPr="00137515">
        <w:rPr>
          <w:rFonts w:ascii="Times New Roman" w:hAnsi="Times New Roman" w:cs="Times New Roman"/>
          <w:noProof/>
          <w:color w:val="000000"/>
          <w:sz w:val="45"/>
          <w:szCs w:val="45"/>
          <w:lang w:eastAsia="ru-RU"/>
        </w:rPr>
        <w:pict>
          <v:roundrect id="Скругленный прямоугольник 8" o:spid="_x0000_s1029" style="position:absolute;margin-left:83.95pt;margin-top:2.75pt;width:119.45pt;height:50.75pt;z-index:25170022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4kEvAIAADAFAAAOAAAAZHJzL2Uyb0RvYy54bWysVM1uEzEQviPxDpbvdDfpNgmrbqq0pQip&#10;aita1LPj9WZX8h+2k005IXEEiWfgGRAStLS8wuaNGHu3bVo4IXLYzHjG8/PNN97eWQqOFszYSskM&#10;9zZijJikKq/kLMNvzg6ejTCyjsiccCVZhi+YxTvjp0+2a52yvioVz5lBEETatNYZLp3TaRRZWjJB&#10;7IbSTIKxUEYQB6qZRbkhNUQXPOrH8SCqlcm1UZRZC6f7rRGPQ/yiYNQdF4VlDvEMQ20ufE34Tv03&#10;Gm+TdGaILivalUH+oQpBKglJ70LtE0fQ3FR/hBIVNcqqwm1QJSJVFBVloQfophc/6ua0JJqFXgAc&#10;q+9gsv8vLD1anBhU5RmGQUkiYETNl+Zy9X71ofnaXDXfmuvmevWx+YGaX3D4ufnZ3ATTTXO1+gTG&#10;780lGnkYa21TiHaqT0ynWRA9JsvCCP8P3aJlgP7iDnq2dIjCYW+rN4yHmxhRsA2SpL859EGj+9va&#10;WPeSKYG8kGGj5jJ/DfMNsJPFoXWt/62fz2gVr/KDivOgmNl0jxu0IMCFUbKbvAjjhxQP3LhENdTT&#10;H8bAF0qAkwUnDkShASUrZxgRPgOyU2dC7ge37XqS/mSwOxl0fTxw80XuE1u2xQSTdyOpqBzsA68E&#10;lBj7X3ebS29lgdFdqx7wFmIvueV0Gea46W/4k6nKL2C2RrWkt5oeVJD2kFh3QgywHPqDzXXH8Cm4&#10;gqZVJ2FUKvPub+feH8gHVoxq2BoA5O2cGIYRfyWBls97SeLXLCjJ1rAPilm3TNctci72FAyjB2+E&#10;pkH0/o7fioVR4hwWfOKzgolICrlb6Dtlz7XbDE8EZZNJcIPV0sQdylNNfXCPnAf8bHlOjO7444B5&#10;R+p2w0j6iEGtr78p1WTuVFEFet3jCtz0CqxlYGn3hPi9X9eD1/1DN/4NAAD//wMAUEsDBBQABgAI&#10;AAAAIQBIqO5z3gAAAAkBAAAPAAAAZHJzL2Rvd25yZXYueG1sTI/NTsMwEITvSLyDtUjcqF1o0xLi&#10;VKUI1EuFaBFc3XiJI+J1iN02vD3LCY6jbzQ/xWLwrThiH5tAGsYjBQKpCrahWsPr7vFqDiImQ9a0&#10;gVDDN0ZYlOdnhcltONELHrepFhxCMTcaXEpdLmWsHHoTR6FDYvYRem8Sy76WtjcnDvetvFYqk940&#10;xA3OdLhyWH1uD15DWD5snsf+K3tPT/dhdePeNpO11/ryYljegUg4pD8z/M7n6VDypn04kI2iZZ3N&#10;btmqYToFwXyiMr6yZ6BmCmRZyP8Pyh8AAAD//wMAUEsBAi0AFAAGAAgAAAAhALaDOJL+AAAA4QEA&#10;ABMAAAAAAAAAAAAAAAAAAAAAAFtDb250ZW50X1R5cGVzXS54bWxQSwECLQAUAAYACAAAACEAOP0h&#10;/9YAAACUAQAACwAAAAAAAAAAAAAAAAAvAQAAX3JlbHMvLnJlbHNQSwECLQAUAAYACAAAACEAWF+J&#10;BLwCAAAwBQAADgAAAAAAAAAAAAAAAAAuAgAAZHJzL2Uyb0RvYy54bWxQSwECLQAUAAYACAAAACEA&#10;SKjuc94AAAAJAQAADwAAAAAAAAAAAAAAAAAWBQAAZHJzL2Rvd25yZXYueG1sUEsFBgAAAAAEAAQA&#10;8wAAACEGAAAAAA==&#10;" fillcolor="#84b4e0" strokecolor="#2a6ba6" strokeweight="1pt">
            <v:stroke joinstyle="miter"/>
            <v:textbox>
              <w:txbxContent>
                <w:p w:rsidR="00690DFB" w:rsidRPr="00951219" w:rsidRDefault="00690DFB" w:rsidP="001E68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Cs w:val="23"/>
                    </w:rPr>
                  </w:pPr>
                  <w:r w:rsidRPr="00951219">
                    <w:rPr>
                      <w:rFonts w:ascii="Times New Roman" w:hAnsi="Times New Roman" w:cs="Times New Roman"/>
                      <w:color w:val="FFFFFF" w:themeColor="background1"/>
                      <w:szCs w:val="23"/>
                    </w:rPr>
                    <w:t xml:space="preserve">у специалиста </w:t>
                  </w:r>
                  <w:r w:rsidRPr="00951219">
                    <w:rPr>
                      <w:rFonts w:ascii="Times New Roman" w:hAnsi="Times New Roman" w:cs="Times New Roman"/>
                      <w:b/>
                      <w:color w:val="FFFFFF" w:themeColor="background1"/>
                      <w:szCs w:val="23"/>
                    </w:rPr>
                    <w:t>ЕСТЬ</w:t>
                  </w:r>
                  <w:r w:rsidRPr="00951219">
                    <w:rPr>
                      <w:rFonts w:ascii="Times New Roman" w:hAnsi="Times New Roman" w:cs="Times New Roman"/>
                      <w:color w:val="FFFFFF" w:themeColor="background1"/>
                      <w:szCs w:val="23"/>
                    </w:rPr>
                    <w:t xml:space="preserve"> личный кабинет на портале НМО</w:t>
                  </w:r>
                </w:p>
              </w:txbxContent>
            </v:textbox>
            <w10:wrap anchorx="margin"/>
          </v:roundrect>
        </w:pict>
      </w:r>
    </w:p>
    <w:p w:rsidR="001E6866" w:rsidRPr="00FD5905" w:rsidRDefault="001E6866" w:rsidP="001E6866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2117" w:tblpY="270"/>
        <w:tblW w:w="0" w:type="auto"/>
        <w:tblLook w:val="0000"/>
      </w:tblPr>
      <w:tblGrid>
        <w:gridCol w:w="3550"/>
      </w:tblGrid>
      <w:tr w:rsidR="001E6866" w:rsidRPr="00FD5905" w:rsidTr="00703407">
        <w:trPr>
          <w:trHeight w:val="251"/>
        </w:trPr>
        <w:tc>
          <w:tcPr>
            <w:tcW w:w="3550" w:type="dxa"/>
          </w:tcPr>
          <w:p w:rsidR="001E6866" w:rsidRPr="00FD5905" w:rsidRDefault="001E6866" w:rsidP="007034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3"/>
              </w:rPr>
            </w:pPr>
            <w:r w:rsidRPr="00FD5905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3"/>
              </w:rPr>
              <w:t>Проектирование индивидуального</w:t>
            </w:r>
          </w:p>
          <w:p w:rsidR="001E6866" w:rsidRPr="00FD5905" w:rsidRDefault="001E6866" w:rsidP="007034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Cs w:val="23"/>
              </w:rPr>
            </w:pPr>
            <w:r w:rsidRPr="00FD5905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3"/>
              </w:rPr>
              <w:t>плана обучения</w:t>
            </w:r>
          </w:p>
        </w:tc>
      </w:tr>
    </w:tbl>
    <w:tbl>
      <w:tblPr>
        <w:tblpPr w:leftFromText="180" w:rightFromText="180" w:vertAnchor="text" w:horzAnchor="page" w:tblpX="6874" w:tblpY="237"/>
        <w:tblW w:w="0" w:type="auto"/>
        <w:tblLook w:val="0000"/>
      </w:tblPr>
      <w:tblGrid>
        <w:gridCol w:w="3549"/>
      </w:tblGrid>
      <w:tr w:rsidR="001E6866" w:rsidRPr="00FD5905" w:rsidTr="00703407">
        <w:trPr>
          <w:trHeight w:val="251"/>
        </w:trPr>
        <w:tc>
          <w:tcPr>
            <w:tcW w:w="3549" w:type="dxa"/>
          </w:tcPr>
          <w:p w:rsidR="001E6866" w:rsidRPr="00FD5905" w:rsidRDefault="001E6866" w:rsidP="007034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3"/>
              </w:rPr>
            </w:pPr>
            <w:r w:rsidRPr="00FD5905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3"/>
              </w:rPr>
              <w:t xml:space="preserve">Создание личного кабинета на НМО </w:t>
            </w:r>
            <w:r w:rsidRPr="00FD5905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3"/>
              </w:rPr>
              <w:t>+</w:t>
            </w:r>
            <w:r w:rsidRPr="00FD5905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3"/>
              </w:rPr>
              <w:t xml:space="preserve"> проектирование индивидуального</w:t>
            </w:r>
          </w:p>
          <w:p w:rsidR="001E6866" w:rsidRPr="00FD5905" w:rsidRDefault="001E6866" w:rsidP="007034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Cs w:val="23"/>
              </w:rPr>
            </w:pPr>
            <w:r w:rsidRPr="00FD5905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3"/>
              </w:rPr>
              <w:t>плана обучения</w:t>
            </w:r>
          </w:p>
        </w:tc>
      </w:tr>
    </w:tbl>
    <w:p w:rsidR="001E6866" w:rsidRPr="00FD5905" w:rsidRDefault="001E6866" w:rsidP="001E6866">
      <w:pPr>
        <w:tabs>
          <w:tab w:val="left" w:pos="6324"/>
        </w:tabs>
        <w:rPr>
          <w:rFonts w:ascii="Times New Roman" w:hAnsi="Times New Roman" w:cs="Times New Roman"/>
        </w:rPr>
      </w:pPr>
    </w:p>
    <w:p w:rsidR="001E6866" w:rsidRPr="00FD5905" w:rsidRDefault="00137515" w:rsidP="001E6866">
      <w:pPr>
        <w:tabs>
          <w:tab w:val="left" w:pos="63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6" o:spid="_x0000_s1036" type="#_x0000_t32" style="position:absolute;margin-left:142.9pt;margin-top:16.05pt;width:.55pt;height:26.2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qcCwIAALIDAAAOAAAAZHJzL2Uyb0RvYy54bWysU82O0zAQviPxDpbvNGmqrXarpqulZbkg&#10;WAl4gKnjJJb8J9s07W3hBfYReAUuHPjRPkPyRoydUha4IXqYemY838x8/rK83CtJdtx5YXRJp5Oc&#10;Eq6ZqYRuSvr2zfWTc0p8AF2BNJqX9MA9vVw9frTs7IIXpjWy4o4giPaLzpa0DcEussyzlivwE2O5&#10;xmRtnIKArmuyykGH6EpmRZ7Ps864yjrDuPcY3YxJukr4dc1ZeFXXngciS4qzhWRdsttos9USFo0D&#10;2wp2HAP+YQoFQmPTE9QGApB3TvwFpQRzxps6TJhRmalrwXjaAbeZ5n9s87oFy9MuSI63J5r8/4Nl&#10;L3c3joiqpMWcEg0K36j/ONwOd/33/tNwR4b3/T2a4cNw23/uv/Vf+/v+C8HLyFxn/QIB1vrGHT1v&#10;b1ykYV87Ff9xQbJPbB9ObPN9IAyD84sCxcEwMZsVZ/lFRMx+lVrnw3NuFImHkvrgQDRtWBut8VWN&#10;mya+YffCh7HwZ0Hsq821kBLjsJCadNhsdobPzwAlVksIeFQWl/a6oQRkg9plwSVEb6SoYnUs9q7Z&#10;rqUjO0D9FFfzp1dpcRzzt2ux9QZ8O95LqVFZSgSUtxSqpOd5/I3hAEI+0xUJB4t8BydAN5IfCZA6&#10;duZJvMflItEjtfG0NdUhMZ5FD4WReDuKOCrvoY/nh5/a6gcAAAD//wMAUEsDBBQABgAIAAAAIQAy&#10;RfHG3wAAAAkBAAAPAAAAZHJzL2Rvd25yZXYueG1sTI/BTsMwEETvSPyDtUjcqNNAWidkU1VISHBA&#10;iELvbrwkEfE6ip0m/D3mBMfRjGbelLvF9uJMo+8cI6xXCQji2pmOG4SP98cbBcIHzUb3jgnhmzzs&#10;qsuLUhfGzfxG50NoRCxhX2iENoShkNLXLVntV24gjt6nG60OUY6NNKOeY7ntZZokG2l1x3Gh1QM9&#10;tFR/HSaL8DpPiVSZOW63L3mTpcenfP/sEK+vlv09iEBL+AvDL35EhyoyndzExoseIVVZRA8It+ka&#10;RAykapODOCGouwxkVcr/D6ofAAAA//8DAFBLAQItABQABgAIAAAAIQC2gziS/gAAAOEBAAATAAAA&#10;AAAAAAAAAAAAAAAAAABbQ29udGVudF9UeXBlc10ueG1sUEsBAi0AFAAGAAgAAAAhADj9If/WAAAA&#10;lAEAAAsAAAAAAAAAAAAAAAAALwEAAF9yZWxzLy5yZWxzUEsBAi0AFAAGAAgAAAAhAO9lOpwLAgAA&#10;sgMAAA4AAAAAAAAAAAAAAAAALgIAAGRycy9lMm9Eb2MueG1sUEsBAi0AFAAGAAgAAAAhADJF8cbf&#10;AAAACQEAAA8AAAAAAAAAAAAAAAAAZQQAAGRycy9kb3ducmV2LnhtbFBLBQYAAAAABAAEAPMAAABx&#10;BQAAAAA=&#10;" strokecolor="#2a6ba6" strokeweight=".5pt">
            <v:stroke endarrow="block" joinstyle="miter"/>
          </v:shape>
        </w:pict>
      </w:r>
    </w:p>
    <w:p w:rsidR="001E6866" w:rsidRPr="00FD5905" w:rsidRDefault="00137515" w:rsidP="001E6866">
      <w:pPr>
        <w:tabs>
          <w:tab w:val="left" w:pos="6324"/>
        </w:tabs>
        <w:rPr>
          <w:rFonts w:ascii="Times New Roman" w:hAnsi="Times New Roman" w:cs="Times New Roman"/>
        </w:rPr>
      </w:pPr>
      <w:r w:rsidRPr="00137515">
        <w:rPr>
          <w:rFonts w:ascii="Times New Roman" w:hAnsi="Times New Roman" w:cs="Times New Roman"/>
          <w:noProof/>
          <w:color w:val="000000"/>
          <w:sz w:val="45"/>
          <w:szCs w:val="45"/>
          <w:lang w:eastAsia="ru-RU"/>
        </w:rPr>
        <w:pict>
          <v:shape id="Прямая со стрелкой 24" o:spid="_x0000_s1035" type="#_x0000_t32" style="position:absolute;margin-left:385.05pt;margin-top:3.5pt;width:0;height:18.6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DhFBgIAAK8DAAAOAAAAZHJzL2Uyb0RvYy54bWysU0uOEzEQ3SNxB8t70vkw0dBKZzQkDBsE&#10;IwEHqLjd3Zb8k23SyW7gAnMErsCGBR/NGbpvRNndhAF2iCwqVeWq56rn16uLg5Jkz50XRhd0NplS&#10;wjUzpdB1Qd++uXp0TokPoEuQRvOCHrmnF+uHD1atzfncNEaW3BEE0T5vbUGbEGyeZZ41XIGfGMs1&#10;HlbGKQgYujorHbSIrmQ2n06XWWtcaZ1h3HvMbodDuk74VcVZeFVVngciC4qzhWRdsrtos/UK8tqB&#10;bQQbx4B/mEKB0HjpCWoLAcg7J/6CUoI5400VJsyozFSVYDztgNvMpn9s87oBy9MuSI63J5r8/4Nl&#10;L/fXjoiyoPPHlGhQ+Ebdx/6mv+2+d5/6W9K/7+7Q9B/6m+5z96372t11XwgWI3Ot9TkCbPS1GyNv&#10;r12k4VA5Ff9xQXJIbB9PbPNDIGxIMszOF2dPFrMIl/3qs86H59woEp2C+uBA1E3YGK3xSY2bJbJh&#10;/8KHofFnQ7xUmyshJeYhl5q0BV0uzvDtGaC+KgkBXWVxY69rSkDWKFwWXEL0Rooydsdm7+rdRjqy&#10;BxTP/HL59HI5jvlbWbx6C74Z6tJRLINciYDalkIV9Hwaf0M6gJDPdEnC0SLZwQnQteQjstSxkyfl&#10;jstFlgdeo7cz5THRncUIVZF4GxUcZXc/Rv/+d7b+AQAA//8DAFBLAwQUAAYACAAAACEALMZ30twA&#10;AAAIAQAADwAAAGRycy9kb3ducmV2LnhtbEyPQUvDQBCF74L/YZmCN7vb0Jo2ZlOKINSDiNXet9kx&#10;Cc3OhuymSf+9Ix70No/3ePO9fDu5VlywD40nDYu5AoFUettQpeHz4/l+DSJEQ9a0nlDDFQNsi9ub&#10;3GTWj/SOl0OsBJdQyIyGOsYukzKUNToT5r5DYu/L985Eln0lbW9GLnetTJR6kM40xB9q0+FTjeX5&#10;MDgNb+Og5Hplj2n6uqlWyXG/2b14re9m0+4RRMQp/oXhB5/RoWCmkx/IBtFqSFO14CgfPIn9X33S&#10;sFwmIItc/h9QfAMAAP//AwBQSwECLQAUAAYACAAAACEAtoM4kv4AAADhAQAAEwAAAAAAAAAAAAAA&#10;AAAAAAAAW0NvbnRlbnRfVHlwZXNdLnhtbFBLAQItABQABgAIAAAAIQA4/SH/1gAAAJQBAAALAAAA&#10;AAAAAAAAAAAAAC8BAABfcmVscy8ucmVsc1BLAQItABQABgAIAAAAIQB9tDhFBgIAAK8DAAAOAAAA&#10;AAAAAAAAAAAAAC4CAABkcnMvZTJvRG9jLnhtbFBLAQItABQABgAIAAAAIQAsxnfS3AAAAAgBAAAP&#10;AAAAAAAAAAAAAAAAAGAEAABkcnMvZG93bnJldi54bWxQSwUGAAAAAAQABADzAAAAaQUAAAAA&#10;" strokecolor="#2a6ba6" strokeweight=".5pt">
            <v:stroke endarrow="block" joinstyle="miter"/>
          </v:shape>
        </w:pict>
      </w:r>
    </w:p>
    <w:p w:rsidR="001E6866" w:rsidRPr="00FD5905" w:rsidRDefault="00137515" w:rsidP="001E6866">
      <w:pPr>
        <w:tabs>
          <w:tab w:val="left" w:pos="6324"/>
        </w:tabs>
        <w:rPr>
          <w:rFonts w:ascii="Times New Roman" w:hAnsi="Times New Roman" w:cs="Times New Roman"/>
        </w:rPr>
      </w:pPr>
      <w:r w:rsidRPr="00137515">
        <w:rPr>
          <w:rFonts w:ascii="Times New Roman" w:hAnsi="Times New Roman" w:cs="Times New Roman"/>
          <w:noProof/>
          <w:color w:val="000000"/>
          <w:sz w:val="45"/>
          <w:szCs w:val="45"/>
          <w:lang w:eastAsia="ru-RU"/>
        </w:rPr>
        <w:pict>
          <v:roundrect id="Скругленный прямоугольник 14" o:spid="_x0000_s1030" style="position:absolute;margin-left:54.95pt;margin-top:.35pt;width:180pt;height:50.2pt;z-index:25170227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Yk3vQIAADIFAAAOAAAAZHJzL2Uyb0RvYy54bWysVM1u1DAQviPxDpbvNNl02W6j7lbbliKk&#10;qq1oUc9ex9lE8h+2d5NyQuIIEs/AMyAkaGl5hewbMXbS7bZwQlySGc94fr75xju7teBowYwtlRzh&#10;3kaMEZNUZaWcjfCb88NnQ4ysIzIjXEk2wpfM4t3x0yc7lU5ZogrFM2YQBJE2rfQIF87pNIosLZgg&#10;dkNpJsGYKyOIA9XMosyQCqILHiVxPIgqZTJtFGXWwulBa8TjED/PGXUneW6ZQ3yEoTYXviZ8p/4b&#10;jXdIOjNEFyXtyiD/UIUgpYSkq1AHxBE0N+UfoURJjbIqdxtUiUjleUlZ6AG66cWPujkriGahFwDH&#10;6hVM9v+FpceLU4PKDGbXx0gSATNqvjRXy/fLD83X5rr51tw0N8uPzQ/U/ILDz83P5jaYbpvr5Scw&#10;fm+uENwFICttU4h3pk9Np1kQPSp1boT/Q7+oDuBfrsBntUMUDpNkOIhjmBEF22BzazPe9kGj+9va&#10;WPeSKYG8MMJGzWX2GiYcgCeLI+ta/zs/n9EqXmaHJedBMbPpPjdoQYANw/5e/0UgAKR44MYlqgCP&#10;ZCtUQ4CVOScOChMacLJyhhHhM6A7dSbkfnDbridJJoO9yaDr44GbL/KA2KItJpi8G0lF6WAjeCmg&#10;RMADami74tJbWeB016oHvIXYS66e1mGSq2FMVXYJ0zWqpb3V9LCEtEfEulNigOeANuyuO4FPzhU0&#10;rToJo0KZd3879/5AP7BiVMHeACBv58QwjPgrCcTc7vX7ftGC0n++lYBi1i3TdYuci30Fw+jBK6Fp&#10;EL2/43dibpS4gBWf+KxgIpJC7hb6Ttl37T7DI0HZZBLcYLk0cUfyTFMf3CPnAT+vL4jRHX8cMO9Y&#10;3e0YSR8xqPX1N6WazJ3Ky0Avj3SLK3DTK7CYgaXdI+I3f10PXvdP3fg3AAAA//8DAFBLAwQUAAYA&#10;CAAAACEA3zd3QNwAAAAIAQAADwAAAGRycy9kb3ducmV2LnhtbEyPwU7DMBBE70j8g7VI3KgTqFKa&#10;xqlKEYhLhSgIrm68jSPidYjdNvw9mxM9vp3R7EyxHFwrjtiHxpOCdJKAQKq8aahW8PH+dHMPIkRN&#10;RreeUMEvBliWlxeFzo0/0Rset7EWHEIh1wpsjF0uZagsOh0mvkNibe97pyNjX0vT6xOHu1beJkkm&#10;nW6IP1jd4dpi9b09OAV+9bh5Td1P9hWfH/z6zn5upi9OqeurYbUAEXGI/2YY63N1KLnTzh/IBNEy&#10;J/M5WxXMQLA8zUbcjfc0BVkW8nxA+QcAAP//AwBQSwECLQAUAAYACAAAACEAtoM4kv4AAADhAQAA&#10;EwAAAAAAAAAAAAAAAAAAAAAAW0NvbnRlbnRfVHlwZXNdLnhtbFBLAQItABQABgAIAAAAIQA4/SH/&#10;1gAAAJQBAAALAAAAAAAAAAAAAAAAAC8BAABfcmVscy8ucmVsc1BLAQItABQABgAIAAAAIQD0CYk3&#10;vQIAADIFAAAOAAAAAAAAAAAAAAAAAC4CAABkcnMvZTJvRG9jLnhtbFBLAQItABQABgAIAAAAIQDf&#10;N3dA3AAAAAgBAAAPAAAAAAAAAAAAAAAAABcFAABkcnMvZG93bnJldi54bWxQSwUGAAAAAAQABADz&#10;AAAAIAYAAAAA&#10;" fillcolor="#84b4e0" strokecolor="#2a6ba6" strokeweight="1pt">
            <v:stroke joinstyle="miter"/>
            <v:textbox>
              <w:txbxContent>
                <w:p w:rsidR="00690DFB" w:rsidRPr="00F012AE" w:rsidRDefault="00690DFB" w:rsidP="001E68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1"/>
                      <w:szCs w:val="21"/>
                    </w:rPr>
                  </w:pPr>
                  <w:r w:rsidRPr="00F012AE">
                    <w:rPr>
                      <w:rFonts w:ascii="Times New Roman" w:hAnsi="Times New Roman" w:cs="Times New Roman"/>
                      <w:color w:val="FFFFFF" w:themeColor="background1"/>
                      <w:sz w:val="21"/>
                      <w:szCs w:val="21"/>
                    </w:rPr>
                    <w:t xml:space="preserve">подбор программ повышения квалификации </w:t>
                  </w:r>
                  <w:r w:rsidRPr="00F012A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1"/>
                      <w:szCs w:val="21"/>
                    </w:rPr>
                    <w:t>+</w:t>
                  </w:r>
                  <w:r w:rsidRPr="00F012AE">
                    <w:rPr>
                      <w:rFonts w:ascii="Times New Roman" w:hAnsi="Times New Roman" w:cs="Times New Roman"/>
                      <w:color w:val="FFFFFF" w:themeColor="background1"/>
                      <w:sz w:val="21"/>
                      <w:szCs w:val="21"/>
                    </w:rPr>
                    <w:t xml:space="preserve"> образовательных мероприятий </w:t>
                  </w:r>
                </w:p>
              </w:txbxContent>
            </v:textbox>
            <w10:wrap anchorx="margin"/>
          </v:roundrect>
        </w:pict>
      </w:r>
      <w:r w:rsidRPr="00137515">
        <w:rPr>
          <w:rFonts w:ascii="Times New Roman" w:hAnsi="Times New Roman" w:cs="Times New Roman"/>
          <w:noProof/>
          <w:color w:val="000000"/>
          <w:sz w:val="45"/>
          <w:szCs w:val="45"/>
          <w:lang w:eastAsia="ru-RU"/>
        </w:rPr>
        <w:pict>
          <v:roundrect id="Скругленный прямоугольник 17" o:spid="_x0000_s1031" style="position:absolute;margin-left:292.25pt;margin-top:1.9pt;width:180pt;height:50.2pt;z-index:25170329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KXwvQIAADIFAAAOAAAAZHJzL2Uyb0RvYy54bWysVM1O3DAQvlfqO1i+l2TDsgsRu2iBUlVC&#10;gAoVZ6/jbCL5r7Z3E3pC6rGV+gx9hqpSC4W+QvaNOnYCLLSnqpdkxjOen2++8fZOLThaMGNLJUe4&#10;txZjxCRVWSlnI/z27ODFJkbWEZkRriQb4Qtm8c74+bPtSqcsUYXiGTMIgkibVnqEC+d0GkWWFkwQ&#10;u6Y0k2DMlRHEgWpmUWZIBdEFj5I4HkSVMpk2ijJr4XS/NeJxiJ/njLrjPLfMIT7CUJsLXxO+U/+N&#10;xtsknRmii5J2ZZB/qEKQUkLS+1D7xBE0N+UfoURJjbIqd2tUiUjleUlZ6AG66cVPujktiGahFwDH&#10;6nuY7P8LS48WJwaVGcxuiJEkAmbUfGmulpfLD83X5rr51tw0N8uPzQ/U/ILDz83P5jaYbpvr5Scw&#10;fm+uENwFICttU4h3qk9Mp1kQPSp1boT/Q7+oDuBf3IPPaocoHCbJ5iCOYUYUbIP14Xq85YNGD7e1&#10;se4VUwJ5YYSNmsvsDUw4AE8Wh9a1/nd+PqNVvMwOSs6DYmbTPW7QggAbNvu7/ZeBAJDikRuXqAI8&#10;kmGohgArc04cFCY04GTlDCPCZ0B36kzI/ei2XU2STAa7k0HXxyM3X+Q+sUVbTDB5N5KK0sFG8FJA&#10;iYAH1NB2xaW3ssDprlUPeAuxl1w9rcMkN/wNfzJV2QVM16iW9lbTgxLSHhLrTogBngPasLvuGD45&#10;V9C06iSMCmXe/+3c+wP9wIpRBXsDgLybE8Mw4q8lEHOr1+/7RQtKf2OYgGJWLdNVi5yLPQXD6MEr&#10;oWkQvb/jd2JulDiHFZ/4rGAikkLuFvpO2XPtPsMjQdlkEtxguTRxh/JUUx/cI+cBP6vPidEdfxww&#10;70jd7RhJnzCo9fU3pZrMncrLQK8HXIGbXoHFDCztHhG/+at68Hp46sa/AQAA//8DAFBLAwQUAAYA&#10;CAAAACEAPyOEjt4AAAAJAQAADwAAAGRycy9kb3ducmV2LnhtbEyPQU/CQBSE7yb+h80j8SZboBAs&#10;3RLEaLwQIxq5Lt1Ht7H7tnYXqP+ex0mPk5nMfJMve9eIE3ah9qRgNExAIJXe1FQp+Px4vp+DCFGT&#10;0Y0nVPCLAZbF7U2uM+PP9I6nbawEl1DItAIbY5tJGUqLToehb5HYO/jO6ciyq6Tp9JnLXSPHSTKT&#10;TtfEC1a3uLZYfm+PToFfPW3eRu5ntosvj349sV+b9NUpdTfoVwsQEfv4F4YrPqNDwUx7fyQTRKNg&#10;Ok+nHFUw4QfsP6RXvedgko5BFrn8/6C4AAAA//8DAFBLAQItABQABgAIAAAAIQC2gziS/gAAAOEB&#10;AAATAAAAAAAAAAAAAAAAAAAAAABbQ29udGVudF9UeXBlc10ueG1sUEsBAi0AFAAGAAgAAAAhADj9&#10;If/WAAAAlAEAAAsAAAAAAAAAAAAAAAAALwEAAF9yZWxzLy5yZWxzUEsBAi0AFAAGAAgAAAAhAKzk&#10;pfC9AgAAMgUAAA4AAAAAAAAAAAAAAAAALgIAAGRycy9lMm9Eb2MueG1sUEsBAi0AFAAGAAgAAAAh&#10;AD8jhI7eAAAACQEAAA8AAAAAAAAAAAAAAAAAFwUAAGRycy9kb3ducmV2LnhtbFBLBQYAAAAABAAE&#10;APMAAAAiBgAAAAA=&#10;" fillcolor="#84b4e0" strokecolor="#2a6ba6" strokeweight="1pt">
            <v:stroke joinstyle="miter"/>
            <v:textbox>
              <w:txbxContent>
                <w:p w:rsidR="00690DFB" w:rsidRPr="00F012AE" w:rsidRDefault="00690DFB" w:rsidP="001E68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1"/>
                      <w:szCs w:val="21"/>
                    </w:rPr>
                  </w:pPr>
                  <w:r w:rsidRPr="00F012AE">
                    <w:rPr>
                      <w:rFonts w:ascii="Times New Roman" w:hAnsi="Times New Roman" w:cs="Times New Roman"/>
                      <w:color w:val="FFFFFF" w:themeColor="background1"/>
                      <w:sz w:val="21"/>
                      <w:szCs w:val="21"/>
                    </w:rPr>
                    <w:t xml:space="preserve">подбор программ повышения квалификации </w:t>
                  </w:r>
                  <w:r w:rsidRPr="00F012A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1"/>
                      <w:szCs w:val="21"/>
                    </w:rPr>
                    <w:t>+</w:t>
                  </w:r>
                  <w:r w:rsidRPr="00F012AE">
                    <w:rPr>
                      <w:rFonts w:ascii="Times New Roman" w:hAnsi="Times New Roman" w:cs="Times New Roman"/>
                      <w:color w:val="FFFFFF" w:themeColor="background1"/>
                      <w:sz w:val="21"/>
                      <w:szCs w:val="21"/>
                    </w:rPr>
                    <w:t xml:space="preserve"> образовательных мероприятий </w:t>
                  </w:r>
                </w:p>
              </w:txbxContent>
            </v:textbox>
            <w10:wrap anchorx="margin"/>
          </v:roundrect>
        </w:pict>
      </w:r>
    </w:p>
    <w:p w:rsidR="001E6866" w:rsidRPr="00FD5905" w:rsidRDefault="001E6866" w:rsidP="001E6866">
      <w:pPr>
        <w:tabs>
          <w:tab w:val="left" w:pos="6324"/>
        </w:tabs>
        <w:rPr>
          <w:rFonts w:ascii="Times New Roman" w:hAnsi="Times New Roman" w:cs="Times New Roman"/>
        </w:rPr>
      </w:pPr>
    </w:p>
    <w:p w:rsidR="001E6866" w:rsidRPr="00FD5905" w:rsidRDefault="00137515" w:rsidP="001E6866">
      <w:pPr>
        <w:tabs>
          <w:tab w:val="left" w:pos="6324"/>
        </w:tabs>
        <w:rPr>
          <w:rFonts w:ascii="Times New Roman" w:hAnsi="Times New Roman" w:cs="Times New Roman"/>
        </w:rPr>
      </w:pPr>
      <w:r w:rsidRPr="00137515">
        <w:rPr>
          <w:rFonts w:ascii="Times New Roman" w:hAnsi="Times New Roman" w:cs="Times New Roman"/>
          <w:noProof/>
          <w:color w:val="000000"/>
          <w:sz w:val="45"/>
          <w:szCs w:val="45"/>
          <w:lang w:eastAsia="ru-RU"/>
        </w:rPr>
        <w:pict>
          <v:shape id="Прямая со стрелкой 28" o:spid="_x0000_s1034" type="#_x0000_t32" style="position:absolute;margin-left:333.25pt;margin-top:7.3pt;width:50.6pt;height:27.8pt;flip:x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MGCEwIAAL4DAAAOAAAAZHJzL2Uyb0RvYy54bWysU82O0zAQviPxDpbvNG1KqxI1XS0tCwcE&#10;KwEPMHWcxJL/ZJumvS28wD4Cr8CFAz/aZ0jeiHESqgVuiBxGnhnPNzOfv6wvjkqSA3deGJ3T2WRK&#10;CdfMFEJXOX339urRihIfQBcgjeY5PXFPLzYPH6wbm/HU1EYW3BEE0T5rbE7rEGyWJJ7VXIGfGMs1&#10;JkvjFAR0XZUUDhpEVzJJp9Nl0hhXWGcY9x6juyFJNz1+WXIWXpel54HInOJsobeut/tok80assqB&#10;rQUbx4B/mEKB0Nj0DLWDAOS9E39BKcGc8aYME2ZUYspSMN7vgNvMpn9s86YGy/tdkBxvzzT5/wfL&#10;Xh2uHRFFTlN8KQ0K36j91N10t+2P9nN3S7oP7R2a7mN3035pv7ff2rv2K8HLyFxjfYYAW33tRs/b&#10;axdpOJZOkVIK+wJF0RODq5Jjz/vpzDs/BsIwuHycrhYzShim5ot5+mQW0ZMBJsJZ58NzbhSJh5z6&#10;4EBUddgarfGFjRtawOGlD0Phr4JYrM2VkBLjkElNGmw3X6AUGKDcSgkBj8oiAV5XlICsUMcsuH5o&#10;b6QoYnUs9q7ab6UjB0AtpZfLp5fLcczfrsXWO/D1cK9PxWuQKRFQ6lKonK6m8RvCAYR8pgsSTha5&#10;D06AriQfkaWOlbwX8rhcJH2gOZ72pjj17CfRQ5H0vI2Cjiq87+P5/m+3+QkAAP//AwBQSwMEFAAG&#10;AAgAAAAhAHcDoEvZAAAACQEAAA8AAABkcnMvZG93bnJldi54bWxMj01OwzAQhfdI3MEaJHbUoQKb&#10;hjhVVIkDkPYAbmzi1PE4it003J5hBbsZvU/vp9qvYWSLndMQUcHzpgBmsYtmwF7B6fjx9AYsZY1G&#10;jxGtgm+bYF/f31W6NPGGn3Zpc8/IBFOpFbicp5Lz1DkbdNrEySJpX3EOOtM799zM+kbmYeTbohA8&#10;6AEpwenJHpztfHsNFOJ8ahYpfbz4nW8PjTsuJ6fU48PavAPLds1/MPzWp+pQU6dzvKJJbFQghHgl&#10;lIQXAYwAKaQEdqaj2AKvK/5/Qf0DAAD//wMAUEsBAi0AFAAGAAgAAAAhALaDOJL+AAAA4QEAABMA&#10;AAAAAAAAAAAAAAAAAAAAAFtDb250ZW50X1R5cGVzXS54bWxQSwECLQAUAAYACAAAACEAOP0h/9YA&#10;AACUAQAACwAAAAAAAAAAAAAAAAAvAQAAX3JlbHMvLnJlbHNQSwECLQAUAAYACAAAACEAfhTBghMC&#10;AAC+AwAADgAAAAAAAAAAAAAAAAAuAgAAZHJzL2Uyb0RvYy54bWxQSwECLQAUAAYACAAAACEAdwOg&#10;S9kAAAAJAQAADwAAAAAAAAAAAAAAAABtBAAAZHJzL2Rvd25yZXYueG1sUEsFBgAAAAAEAAQA8wAA&#10;AHMFAAAAAA==&#10;" strokecolor="#2a6ba6" strokeweight=".5pt">
            <v:stroke endarrow="block" joinstyle="miter"/>
          </v:shape>
        </w:pict>
      </w:r>
      <w:r w:rsidRPr="00137515">
        <w:rPr>
          <w:rFonts w:ascii="Times New Roman" w:hAnsi="Times New Roman" w:cs="Times New Roman"/>
          <w:noProof/>
          <w:color w:val="000000"/>
          <w:sz w:val="45"/>
          <w:szCs w:val="45"/>
          <w:lang w:eastAsia="ru-RU"/>
        </w:rPr>
        <w:pict>
          <v:shape id="Прямая со стрелкой 27" o:spid="_x0000_s1033" type="#_x0000_t32" style="position:absolute;margin-left:143.45pt;margin-top:5.7pt;width:47.45pt;height:28.9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g8CwIAALQDAAAOAAAAZHJzL2Uyb0RvYy54bWysU82O0zAQviPxDpbvNGkW0lXUdLW0LBcE&#10;lYAHcB0nseQ/2aZpbwsvsI/AK3DZAz/aZ0jeiLGTLQvcEDlMPDOeb2a+fFleHKRAe2Yd16rE81mK&#10;EVNUV1w1JX7/7urJOUbOE1URoRUr8ZE5fLF6/GjZmYJlutWiYhYBiHJFZ0rcem+KJHG0ZZK4mTZM&#10;QbLWVhIPrm2SypIO0KVIsjTNk07bylhNmXMQ3YxJvIr4dc2of1PXjnkkSgyz+WhttLtgk9WSFI0l&#10;puV0GoP8wxSScAVNT1Ab4gn6YPlfUJJTq52u/Yxqmei65pTFHWCbefrHNm9bYljcBchx5kST+3+w&#10;9PV+axGvSpwtMFJEwjfqPw/Xw03/o/8y3KDhY38HZvg0XPe3/ff+W3/Xf0VwGZjrjCsAYK22dvKc&#10;2dpAw6G2MrxhQXSIbB9PbLODRxSCeZrliwwjCqmzfDF/mgfM5Fexsc6/ZFqicCix85bwpvVrrRR8&#10;V23nkXGyf+X8WHhfEDorfcWFgDgphEIdtDt7BgKgBERWC+LhKA2s7VSDERENqJd6GxGdFrwK1aHY&#10;2Wa3FhbtCSgou8yfX96P+du10HpDXDvei6lRW5J7ELjgssTnaXjGsCdcvFAV8kcDjHvLiWoEmwgQ&#10;KnRmUb7TcoHqkdxw2unqGDlPggfSiLxNMg7ae+jD+eHPtvoJAAD//wMAUEsDBBQABgAIAAAAIQBu&#10;x3ad3gAAAAkBAAAPAAAAZHJzL2Rvd25yZXYueG1sTI9BT4NAEIXvJv6HzZh4swtoKVCWpjEx0YMx&#10;VnvfslMgsrOEXQr+e8eTHifvy5vvlbvF9uKCo+8cKYhXEQik2pmOGgWfH093GQgfNBndO0IF3+hh&#10;V11flbowbqZ3vBxCI7iEfKEVtCEMhZS+btFqv3IDEmdnN1od+BwbaUY9c7ntZRJFqbS6I/7Q6gEf&#10;W6y/DpNV8DZPkczW5rjZvObNOjk+5/sXp9TtzbLfggi4hD8YfvVZHSp2OrmJjBe9giRLc0Y5iB9A&#10;MHCfxbzlpCDNE5BVKf8vqH4AAAD//wMAUEsBAi0AFAAGAAgAAAAhALaDOJL+AAAA4QEAABMAAAAA&#10;AAAAAAAAAAAAAAAAAFtDb250ZW50X1R5cGVzXS54bWxQSwECLQAUAAYACAAAACEAOP0h/9YAAACU&#10;AQAACwAAAAAAAAAAAAAAAAAvAQAAX3JlbHMvLnJlbHNQSwECLQAUAAYACAAAACEAFs3IPAsCAAC0&#10;AwAADgAAAAAAAAAAAAAAAAAuAgAAZHJzL2Uyb0RvYy54bWxQSwECLQAUAAYACAAAACEAbsd2nd4A&#10;AAAJAQAADwAAAAAAAAAAAAAAAABlBAAAZHJzL2Rvd25yZXYueG1sUEsFBgAAAAAEAAQA8wAAAHAF&#10;AAAAAA==&#10;" strokecolor="#2a6ba6" strokeweight=".5pt">
            <v:stroke endarrow="block" joinstyle="miter"/>
          </v:shape>
        </w:pict>
      </w:r>
    </w:p>
    <w:p w:rsidR="001E6866" w:rsidRPr="00FD5905" w:rsidRDefault="00137515" w:rsidP="001E6866">
      <w:pPr>
        <w:tabs>
          <w:tab w:val="left" w:pos="6324"/>
        </w:tabs>
        <w:rPr>
          <w:rFonts w:ascii="Times New Roman" w:hAnsi="Times New Roman" w:cs="Times New Roman"/>
        </w:rPr>
      </w:pPr>
      <w:r w:rsidRPr="00137515">
        <w:rPr>
          <w:rFonts w:ascii="Times New Roman" w:hAnsi="Times New Roman" w:cs="Times New Roman"/>
          <w:noProof/>
          <w:color w:val="000000"/>
          <w:sz w:val="45"/>
          <w:szCs w:val="45"/>
          <w:lang w:eastAsia="ru-RU"/>
        </w:rPr>
        <w:pict>
          <v:roundrect id="Скругленный прямоугольник 18" o:spid="_x0000_s1032" style="position:absolute;margin-left:102.5pt;margin-top:13.7pt;width:309.25pt;height:52.9pt;z-index:25170432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7FTuwIAADIFAAAOAAAAZHJzL2Uyb0RvYy54bWysVM1uEzEQviPxDpbvdJOQJs2qSZW2FCFV&#10;bUWLena83qwl/2E72S0nJI4g8Qw8A0KClpZX2LwRY++2TQsnRA7OjGc8P998s9s7lRRoyazjWo1x&#10;d6ODEVNUZ1zNx/jN2cGzLYycJyojQis2xhfM4Z3J0yfbpUlZTxdaZMwiCKJcWpoxLrw3aZI4WjBJ&#10;3IY2TIEx11YSD6qdJ5klJUSXIul1OoOk1DYzVlPmHNzuN0Y8ifHznFF/nOeOeSTGGGrz8bTxnIUz&#10;mWyTdG6JKThtyyD/UIUkXEHSu1D7xBO0sPyPUJJTq53O/QbVMtF5zimLPUA33c6jbk4LYljsBcBx&#10;5g4m9//C0qPliUU8g9nBpBSRMKP6S325er/6UH+tr+pv9XV9vfpY/0D1L7j8XP+sb6Lppr5afQLj&#10;9/oSwVsAsjQuhXin5sS2mgMxoFLlVoZ/6BdVEfyLO/BZ5RGFy+ej3nBz1MWIgm0w7I76myFocv/a&#10;WOdfMi1REMbY6oXKXsOEI/Bkeeh843/rFzI6LXh2wIWIip3P9oRFSwJs2Orv9l9EAkCKB25CoRLw&#10;6A07wBhKgJW5IB5EaQAnp+YYETEHulNvY+4Hr916kt50sDsdtH08cAtF7hNXNMVEU3AjqeQeNkJw&#10;CSV2wq99LVSwssjpttUAeANxkHw1q+IkY75wM9PZBUzX6ob2ztADDmkPifMnxALPoT/YXX8MRy40&#10;NK1bCaNC23d/uw/+QD+wYlTC3gAgbxfEMozEKwXEHHX7/bBoUelvDnug2HXLbN2iFnJPwzBg7FBd&#10;FIO/F7dibrU8hxWfhqxgIopC7gb6VtnzzT7DR4Ky6TS6wXIZ4g/VqaEheEAuAH5WnRNrWv54YN6R&#10;vt0xkj5iUOMbXio9XXid80ive1yBm0GBxYwsbT8iYfPX9eh1/6mb/AYAAP//AwBQSwMEFAAGAAgA&#10;AAAhALmVsa3gAAAACgEAAA8AAABkcnMvZG93bnJldi54bWxMj8FOwkAQhu8mvsNmTLzJlhaQlG4J&#10;YiReiBGNXpfu0G3sztbuAvXtHU56m8l8+ef7i+XgWnHCPjSeFIxHCQikypuGagXvb093cxAhajK6&#10;9YQKfjDAsry+KnRu/Jle8bSLteAQCrlWYGPscilDZdHpMPIdEt8Ovnc68trX0vT6zOGulWmSzKTT&#10;DfEHqztcW6y+dkenwK8ety9j9z37jJsHv87sx3by7JS6vRlWCxARh/gHw0Wf1aFkp70/kgmiVZAm&#10;U+4SebifgGBgnmZTEHsmsywFWRbyf4XyFwAA//8DAFBLAQItABQABgAIAAAAIQC2gziS/gAAAOEB&#10;AAATAAAAAAAAAAAAAAAAAAAAAABbQ29udGVudF9UeXBlc10ueG1sUEsBAi0AFAAGAAgAAAAhADj9&#10;If/WAAAAlAEAAAsAAAAAAAAAAAAAAAAALwEAAF9yZWxzLy5yZWxzUEsBAi0AFAAGAAgAAAAhAJW/&#10;sVO7AgAAMgUAAA4AAAAAAAAAAAAAAAAALgIAAGRycy9lMm9Eb2MueG1sUEsBAi0AFAAGAAgAAAAh&#10;ALmVsa3gAAAACgEAAA8AAAAAAAAAAAAAAAAAFQUAAGRycy9kb3ducmV2LnhtbFBLBQYAAAAABAAE&#10;APMAAAAiBgAAAAA=&#10;" fillcolor="#84b4e0" strokecolor="#2a6ba6" strokeweight="1pt">
            <v:stroke joinstyle="miter"/>
            <v:textbox>
              <w:txbxContent>
                <w:p w:rsidR="00690DFB" w:rsidRPr="00F012AE" w:rsidRDefault="00690DFB" w:rsidP="001E68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1"/>
                      <w:szCs w:val="21"/>
                    </w:rPr>
                    <w:t xml:space="preserve">Полное техническое сопровождение на портале НМО+ помощь в формировании личного портфолио специалиста для аккредитации </w:t>
                  </w:r>
                </w:p>
              </w:txbxContent>
            </v:textbox>
            <w10:wrap anchorx="margin"/>
          </v:roundrect>
        </w:pict>
      </w:r>
    </w:p>
    <w:p w:rsidR="001E6866" w:rsidRPr="00FD5905" w:rsidRDefault="001E6866" w:rsidP="001E6866">
      <w:pPr>
        <w:tabs>
          <w:tab w:val="left" w:pos="6324"/>
        </w:tabs>
        <w:rPr>
          <w:rFonts w:ascii="Times New Roman" w:hAnsi="Times New Roman" w:cs="Times New Roman"/>
        </w:rPr>
      </w:pPr>
    </w:p>
    <w:p w:rsidR="001E6866" w:rsidRPr="00FD5905" w:rsidRDefault="001E6866" w:rsidP="001E6866">
      <w:pPr>
        <w:tabs>
          <w:tab w:val="left" w:pos="6324"/>
        </w:tabs>
        <w:rPr>
          <w:rFonts w:ascii="Times New Roman" w:hAnsi="Times New Roman" w:cs="Times New Roman"/>
        </w:rPr>
      </w:pPr>
    </w:p>
    <w:p w:rsidR="001E6866" w:rsidRPr="00FD5905" w:rsidRDefault="001E6866" w:rsidP="001E6866">
      <w:pPr>
        <w:tabs>
          <w:tab w:val="left" w:pos="6324"/>
        </w:tabs>
        <w:rPr>
          <w:rFonts w:ascii="Times New Roman" w:hAnsi="Times New Roman" w:cs="Times New Roman"/>
        </w:rPr>
      </w:pPr>
    </w:p>
    <w:p w:rsidR="001E6866" w:rsidRPr="00FD5905" w:rsidRDefault="001E6866" w:rsidP="001E6866">
      <w:pPr>
        <w:tabs>
          <w:tab w:val="left" w:pos="6324"/>
        </w:tabs>
        <w:rPr>
          <w:rFonts w:ascii="Times New Roman" w:hAnsi="Times New Roman" w:cs="Times New Roman"/>
        </w:rPr>
      </w:pPr>
    </w:p>
    <w:p w:rsidR="001E6866" w:rsidRPr="00FD5905" w:rsidRDefault="001E6866" w:rsidP="001E6866">
      <w:pPr>
        <w:tabs>
          <w:tab w:val="left" w:pos="632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6866" w:rsidRPr="00FD5905" w:rsidRDefault="001E6866" w:rsidP="001E6866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5905">
        <w:rPr>
          <w:rFonts w:ascii="Times New Roman" w:hAnsi="Times New Roman" w:cs="Times New Roman"/>
          <w:color w:val="000000"/>
          <w:sz w:val="24"/>
          <w:szCs w:val="24"/>
        </w:rPr>
        <w:t>Обучение реализуется в дистанционном формате, что позволяет специалистам индивидуально планировать освоение курса.</w:t>
      </w:r>
    </w:p>
    <w:p w:rsidR="001E6866" w:rsidRPr="00FD5905" w:rsidRDefault="001E6866" w:rsidP="001E6866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5905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обучения каждому специалисту консультационную помощь оказывает </w:t>
      </w:r>
      <w:r w:rsidR="00690DFB">
        <w:rPr>
          <w:rFonts w:ascii="Times New Roman" w:hAnsi="Times New Roman" w:cs="Times New Roman"/>
          <w:color w:val="000000"/>
          <w:sz w:val="24"/>
          <w:szCs w:val="24"/>
        </w:rPr>
        <w:t xml:space="preserve">персональный </w:t>
      </w:r>
      <w:r w:rsidRPr="00FD5905">
        <w:rPr>
          <w:rFonts w:ascii="Times New Roman" w:hAnsi="Times New Roman" w:cs="Times New Roman"/>
          <w:color w:val="000000"/>
          <w:sz w:val="24"/>
          <w:szCs w:val="24"/>
        </w:rPr>
        <w:t>тьютор.</w:t>
      </w:r>
    </w:p>
    <w:p w:rsidR="001E6866" w:rsidRPr="00FD5905" w:rsidRDefault="001E6866" w:rsidP="001E6866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5905">
        <w:rPr>
          <w:rFonts w:ascii="Times New Roman" w:hAnsi="Times New Roman" w:cs="Times New Roman"/>
          <w:color w:val="000000"/>
          <w:sz w:val="24"/>
          <w:szCs w:val="24"/>
        </w:rPr>
        <w:t>Каждый специалист получает доступ к электронной библиотечной системе, содержащей более 42000 изданий на разную тематику, а также доступ к правовой системе «Гарант».</w:t>
      </w:r>
    </w:p>
    <w:p w:rsidR="001E6866" w:rsidRPr="00FD5905" w:rsidRDefault="001E6866" w:rsidP="001E6866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5905">
        <w:rPr>
          <w:rFonts w:ascii="Times New Roman" w:hAnsi="Times New Roman" w:cs="Times New Roman"/>
          <w:color w:val="000000"/>
          <w:sz w:val="24"/>
          <w:szCs w:val="24"/>
        </w:rPr>
        <w:t>Итоговая аттестация по программе реализуется в удобном формате - в виде тестирования.</w:t>
      </w:r>
    </w:p>
    <w:p w:rsidR="00A50F23" w:rsidRPr="00FD5905" w:rsidRDefault="00A50F23" w:rsidP="00DE6187">
      <w:pPr>
        <w:tabs>
          <w:tab w:val="left" w:pos="6324"/>
        </w:tabs>
        <w:rPr>
          <w:rFonts w:ascii="Times New Roman" w:hAnsi="Times New Roman" w:cs="Times New Roman"/>
          <w:sz w:val="24"/>
          <w:szCs w:val="24"/>
        </w:rPr>
      </w:pPr>
    </w:p>
    <w:sectPr w:rsidR="00A50F23" w:rsidRPr="00FD5905" w:rsidSect="001A4F17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052"/>
    <w:multiLevelType w:val="hybridMultilevel"/>
    <w:tmpl w:val="101EA99E"/>
    <w:lvl w:ilvl="0" w:tplc="4EE621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23AB0"/>
    <w:multiLevelType w:val="hybridMultilevel"/>
    <w:tmpl w:val="00F29C6A"/>
    <w:lvl w:ilvl="0" w:tplc="4EE621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01CA"/>
    <w:multiLevelType w:val="hybridMultilevel"/>
    <w:tmpl w:val="C7E0609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A737B34"/>
    <w:multiLevelType w:val="hybridMultilevel"/>
    <w:tmpl w:val="8FEA6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D5535"/>
    <w:multiLevelType w:val="hybridMultilevel"/>
    <w:tmpl w:val="40A4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B5402"/>
    <w:multiLevelType w:val="hybridMultilevel"/>
    <w:tmpl w:val="1004D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D178D"/>
    <w:multiLevelType w:val="hybridMultilevel"/>
    <w:tmpl w:val="97762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633ED"/>
    <w:multiLevelType w:val="hybridMultilevel"/>
    <w:tmpl w:val="1004D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91BC4"/>
    <w:multiLevelType w:val="hybridMultilevel"/>
    <w:tmpl w:val="B736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91AEF"/>
    <w:multiLevelType w:val="hybridMultilevel"/>
    <w:tmpl w:val="1004D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ECF"/>
    <w:rsid w:val="00003DB0"/>
    <w:rsid w:val="00077B69"/>
    <w:rsid w:val="000F6041"/>
    <w:rsid w:val="00137515"/>
    <w:rsid w:val="001A4F17"/>
    <w:rsid w:val="001D2B7A"/>
    <w:rsid w:val="001E6866"/>
    <w:rsid w:val="00290435"/>
    <w:rsid w:val="002A0E98"/>
    <w:rsid w:val="00491180"/>
    <w:rsid w:val="004B1B9A"/>
    <w:rsid w:val="004D0F6B"/>
    <w:rsid w:val="00552FF6"/>
    <w:rsid w:val="00565B2B"/>
    <w:rsid w:val="005B239B"/>
    <w:rsid w:val="00610F28"/>
    <w:rsid w:val="00690DFB"/>
    <w:rsid w:val="00696D32"/>
    <w:rsid w:val="006C0F08"/>
    <w:rsid w:val="006D4315"/>
    <w:rsid w:val="00703407"/>
    <w:rsid w:val="007C0B49"/>
    <w:rsid w:val="007F6E7C"/>
    <w:rsid w:val="00951219"/>
    <w:rsid w:val="00971812"/>
    <w:rsid w:val="009B280F"/>
    <w:rsid w:val="009E3374"/>
    <w:rsid w:val="00A50F23"/>
    <w:rsid w:val="00A94558"/>
    <w:rsid w:val="00AB48C7"/>
    <w:rsid w:val="00B051E3"/>
    <w:rsid w:val="00BD1442"/>
    <w:rsid w:val="00C32F1E"/>
    <w:rsid w:val="00C63ECF"/>
    <w:rsid w:val="00CB630A"/>
    <w:rsid w:val="00D153FB"/>
    <w:rsid w:val="00D83256"/>
    <w:rsid w:val="00D95FB3"/>
    <w:rsid w:val="00DE6187"/>
    <w:rsid w:val="00E3287F"/>
    <w:rsid w:val="00E84A34"/>
    <w:rsid w:val="00F012AE"/>
    <w:rsid w:val="00FD5905"/>
    <w:rsid w:val="00FF5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21"/>
        <o:r id="V:Rule3" type="connector" idref="#Прямая со стрелкой 29"/>
        <o:r id="V:Rule4" type="connector" idref="#Прямая со стрелкой 30"/>
        <o:r id="V:Rule5" type="connector" idref="#Прямая со стрелкой 26"/>
        <o:r id="V:Rule6" type="connector" idref="#Прямая со стрелкой 24"/>
        <o:r id="V:Rule7" type="connector" idref="#Прямая со стрелкой 28"/>
        <o:r id="V:Rule8" type="connector" idref="#Прямая со стрелкой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15"/>
  </w:style>
  <w:style w:type="paragraph" w:styleId="1">
    <w:name w:val="heading 1"/>
    <w:basedOn w:val="a"/>
    <w:link w:val="10"/>
    <w:uiPriority w:val="9"/>
    <w:qFormat/>
    <w:rsid w:val="00DE6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8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68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61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A50F23"/>
    <w:pPr>
      <w:ind w:left="720"/>
      <w:contextualSpacing/>
    </w:pPr>
  </w:style>
  <w:style w:type="table" w:customStyle="1" w:styleId="131">
    <w:name w:val="Сетка таблицы131"/>
    <w:basedOn w:val="a1"/>
    <w:next w:val="a5"/>
    <w:uiPriority w:val="59"/>
    <w:rsid w:val="00A50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A50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1E68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9B28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C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3339</Words>
  <Characters>19036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Turovskiy</dc:creator>
  <cp:lastModifiedBy>ОО</cp:lastModifiedBy>
  <cp:revision>2</cp:revision>
  <dcterms:created xsi:type="dcterms:W3CDTF">2020-06-17T14:10:00Z</dcterms:created>
  <dcterms:modified xsi:type="dcterms:W3CDTF">2020-06-17T14:10:00Z</dcterms:modified>
</cp:coreProperties>
</file>